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95F" w:rsidRDefault="0023295F" w:rsidP="0023295F">
      <w:pPr>
        <w:keepNext/>
        <w:tabs>
          <w:tab w:val="left" w:pos="6424"/>
        </w:tabs>
        <w:spacing w:before="240" w:after="120"/>
        <w:ind w:left="792" w:hanging="360"/>
        <w:jc w:val="both"/>
        <w:outlineLvl w:val="0"/>
        <w:rPr>
          <w:rFonts w:eastAsia="MS Mincho"/>
          <w:b/>
          <w:bCs/>
          <w:color w:val="17365D"/>
          <w:kern w:val="32"/>
          <w:sz w:val="28"/>
          <w:lang w:val="x-none" w:eastAsia="x-none"/>
        </w:rPr>
      </w:pPr>
      <w:bookmarkStart w:id="0" w:name="_Toc528236662"/>
      <w:bookmarkStart w:id="1" w:name="_GoBack"/>
      <w:bookmarkEnd w:id="1"/>
      <w:r w:rsidRPr="0023295F">
        <w:rPr>
          <w:rFonts w:eastAsia="MS Mincho"/>
          <w:b/>
          <w:bCs/>
          <w:color w:val="17365D"/>
          <w:kern w:val="32"/>
          <w:sz w:val="28"/>
          <w:lang w:val="x-none" w:eastAsia="x-none"/>
        </w:rPr>
        <w:t>РАЗДЕЛ IV. Техническое задание</w:t>
      </w:r>
      <w:bookmarkEnd w:id="0"/>
    </w:p>
    <w:p w:rsidR="00FC4DE4" w:rsidRPr="002E2144" w:rsidRDefault="00FC4DE4" w:rsidP="00FC4DE4">
      <w:pPr>
        <w:keepNext/>
        <w:tabs>
          <w:tab w:val="left" w:pos="9720"/>
        </w:tabs>
        <w:spacing w:after="120"/>
        <w:ind w:right="-82"/>
        <w:jc w:val="center"/>
        <w:rPr>
          <w:b/>
          <w:bCs/>
          <w:caps/>
          <w:sz w:val="20"/>
          <w:szCs w:val="20"/>
        </w:rPr>
      </w:pPr>
      <w:r w:rsidRPr="002E2144">
        <w:rPr>
          <w:b/>
          <w:bCs/>
          <w:caps/>
          <w:sz w:val="20"/>
          <w:szCs w:val="20"/>
        </w:rPr>
        <w:t>Технологическая программа уборки</w:t>
      </w:r>
    </w:p>
    <w:p w:rsidR="00FC4DE4" w:rsidRPr="002E2144" w:rsidRDefault="00FC4DE4" w:rsidP="00FC4DE4">
      <w:pPr>
        <w:keepNext/>
        <w:tabs>
          <w:tab w:val="left" w:pos="9720"/>
        </w:tabs>
        <w:spacing w:after="120"/>
        <w:ind w:right="-82"/>
        <w:rPr>
          <w:b/>
          <w:bCs/>
          <w:caps/>
          <w:sz w:val="20"/>
          <w:szCs w:val="20"/>
        </w:rPr>
      </w:pPr>
      <w:r w:rsidRPr="002E2144">
        <w:rPr>
          <w:b/>
          <w:bCs/>
          <w:caps/>
          <w:sz w:val="20"/>
          <w:szCs w:val="20"/>
        </w:rPr>
        <w:t>1. КОМПЛЕКСНАЯ Уборка помещений</w:t>
      </w:r>
    </w:p>
    <w:p w:rsidR="00686817" w:rsidRPr="002E2144" w:rsidRDefault="00686817" w:rsidP="00686817">
      <w:pPr>
        <w:keepNext/>
        <w:numPr>
          <w:ilvl w:val="1"/>
          <w:numId w:val="30"/>
        </w:numPr>
        <w:spacing w:after="120"/>
        <w:jc w:val="both"/>
        <w:rPr>
          <w:b/>
          <w:bCs/>
          <w:sz w:val="20"/>
          <w:szCs w:val="20"/>
        </w:rPr>
      </w:pPr>
      <w:r w:rsidRPr="002E2144">
        <w:rPr>
          <w:b/>
          <w:bCs/>
          <w:sz w:val="20"/>
          <w:szCs w:val="20"/>
        </w:rPr>
        <w:t xml:space="preserve">Здания (Административные здания и административно-технические). </w:t>
      </w:r>
    </w:p>
    <w:p w:rsidR="00686817" w:rsidRPr="002E2144" w:rsidRDefault="00686817" w:rsidP="00686817">
      <w:pPr>
        <w:keepNext/>
        <w:spacing w:after="120"/>
        <w:rPr>
          <w:bCs/>
          <w:i/>
          <w:sz w:val="20"/>
          <w:szCs w:val="20"/>
        </w:rPr>
      </w:pPr>
      <w:r w:rsidRPr="002E2144">
        <w:rPr>
          <w:bCs/>
          <w:i/>
          <w:sz w:val="20"/>
          <w:szCs w:val="20"/>
        </w:rPr>
        <w:t xml:space="preserve">- </w:t>
      </w:r>
      <w:r w:rsidRPr="002E2144">
        <w:rPr>
          <w:bCs/>
          <w:i/>
          <w:sz w:val="20"/>
          <w:szCs w:val="20"/>
          <w:u w:val="single"/>
        </w:rPr>
        <w:t>основная уборка</w:t>
      </w:r>
      <w:r w:rsidRPr="002E2144">
        <w:rPr>
          <w:bCs/>
          <w:i/>
          <w:sz w:val="20"/>
          <w:szCs w:val="20"/>
        </w:rPr>
        <w:t xml:space="preserve"> выполняется по рабочим дням, во вне рабочее время, кроме помещений, где предусмотрен особый режим уборки (в присутствии сотрудников);</w:t>
      </w:r>
    </w:p>
    <w:p w:rsidR="00686817" w:rsidRPr="002E2144" w:rsidRDefault="00686817" w:rsidP="00686817">
      <w:pPr>
        <w:keepNext/>
        <w:spacing w:after="120"/>
        <w:rPr>
          <w:bCs/>
          <w:i/>
          <w:sz w:val="20"/>
          <w:szCs w:val="20"/>
        </w:rPr>
      </w:pPr>
      <w:r w:rsidRPr="002E2144">
        <w:rPr>
          <w:bCs/>
          <w:i/>
          <w:sz w:val="20"/>
          <w:szCs w:val="20"/>
          <w:u w:val="single"/>
        </w:rPr>
        <w:t>- п</w:t>
      </w:r>
      <w:r w:rsidRPr="002E2144">
        <w:rPr>
          <w:i/>
          <w:sz w:val="20"/>
          <w:szCs w:val="20"/>
          <w:u w:val="single"/>
        </w:rPr>
        <w:t>оддерживающая уборка</w:t>
      </w:r>
      <w:r w:rsidRPr="002E2144">
        <w:rPr>
          <w:i/>
          <w:sz w:val="20"/>
          <w:szCs w:val="20"/>
        </w:rPr>
        <w:t xml:space="preserve"> выполняется ежедневно, по рабочим дням, но не более чем в течение 9 часов.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4"/>
        <w:gridCol w:w="2031"/>
        <w:gridCol w:w="2734"/>
      </w:tblGrid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sz w:val="20"/>
                <w:szCs w:val="20"/>
              </w:rPr>
              <w:t>Основная уборка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sz w:val="20"/>
                <w:szCs w:val="20"/>
              </w:rPr>
              <w:t>Поддерживающая уборка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Помещения, кабинеты руководителей (</w:t>
            </w:r>
            <w:r w:rsidRPr="002E2144">
              <w:rPr>
                <w:b/>
                <w:bCs/>
                <w:sz w:val="20"/>
                <w:szCs w:val="20"/>
                <w:lang w:val="en-US"/>
              </w:rPr>
              <w:t>VIP</w:t>
            </w:r>
            <w:r w:rsidRPr="002E2144">
              <w:rPr>
                <w:b/>
                <w:bCs/>
                <w:sz w:val="20"/>
                <w:szCs w:val="20"/>
              </w:rPr>
              <w:t>-зоны)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Мытьё посуды в приемных руководителей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Полировка металлических элементов дверей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Офисные помещения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локальных загрязнений со стен, дверей до 2 м.</w:t>
            </w:r>
          </w:p>
        </w:tc>
        <w:tc>
          <w:tcPr>
            <w:tcW w:w="0" w:type="auto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Полировка металлических элементов дверей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Переговорные комнаты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Влажная уборка пола/очистка ковровых покрытий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 xml:space="preserve">Входные группы </w:t>
            </w:r>
            <w:r w:rsidRPr="002E2144">
              <w:rPr>
                <w:bCs/>
                <w:sz w:val="20"/>
                <w:szCs w:val="20"/>
              </w:rPr>
              <w:t>(главный вход в здание)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Влажная уборка пола, проходных лестниц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локальных загрязнений с поверхности пола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lastRenderedPageBreak/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Зоны ресепшн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Влажная уборка пола, в т.ч. плинтусов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ind w:left="12" w:hanging="12"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локальных загрязнений с поверхности пола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и загрязнений с ножек кресел, стульев, стоек постов охраны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Сухая вакуумная уборка мягкой мебели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Коридоры, холлы, лестницы, гостевые маршруты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локальных загрязнений с поверхности пола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раза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раза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Влажная уборка плинтусов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Полировка металлических элементов дверей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2 недели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 xml:space="preserve">Посты (помещения) охраны </w:t>
            </w:r>
            <w:r w:rsidRPr="002E2144">
              <w:rPr>
                <w:bCs/>
                <w:i/>
                <w:sz w:val="20"/>
                <w:szCs w:val="20"/>
              </w:rPr>
              <w:t>(кроме, помещений, занимаемых охраной на основании договоров аренды)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и загрязнений с ножек кресел, стульев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Кабины лифтов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lastRenderedPageBreak/>
              <w:t>Удаление загрязнений и пыли из треков лифта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Полировка зеркал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Санузлы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1 раз в 3 часа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1 раз в 3 часа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1 раз в 3 часа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1 раз в 3 часа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1 раз в 3 часа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Влажная уборка плинтусов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Контроль наличия, комплектация санузлов расходными материалами (туалетная бумага 2-х слойная, мыло, освежители воздуха, салфетки для рук),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3 часа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Влажная уборка труб и радиаторов отопления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10349" w:type="dxa"/>
            <w:gridSpan w:val="3"/>
            <w:vAlign w:val="center"/>
          </w:tcPr>
          <w:p w:rsidR="00686817" w:rsidRPr="002E2144" w:rsidRDefault="00686817" w:rsidP="00C669E9">
            <w:pPr>
              <w:keepNext/>
              <w:shd w:val="clear" w:color="auto" w:fill="FFFFFF"/>
              <w:spacing w:after="120"/>
              <w:rPr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 xml:space="preserve">1.2.Помещения коммерческого назначения </w:t>
            </w:r>
            <w:r w:rsidRPr="002E2144">
              <w:rPr>
                <w:bCs/>
                <w:sz w:val="20"/>
                <w:szCs w:val="20"/>
              </w:rPr>
              <w:t>(Центры продаж и обслуживания клиентов, Единые контактные центры и расчетные центры).</w:t>
            </w:r>
          </w:p>
          <w:p w:rsidR="00686817" w:rsidRPr="002E2144" w:rsidRDefault="00686817" w:rsidP="00C669E9">
            <w:pPr>
              <w:keepNext/>
              <w:shd w:val="clear" w:color="auto" w:fill="FFFFFF"/>
              <w:spacing w:after="120"/>
              <w:rPr>
                <w:bCs/>
                <w:i/>
                <w:sz w:val="20"/>
                <w:szCs w:val="20"/>
              </w:rPr>
            </w:pPr>
            <w:r w:rsidRPr="002E2144">
              <w:rPr>
                <w:bCs/>
                <w:i/>
                <w:sz w:val="20"/>
                <w:szCs w:val="20"/>
              </w:rPr>
              <w:t xml:space="preserve">- </w:t>
            </w:r>
            <w:r w:rsidRPr="002E2144">
              <w:rPr>
                <w:bCs/>
                <w:i/>
                <w:sz w:val="20"/>
                <w:szCs w:val="20"/>
                <w:u w:val="single"/>
              </w:rPr>
              <w:t>основная уборка</w:t>
            </w:r>
            <w:r w:rsidRPr="002E2144">
              <w:rPr>
                <w:bCs/>
                <w:i/>
                <w:sz w:val="20"/>
                <w:szCs w:val="20"/>
              </w:rPr>
              <w:t xml:space="preserve"> выполняется по рабочим дня, по графику работы Объекта, во вне рабочее время, кроме помещений, где предусмотрен особый режим уборки (в присутствии сотрудников);</w:t>
            </w:r>
          </w:p>
          <w:p w:rsidR="00686817" w:rsidRPr="002E2144" w:rsidRDefault="00686817" w:rsidP="00C669E9">
            <w:pPr>
              <w:keepNext/>
              <w:shd w:val="clear" w:color="auto" w:fill="FFFFFF"/>
              <w:spacing w:after="120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i/>
                <w:sz w:val="20"/>
                <w:szCs w:val="20"/>
                <w:u w:val="single"/>
              </w:rPr>
              <w:t>- п</w:t>
            </w:r>
            <w:r w:rsidRPr="002E2144">
              <w:rPr>
                <w:i/>
                <w:sz w:val="20"/>
                <w:szCs w:val="20"/>
                <w:u w:val="single"/>
              </w:rPr>
              <w:t>оддерживающая уборка</w:t>
            </w:r>
            <w:r w:rsidRPr="002E2144">
              <w:rPr>
                <w:i/>
                <w:sz w:val="20"/>
                <w:szCs w:val="20"/>
              </w:rPr>
              <w:t xml:space="preserve"> выполняется ежедневно, по рабочим дням, по графику работы объекта.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sz w:val="20"/>
                <w:szCs w:val="20"/>
              </w:rPr>
              <w:t>Основная уборка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sz w:val="20"/>
                <w:szCs w:val="20"/>
              </w:rPr>
              <w:t>Поддерживающая уборка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Офисные помещения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  <w:r w:rsidR="004C44D5" w:rsidRPr="002E214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Полировка металлических элементов дверей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2 недели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Зоны обслуживания клиентов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Влажная/сухая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и загрязнений с поверхностей лайтбоксов , информационных стендов и диванов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  <w:trHeight w:val="841"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Влажная уборка пола и деталей ограждения на входе 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Переговорные комнаты, комнаты приёма пищи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Влажная уборка пола, уборка напольного покрытия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загрязнений с поверхностей столов, тумб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Удаление загрязнений со стен, дверей до 2 м 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на потолках, поверхностей шкафов, антресолей, стенах на высоте до 3 м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Входные группы (зоны), помещения главного входа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Влажная уборка пола, проходных лестниц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Мойка остекления дверей входных групп до 2,5 м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b/>
                <w:sz w:val="20"/>
                <w:szCs w:val="20"/>
              </w:rPr>
              <w:t>Коридоры, холлы, лестницы, лестничные площадки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Санузлы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Контроль наличия, комплектация расходными материалами (туалетная бумага 1 слойная, мыло, жидкое мыло (при наличии оборудования). 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пятен со стен, перегородок, дверей до 2 м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Влажная уборка труб и радиаторов отопления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  <w:trHeight w:val="1854"/>
        </w:trPr>
        <w:tc>
          <w:tcPr>
            <w:tcW w:w="10349" w:type="dxa"/>
            <w:gridSpan w:val="3"/>
            <w:vAlign w:val="center"/>
          </w:tcPr>
          <w:p w:rsidR="00686817" w:rsidRPr="002E2144" w:rsidRDefault="00686817" w:rsidP="00C669E9">
            <w:pPr>
              <w:keepNext/>
              <w:numPr>
                <w:ilvl w:val="1"/>
                <w:numId w:val="31"/>
              </w:numPr>
              <w:spacing w:after="120"/>
              <w:rPr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 xml:space="preserve">Прочие объекты </w:t>
            </w:r>
            <w:r w:rsidRPr="002E2144">
              <w:rPr>
                <w:bCs/>
                <w:sz w:val="20"/>
                <w:szCs w:val="20"/>
              </w:rPr>
              <w:t>(здания административного и производственного назначения)</w:t>
            </w:r>
          </w:p>
          <w:p w:rsidR="00686817" w:rsidRPr="002E2144" w:rsidRDefault="00686817" w:rsidP="00C669E9">
            <w:pPr>
              <w:keepNext/>
              <w:spacing w:after="120"/>
              <w:rPr>
                <w:bCs/>
                <w:i/>
                <w:sz w:val="20"/>
                <w:szCs w:val="20"/>
              </w:rPr>
            </w:pPr>
            <w:r w:rsidRPr="002E2144">
              <w:rPr>
                <w:bCs/>
                <w:i/>
                <w:sz w:val="20"/>
                <w:szCs w:val="20"/>
              </w:rPr>
              <w:t xml:space="preserve">- </w:t>
            </w:r>
            <w:r w:rsidRPr="002E2144">
              <w:rPr>
                <w:bCs/>
                <w:i/>
                <w:sz w:val="20"/>
                <w:szCs w:val="20"/>
                <w:u w:val="single"/>
              </w:rPr>
              <w:t>основная уборка</w:t>
            </w:r>
            <w:r w:rsidRPr="002E2144">
              <w:rPr>
                <w:bCs/>
                <w:i/>
                <w:sz w:val="20"/>
                <w:szCs w:val="20"/>
              </w:rPr>
              <w:t xml:space="preserve"> выполняется по рабочим дням, во вне рабочее время, кроме помещений, где предусмотрен особый режим уборки (в присутствии сотрудников);</w:t>
            </w:r>
          </w:p>
          <w:p w:rsidR="00686817" w:rsidRPr="002E2144" w:rsidRDefault="00686817" w:rsidP="00C669E9">
            <w:pPr>
              <w:keepNext/>
              <w:spacing w:after="120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i/>
                <w:sz w:val="20"/>
                <w:szCs w:val="20"/>
                <w:u w:val="single"/>
              </w:rPr>
              <w:t>- п</w:t>
            </w:r>
            <w:r w:rsidRPr="002E2144">
              <w:rPr>
                <w:i/>
                <w:sz w:val="20"/>
                <w:szCs w:val="20"/>
                <w:u w:val="single"/>
              </w:rPr>
              <w:t>оддерживающая уборка</w:t>
            </w:r>
            <w:r w:rsidRPr="002E2144">
              <w:rPr>
                <w:i/>
                <w:sz w:val="20"/>
                <w:szCs w:val="20"/>
              </w:rPr>
              <w:t xml:space="preserve"> выполняется ежедневно, по рабочим дням, но не более чем в течение 9 часов.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sz w:val="20"/>
                <w:szCs w:val="20"/>
              </w:rPr>
              <w:t>Основная уборка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sz w:val="20"/>
                <w:szCs w:val="20"/>
              </w:rPr>
              <w:t>Поддерживающая уборка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Офисные помещения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Полировка металлических элементов дверей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2 недели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Раздевалки, помещения для сушки спецодежды, душевые, комнаты отдыха и комнаты приёма пищи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загрязнений с поверхностей столов, тумб</w:t>
            </w:r>
          </w:p>
        </w:tc>
        <w:tc>
          <w:tcPr>
            <w:tcW w:w="0" w:type="auto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Удаление загрязнений со стен, дверей до 2 м 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с поверхностей шкафов, антресолей, стенах до 3 м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shd w:val="clear" w:color="auto" w:fill="D9D9D9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Помещения кабельщиков, спайщиков и монтеров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E2144" w:rsidRDefault="00686817" w:rsidP="00C669E9">
            <w:pPr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Ежедневно 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Удаление загрязнений с поверхности столов, тумб 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загрязнений со стен и дверей высотой до 3 м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Удаление пыли с поверхностей шкафов, антресолей 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Технологические помещения связи</w:t>
            </w:r>
          </w:p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(ЛАЦ, КРОСС, автозалы, операторские, аппаратные, серверные и т.п.)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Влажная уборка пола (при наличии рабочих мест в технологическом помещении)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Ежедневно 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Влажная уборка пола (при отсутствии рабочих мест в технологическом помещении)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Сбор и вынос мусора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и локальных пятен со стен до 3 м, дверей, дверных ручек, радиаторов отопления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Входные группы (помещения главного входа)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локальных загрязнений с поверхности пола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локальных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Мойка остекления дверей входных групп до 2,5 м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Коридоры, холлы, лестницы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Влажная (сухая вакуумная - для коврового покрытия) уборка пола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локальных загрязнений с поверхности пола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Полировка металлических элементов дверей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2 недели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Кабины лифтов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загрязнений и пыли из треков лифта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Полировка зеркал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 xml:space="preserve">Посты (помещения) охраны </w:t>
            </w:r>
            <w:r w:rsidRPr="002E2144">
              <w:rPr>
                <w:bCs/>
                <w:i/>
                <w:sz w:val="20"/>
                <w:szCs w:val="20"/>
              </w:rPr>
              <w:t>(кроме помещений, занимаемых охраной на основании договоров аренды)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загрязнений и полировка поверхностей турникетов</w:t>
            </w:r>
          </w:p>
        </w:tc>
        <w:tc>
          <w:tcPr>
            <w:tcW w:w="0" w:type="auto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и загрязнений с рабочих поверхностей стоек ресепшн, стоек постов охраны, освобожденных от посторонних предметов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загрязнений с боковых поверхностей стоек ресепшн, стоек постов охраны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и загрязнений с ножек кресел, стульев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Влажная уборка плинтусов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2 недели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Санузлы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Мойка раковин, унитазов, писсуаров, сидений с двух сторон, наружных частей подводки сантехники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Контроль наличия, комплектация расходными материалами (туалетная бумага 1 слойная, мыло, жидкое мыло (при наличии оборудования). 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пятен со стен, перегородок, дверей до 2 м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Влажная уборка плинтусов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Влажная уборка труб и радиаторов отопления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shd w:val="clear" w:color="auto" w:fill="D9D9D9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Склады, гаражи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  <w:tr w:rsidR="00686817" w:rsidRPr="002E2144" w:rsidTr="00C669E9">
        <w:trPr>
          <w:cantSplit/>
        </w:trPr>
        <w:tc>
          <w:tcPr>
            <w:tcW w:w="5584" w:type="dxa"/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Сбор и вынос мусора (кроме крупногабаритного мусора)</w:t>
            </w:r>
          </w:p>
        </w:tc>
        <w:tc>
          <w:tcPr>
            <w:tcW w:w="0" w:type="auto"/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E2144" w:rsidRDefault="00686817" w:rsidP="00C669E9">
            <w:pPr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Нет</w:t>
            </w:r>
          </w:p>
        </w:tc>
      </w:tr>
    </w:tbl>
    <w:p w:rsidR="00686817" w:rsidRPr="002E2144" w:rsidRDefault="00686817" w:rsidP="00686817">
      <w:pPr>
        <w:keepNext/>
        <w:spacing w:after="120"/>
        <w:rPr>
          <w:b/>
          <w:bCs/>
          <w:sz w:val="20"/>
          <w:szCs w:val="20"/>
        </w:rPr>
      </w:pPr>
    </w:p>
    <w:p w:rsidR="00686817" w:rsidRPr="002E2144" w:rsidRDefault="00686817" w:rsidP="00686817">
      <w:pPr>
        <w:pStyle w:val="affff8"/>
        <w:keepNext/>
        <w:numPr>
          <w:ilvl w:val="1"/>
          <w:numId w:val="31"/>
        </w:numPr>
        <w:spacing w:after="120"/>
        <w:rPr>
          <w:b/>
          <w:bCs/>
          <w:sz w:val="20"/>
          <w:szCs w:val="20"/>
        </w:rPr>
      </w:pPr>
      <w:r w:rsidRPr="002E2144">
        <w:rPr>
          <w:b/>
          <w:bCs/>
          <w:sz w:val="20"/>
          <w:szCs w:val="20"/>
        </w:rPr>
        <w:t xml:space="preserve">Для всех объектов всех категорий 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5"/>
        <w:gridCol w:w="3544"/>
      </w:tblGrid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Мойка внутреннего и наружного остекления объектов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год по окончании зимнего периода</w:t>
            </w:r>
          </w:p>
        </w:tc>
      </w:tr>
    </w:tbl>
    <w:p w:rsidR="00686817" w:rsidRPr="002E2144" w:rsidRDefault="00686817" w:rsidP="00686817">
      <w:pPr>
        <w:keepNext/>
        <w:spacing w:after="120"/>
        <w:rPr>
          <w:b/>
          <w:bCs/>
          <w:sz w:val="20"/>
          <w:szCs w:val="20"/>
        </w:rPr>
      </w:pPr>
    </w:p>
    <w:p w:rsidR="00686817" w:rsidRPr="002E2144" w:rsidRDefault="00686817" w:rsidP="00686817">
      <w:pPr>
        <w:keepNext/>
        <w:spacing w:after="120"/>
        <w:rPr>
          <w:b/>
          <w:sz w:val="20"/>
          <w:szCs w:val="20"/>
        </w:rPr>
      </w:pPr>
      <w:r w:rsidRPr="002E2144">
        <w:rPr>
          <w:b/>
          <w:sz w:val="20"/>
          <w:szCs w:val="20"/>
        </w:rPr>
        <w:t>2. КОМПЛЕКСНАЯ УБОРКА ПРИЛЕГАЮЩИХ ТЕРРИТОРИЙ</w:t>
      </w:r>
    </w:p>
    <w:p w:rsidR="00686817" w:rsidRPr="002E2144" w:rsidRDefault="00686817" w:rsidP="00686817">
      <w:pPr>
        <w:keepNext/>
        <w:numPr>
          <w:ilvl w:val="1"/>
          <w:numId w:val="32"/>
        </w:numPr>
        <w:spacing w:after="120"/>
        <w:rPr>
          <w:b/>
          <w:bCs/>
          <w:sz w:val="20"/>
          <w:szCs w:val="20"/>
        </w:rPr>
      </w:pPr>
      <w:r w:rsidRPr="002E2144">
        <w:rPr>
          <w:b/>
          <w:bCs/>
          <w:sz w:val="20"/>
          <w:szCs w:val="20"/>
        </w:rPr>
        <w:t xml:space="preserve">Уборка территорий, прилегающих к зданиям (объектам) </w:t>
      </w:r>
      <w:r w:rsidR="00A221D6" w:rsidRPr="002E2144">
        <w:rPr>
          <w:b/>
          <w:bCs/>
          <w:sz w:val="20"/>
          <w:szCs w:val="20"/>
        </w:rPr>
        <w:t>_______________</w:t>
      </w:r>
      <w:r w:rsidRPr="002E2144">
        <w:rPr>
          <w:b/>
          <w:bCs/>
          <w:sz w:val="20"/>
          <w:szCs w:val="20"/>
        </w:rPr>
        <w:t xml:space="preserve">, Центрам обслуживания клиентов, Единым контактным центрам </w:t>
      </w:r>
      <w:r w:rsidRPr="002E2144">
        <w:rPr>
          <w:bCs/>
          <w:i/>
          <w:sz w:val="20"/>
          <w:szCs w:val="20"/>
        </w:rPr>
        <w:t>(выполняется ежедневно, время выполнения работ указывается Заказчиком)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5"/>
        <w:gridCol w:w="3544"/>
      </w:tblGrid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b/>
                <w:sz w:val="20"/>
                <w:szCs w:val="20"/>
              </w:rPr>
            </w:pPr>
            <w:r w:rsidRPr="002E2144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86817" w:rsidRPr="002E2144" w:rsidTr="00C669E9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Тротуары, парковки, проезды, цоколи зданий - летний период</w:t>
            </w:r>
          </w:p>
        </w:tc>
      </w:tr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Сбор мусора, очистка уличных мусорных урн, пепельниц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 (летний период)</w:t>
            </w:r>
          </w:p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</w:p>
        </w:tc>
      </w:tr>
      <w:tr w:rsidR="00686817" w:rsidRPr="002E2144" w:rsidDel="006A3367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Del="006A3367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Протирка и мойка урн и пепельниц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Del="006A3367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</w:tr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Подметание территории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Ежедневно </w:t>
            </w:r>
          </w:p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Устранение загрязнений на фасадах, ступенях и входных группах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Полив территории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Не реже 1 раза в неделю в зависимости от погодных условий (в летний период)</w:t>
            </w:r>
          </w:p>
        </w:tc>
      </w:tr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Очистка решеток дождеприемных колодцев и приямков от грунтово-песчанных наносов и мусора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 мере необходимости, но не реже 2 раз в месяц</w:t>
            </w:r>
          </w:p>
        </w:tc>
      </w:tr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две недели</w:t>
            </w:r>
          </w:p>
        </w:tc>
      </w:tr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Полив цветочных клумб, обрезка кустарника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Газоны</w:t>
            </w:r>
          </w:p>
        </w:tc>
      </w:tr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Сбор мусора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Полив газонов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1 раз в неделю (в зависимости от погодных условий)</w:t>
            </w:r>
          </w:p>
        </w:tc>
      </w:tr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Покос травы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Cs/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При высоте травы не менее 10 см.</w:t>
            </w:r>
          </w:p>
        </w:tc>
      </w:tr>
      <w:tr w:rsidR="00686817" w:rsidRPr="002E2144" w:rsidTr="00C669E9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Тротуары, парковки, проезды, цоколи зданий - зимний период</w:t>
            </w:r>
          </w:p>
        </w:tc>
      </w:tr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Уборка снега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По мере необходимости </w:t>
            </w:r>
          </w:p>
        </w:tc>
      </w:tr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Скалывание льда и удаление снежно-ледяных образований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Сгребание и подметание снега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По мере необходимости </w:t>
            </w:r>
          </w:p>
        </w:tc>
      </w:tr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Обработка проезжей части проездов, парковок, тротуаров, ступеней противогололедными материалами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Сбор мусора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</w:tr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 мере необходимости, но не реже 1 раза в неделю</w:t>
            </w:r>
          </w:p>
        </w:tc>
      </w:tr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Удаление загрязнений с указателей, шлагбаумов на высоте </w:t>
            </w:r>
          </w:p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до 2 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две недели</w:t>
            </w:r>
          </w:p>
        </w:tc>
      </w:tr>
    </w:tbl>
    <w:p w:rsidR="00686817" w:rsidRPr="002E2144" w:rsidRDefault="00686817" w:rsidP="00686817">
      <w:pPr>
        <w:keepNext/>
        <w:spacing w:after="120"/>
        <w:rPr>
          <w:b/>
          <w:bCs/>
          <w:sz w:val="20"/>
          <w:szCs w:val="20"/>
        </w:rPr>
      </w:pPr>
    </w:p>
    <w:p w:rsidR="00686817" w:rsidRPr="002E2144" w:rsidRDefault="00686817" w:rsidP="00686817">
      <w:pPr>
        <w:keepNext/>
        <w:numPr>
          <w:ilvl w:val="1"/>
          <w:numId w:val="32"/>
        </w:numPr>
        <w:spacing w:after="120"/>
        <w:rPr>
          <w:rFonts w:eastAsia="Times New Roman"/>
          <w:b/>
          <w:bCs/>
          <w:sz w:val="20"/>
          <w:szCs w:val="20"/>
        </w:rPr>
      </w:pPr>
      <w:r w:rsidRPr="002E2144">
        <w:rPr>
          <w:rFonts w:eastAsia="Times New Roman"/>
          <w:b/>
          <w:sz w:val="20"/>
          <w:szCs w:val="20"/>
        </w:rPr>
        <w:t>Комплексная уборка прилегающих территорий Прочих объектов</w:t>
      </w:r>
      <w:r w:rsidRPr="002E2144">
        <w:rPr>
          <w:rFonts w:eastAsia="Times New Roman"/>
          <w:sz w:val="20"/>
          <w:szCs w:val="20"/>
        </w:rPr>
        <w:t xml:space="preserve"> (зданий) </w:t>
      </w:r>
      <w:r w:rsidRPr="002E2144">
        <w:rPr>
          <w:rFonts w:eastAsia="Times New Roman"/>
          <w:i/>
          <w:sz w:val="20"/>
          <w:szCs w:val="20"/>
        </w:rPr>
        <w:t>(выполняется ежедневно, время выполнения работ указывается Заказчиком)</w:t>
      </w:r>
    </w:p>
    <w:tbl>
      <w:tblPr>
        <w:tblW w:w="10349" w:type="dxa"/>
        <w:tblInd w:w="-176" w:type="dxa"/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6805"/>
        <w:gridCol w:w="3544"/>
      </w:tblGrid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817" w:rsidRPr="002E2144" w:rsidRDefault="00686817" w:rsidP="00C669E9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817" w:rsidRPr="002E2144" w:rsidRDefault="00686817" w:rsidP="00C669E9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86817" w:rsidRPr="002E2144" w:rsidTr="00C669E9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86817" w:rsidRPr="002E2144" w:rsidRDefault="00686817" w:rsidP="00C669E9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Тротуары, парковки, проезды, цоколи зданий и сооружений (в т. ч. артезианских скважин) - летний период</w:t>
            </w:r>
          </w:p>
        </w:tc>
      </w:tr>
      <w:tr w:rsidR="00686817" w:rsidRPr="002E2144" w:rsidTr="00C669E9"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Сбор мусора, очистка уличных мусорных урн, пепельниц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</w:tr>
      <w:tr w:rsidR="00686817" w:rsidRPr="002E2144" w:rsidTr="00C669E9"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Протирка и мойка урн и пепельниц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1 раз в месяц</w:t>
            </w:r>
          </w:p>
        </w:tc>
      </w:tr>
      <w:tr w:rsidR="00686817" w:rsidRPr="002E2144" w:rsidTr="00C669E9"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Подметание территории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</w:tr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Контроль за чистотой, устранение загрязнений фасадов и входных групп, ступеней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</w:tr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В период листопада – сгребание опавшей листвы и транспортировка к местам сбора мусора, указываемых Заказчиком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</w:tr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Полив цветочных клумб, обрезка кустарника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spacing w:after="120"/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Покос травы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bCs/>
                <w:sz w:val="20"/>
                <w:szCs w:val="20"/>
              </w:rPr>
              <w:t>При высоте травы не менее 10 см.</w:t>
            </w:r>
          </w:p>
        </w:tc>
      </w:tr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Удаление загрязнений с указателей, шлагбаумов на высоте </w:t>
            </w:r>
          </w:p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до 2 м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</w:tr>
      <w:tr w:rsidR="00686817" w:rsidRPr="002E2144" w:rsidTr="00C669E9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86817" w:rsidRPr="002E2144" w:rsidRDefault="00686817" w:rsidP="00C669E9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2E2144">
              <w:rPr>
                <w:b/>
                <w:bCs/>
                <w:sz w:val="20"/>
                <w:szCs w:val="20"/>
              </w:rPr>
              <w:t>Тротуары, парковки, проезды, цоколи зданий и сооружений (в т.ч. артезианских скважин) - зимний период</w:t>
            </w:r>
          </w:p>
        </w:tc>
      </w:tr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Уборка снега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 Ежедневно</w:t>
            </w:r>
          </w:p>
        </w:tc>
      </w:tr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Скалывание льда и удаление снежно-ледяных образований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Сгребание и подметание снега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 Ежедневно</w:t>
            </w:r>
          </w:p>
        </w:tc>
      </w:tr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Обработка проезжей части проездов, парковок, тротуаров, ступеней противогололедными материалами.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Сбор мусора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По мере необходимости</w:t>
            </w:r>
          </w:p>
        </w:tc>
      </w:tr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</w:tr>
      <w:tr w:rsidR="00686817" w:rsidRPr="002E2144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keepNext/>
              <w:outlineLvl w:val="0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Удаление загрязнений с указателей, шлагбаумов на высоте до 2 м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E2144" w:rsidRDefault="00686817" w:rsidP="00C669E9">
            <w:pPr>
              <w:jc w:val="center"/>
              <w:rPr>
                <w:sz w:val="20"/>
                <w:szCs w:val="20"/>
              </w:rPr>
            </w:pPr>
            <w:r w:rsidRPr="002E2144">
              <w:rPr>
                <w:sz w:val="20"/>
                <w:szCs w:val="20"/>
              </w:rPr>
              <w:t>Ежедневно</w:t>
            </w:r>
          </w:p>
        </w:tc>
      </w:tr>
    </w:tbl>
    <w:p w:rsidR="00686817" w:rsidRPr="002E2144" w:rsidRDefault="00686817" w:rsidP="00686817">
      <w:pPr>
        <w:keepNext/>
        <w:tabs>
          <w:tab w:val="left" w:pos="9720"/>
        </w:tabs>
        <w:spacing w:after="120"/>
        <w:jc w:val="right"/>
        <w:rPr>
          <w:b/>
          <w:bCs/>
          <w:sz w:val="20"/>
          <w:szCs w:val="20"/>
        </w:rPr>
      </w:pPr>
    </w:p>
    <w:p w:rsidR="00686817" w:rsidRPr="002E2144" w:rsidRDefault="00686817" w:rsidP="00686817">
      <w:pPr>
        <w:keepNext/>
        <w:ind w:firstLine="709"/>
        <w:jc w:val="center"/>
        <w:rPr>
          <w:b/>
          <w:sz w:val="20"/>
          <w:szCs w:val="20"/>
        </w:rPr>
      </w:pPr>
    </w:p>
    <w:p w:rsidR="00FC4DE4" w:rsidRPr="002E2144" w:rsidRDefault="00FC4DE4" w:rsidP="00FC4DE4">
      <w:pPr>
        <w:keepNext/>
        <w:tabs>
          <w:tab w:val="left" w:pos="9540"/>
        </w:tabs>
        <w:spacing w:after="120"/>
        <w:jc w:val="right"/>
        <w:rPr>
          <w:b/>
          <w:bCs/>
          <w:sz w:val="20"/>
          <w:szCs w:val="20"/>
        </w:rPr>
      </w:pPr>
    </w:p>
    <w:p w:rsidR="0023295F" w:rsidRPr="0023295F" w:rsidRDefault="0023295F" w:rsidP="0023295F">
      <w:pPr>
        <w:spacing w:line="259" w:lineRule="auto"/>
        <w:rPr>
          <w:lang w:eastAsia="en-US"/>
        </w:rPr>
      </w:pPr>
      <w:r w:rsidRPr="0023295F">
        <w:rPr>
          <w:lang w:eastAsia="en-US"/>
        </w:rPr>
        <w:t>Начальная (максимальная) стоимость единицы измерения (стоимость квадратного метра в месяц) по видам услуг, адреса зданий, площади по комплексной уборке объектов прилагается в отдельном файле «Техническое задание – Адреса зданий, площади, стоимость услуг»</w:t>
      </w:r>
    </w:p>
    <w:p w:rsidR="00FC4DE4" w:rsidRPr="00E14E8F" w:rsidRDefault="00FC4DE4" w:rsidP="0023295F">
      <w:pPr>
        <w:keepNext/>
        <w:tabs>
          <w:tab w:val="left" w:pos="9540"/>
        </w:tabs>
        <w:spacing w:after="120"/>
        <w:rPr>
          <w:b/>
          <w:bCs/>
        </w:rPr>
      </w:pPr>
    </w:p>
    <w:sectPr w:rsidR="00FC4DE4" w:rsidRPr="00E14E8F" w:rsidSect="008914D0">
      <w:pgSz w:w="11906" w:h="16838"/>
      <w:pgMar w:top="567" w:right="1133" w:bottom="567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F63" w:rsidRDefault="004B2F63">
      <w:r>
        <w:separator/>
      </w:r>
    </w:p>
  </w:endnote>
  <w:endnote w:type="continuationSeparator" w:id="0">
    <w:p w:rsidR="004B2F63" w:rsidRDefault="004B2F63">
      <w:r>
        <w:continuationSeparator/>
      </w:r>
    </w:p>
  </w:endnote>
  <w:endnote w:type="continuationNotice" w:id="1">
    <w:p w:rsidR="004B2F63" w:rsidRDefault="004B2F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TT">
    <w:panose1 w:val="00000000000000000000"/>
    <w:charset w:val="02"/>
    <w:family w:val="auto"/>
    <w:notTrueType/>
    <w:pitch w:val="variable"/>
  </w:font>
  <w:font w:name="GaramondNarrowC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F63" w:rsidRDefault="004B2F63">
      <w:r>
        <w:separator/>
      </w:r>
    </w:p>
  </w:footnote>
  <w:footnote w:type="continuationSeparator" w:id="0">
    <w:p w:rsidR="004B2F63" w:rsidRDefault="004B2F63">
      <w:r>
        <w:continuationSeparator/>
      </w:r>
    </w:p>
  </w:footnote>
  <w:footnote w:type="continuationNotice" w:id="1">
    <w:p w:rsidR="004B2F63" w:rsidRDefault="004B2F6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26EA23A"/>
    <w:multiLevelType w:val="hybridMultilevel"/>
    <w:tmpl w:val="C76D645C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E"/>
    <w:multiLevelType w:val="singleLevel"/>
    <w:tmpl w:val="F702CBC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 w15:restartNumberingAfterBreak="0">
    <w:nsid w:val="FFFFFF80"/>
    <w:multiLevelType w:val="singleLevel"/>
    <w:tmpl w:val="CD68931E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CF36DCB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6F487BE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A6EAEE1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00D47E5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194469E"/>
    <w:multiLevelType w:val="multilevel"/>
    <w:tmpl w:val="3BE07502"/>
    <w:lvl w:ilvl="0">
      <w:start w:val="1"/>
      <w:numFmt w:val="bullet"/>
      <w:pStyle w:val="1"/>
      <w:lvlText w:val="­"/>
      <w:lvlJc w:val="left"/>
      <w:pPr>
        <w:tabs>
          <w:tab w:val="num" w:pos="1173"/>
        </w:tabs>
        <w:ind w:left="1173" w:hanging="453"/>
      </w:pPr>
      <w:rPr>
        <w:rFonts w:ascii="Courier New" w:hAnsi="Courier New" w:hint="default"/>
      </w:rPr>
    </w:lvl>
    <w:lvl w:ilvl="1">
      <w:start w:val="6"/>
      <w:numFmt w:val="decimal"/>
      <w:pStyle w:val="a0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8" w15:restartNumberingAfterBreak="0">
    <w:nsid w:val="030C032F"/>
    <w:multiLevelType w:val="hybridMultilevel"/>
    <w:tmpl w:val="75EAFD4E"/>
    <w:lvl w:ilvl="0" w:tplc="B6544900">
      <w:start w:val="1"/>
      <w:numFmt w:val="bullet"/>
      <w:pStyle w:val="a1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47C378C"/>
    <w:multiLevelType w:val="hybridMultilevel"/>
    <w:tmpl w:val="54C20EA6"/>
    <w:lvl w:ilvl="0" w:tplc="CF2426F0">
      <w:numFmt w:val="bullet"/>
      <w:lvlText w:val=""/>
      <w:lvlJc w:val="left"/>
      <w:pPr>
        <w:tabs>
          <w:tab w:val="num" w:pos="2471"/>
        </w:tabs>
        <w:ind w:left="2187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053617C0"/>
    <w:multiLevelType w:val="hybridMultilevel"/>
    <w:tmpl w:val="545EF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CF6527"/>
    <w:multiLevelType w:val="multilevel"/>
    <w:tmpl w:val="502C1638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6"/>
      </w:rPr>
    </w:lvl>
    <w:lvl w:ilvl="1">
      <w:start w:val="3"/>
      <w:numFmt w:val="decimal"/>
      <w:lvlText w:val="%1.2"/>
      <w:lvlJc w:val="left"/>
      <w:pPr>
        <w:ind w:left="0" w:firstLine="0"/>
      </w:pPr>
      <w:rPr>
        <w:rFonts w:hint="default"/>
        <w:b/>
        <w:sz w:val="26"/>
      </w:rPr>
    </w:lvl>
    <w:lvl w:ilvl="2">
      <w:start w:val="1"/>
      <w:numFmt w:val="decimal"/>
      <w:lvlText w:val="%1.2.%3."/>
      <w:lvlJc w:val="left"/>
      <w:pPr>
        <w:tabs>
          <w:tab w:val="num" w:pos="737"/>
        </w:tabs>
        <w:ind w:left="0" w:firstLine="68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b/>
        <w:sz w:val="26"/>
      </w:rPr>
    </w:lvl>
  </w:abstractNum>
  <w:abstractNum w:abstractNumId="12" w15:restartNumberingAfterBreak="0">
    <w:nsid w:val="06EF3875"/>
    <w:multiLevelType w:val="hybridMultilevel"/>
    <w:tmpl w:val="39F27EF2"/>
    <w:lvl w:ilvl="0" w:tplc="5346132C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ACB2D44"/>
    <w:multiLevelType w:val="hybridMultilevel"/>
    <w:tmpl w:val="85745A72"/>
    <w:lvl w:ilvl="0" w:tplc="FE0CC1AC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4" w15:restartNumberingAfterBreak="0">
    <w:nsid w:val="0B6E3D71"/>
    <w:multiLevelType w:val="hybridMultilevel"/>
    <w:tmpl w:val="AA143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0EDB123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3DC0ADB"/>
    <w:multiLevelType w:val="multilevel"/>
    <w:tmpl w:val="4BFA3CC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18C27DFA"/>
    <w:multiLevelType w:val="hybridMultilevel"/>
    <w:tmpl w:val="5D4A3E8C"/>
    <w:lvl w:ilvl="0" w:tplc="FE0CC1AC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9" w15:restartNumberingAfterBreak="0">
    <w:nsid w:val="1C7F6B1F"/>
    <w:multiLevelType w:val="multilevel"/>
    <w:tmpl w:val="039E3730"/>
    <w:lvl w:ilvl="0">
      <w:start w:val="2"/>
      <w:numFmt w:val="decimal"/>
      <w:lvlText w:val="%1."/>
      <w:lvlJc w:val="left"/>
      <w:pPr>
        <w:ind w:left="585" w:hanging="585"/>
      </w:pPr>
      <w:rPr>
        <w:rFonts w:cs="Times New Roman"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20" w15:restartNumberingAfterBreak="0">
    <w:nsid w:val="1DF872FB"/>
    <w:multiLevelType w:val="hybridMultilevel"/>
    <w:tmpl w:val="A5C059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1FB0519B"/>
    <w:multiLevelType w:val="multilevel"/>
    <w:tmpl w:val="54B4FE36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6"/>
      </w:rPr>
    </w:lvl>
    <w:lvl w:ilvl="1">
      <w:start w:val="3"/>
      <w:numFmt w:val="decimal"/>
      <w:lvlText w:val="%2.1"/>
      <w:lvlJc w:val="left"/>
      <w:pPr>
        <w:ind w:left="0" w:firstLine="0"/>
      </w:pPr>
      <w:rPr>
        <w:rFonts w:hint="default"/>
        <w:b/>
        <w:sz w:val="26"/>
      </w:rPr>
    </w:lvl>
    <w:lvl w:ilvl="2">
      <w:start w:val="1"/>
      <w:numFmt w:val="decimal"/>
      <w:lvlText w:val="3.1.%3."/>
      <w:lvlJc w:val="left"/>
      <w:pPr>
        <w:tabs>
          <w:tab w:val="num" w:pos="737"/>
        </w:tabs>
        <w:ind w:left="0" w:firstLine="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b/>
        <w:sz w:val="26"/>
      </w:rPr>
    </w:lvl>
  </w:abstractNum>
  <w:abstractNum w:abstractNumId="22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23" w15:restartNumberingAfterBreak="0">
    <w:nsid w:val="253F1027"/>
    <w:multiLevelType w:val="multilevel"/>
    <w:tmpl w:val="9ADA4508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 w15:restartNumberingAfterBreak="0">
    <w:nsid w:val="25D52648"/>
    <w:multiLevelType w:val="hybridMultilevel"/>
    <w:tmpl w:val="83BC6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2A776234"/>
    <w:multiLevelType w:val="multilevel"/>
    <w:tmpl w:val="426459A0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7" w15:restartNumberingAfterBreak="0">
    <w:nsid w:val="2BDA7F81"/>
    <w:multiLevelType w:val="multilevel"/>
    <w:tmpl w:val="8F289DBA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6"/>
      </w:rPr>
    </w:lvl>
    <w:lvl w:ilvl="1">
      <w:start w:val="3"/>
      <w:numFmt w:val="decimal"/>
      <w:lvlText w:val="%2%1.3"/>
      <w:lvlJc w:val="left"/>
      <w:pPr>
        <w:ind w:left="0" w:firstLine="0"/>
      </w:pPr>
      <w:rPr>
        <w:rFonts w:hint="default"/>
        <w:b/>
        <w:sz w:val="26"/>
      </w:rPr>
    </w:lvl>
    <w:lvl w:ilvl="2">
      <w:start w:val="1"/>
      <w:numFmt w:val="decimal"/>
      <w:lvlText w:val="%1.3.%3."/>
      <w:lvlJc w:val="left"/>
      <w:pPr>
        <w:tabs>
          <w:tab w:val="num" w:pos="737"/>
        </w:tabs>
        <w:ind w:left="0" w:firstLine="68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b/>
        <w:sz w:val="26"/>
      </w:rPr>
    </w:lvl>
  </w:abstractNum>
  <w:abstractNum w:abstractNumId="28" w15:restartNumberingAfterBreak="0">
    <w:nsid w:val="2CA91346"/>
    <w:multiLevelType w:val="hybridMultilevel"/>
    <w:tmpl w:val="35964A46"/>
    <w:lvl w:ilvl="0" w:tplc="0EDC9238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DBC331B"/>
    <w:multiLevelType w:val="hybridMultilevel"/>
    <w:tmpl w:val="8432F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C2518C"/>
    <w:multiLevelType w:val="multilevel"/>
    <w:tmpl w:val="7F3CB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5.%2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31623200"/>
    <w:multiLevelType w:val="multilevel"/>
    <w:tmpl w:val="E9727958"/>
    <w:lvl w:ilvl="0">
      <w:start w:val="2"/>
      <w:numFmt w:val="decimal"/>
      <w:lvlText w:val="%1."/>
      <w:lvlJc w:val="left"/>
      <w:pPr>
        <w:ind w:left="585" w:hanging="585"/>
      </w:pPr>
      <w:rPr>
        <w:rFonts w:cs="Times New Roman"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none"/>
      <w:lvlText w:val="3.1.1."/>
      <w:lvlJc w:val="left"/>
      <w:pPr>
        <w:ind w:left="0" w:firstLine="68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32" w15:restartNumberingAfterBreak="0">
    <w:nsid w:val="356A5FCE"/>
    <w:multiLevelType w:val="multilevel"/>
    <w:tmpl w:val="0EB0DF1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33" w15:restartNumberingAfterBreak="0">
    <w:nsid w:val="37144C13"/>
    <w:multiLevelType w:val="multilevel"/>
    <w:tmpl w:val="8E340A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4" w15:restartNumberingAfterBreak="0">
    <w:nsid w:val="37185EFA"/>
    <w:multiLevelType w:val="hybridMultilevel"/>
    <w:tmpl w:val="F3CC7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9369EC"/>
    <w:multiLevelType w:val="multilevel"/>
    <w:tmpl w:val="3AC89220"/>
    <w:styleLink w:val="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367"/>
        </w:tabs>
        <w:ind w:left="2367" w:hanging="720"/>
      </w:pPr>
      <w:rPr>
        <w:rFonts w:cs="Times New Roman"/>
        <w:b/>
        <w:bCs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47"/>
        </w:tabs>
        <w:ind w:left="2847" w:hanging="72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6021"/>
        </w:tabs>
        <w:ind w:left="6021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cs="Times New Roman"/>
      </w:rPr>
    </w:lvl>
  </w:abstractNum>
  <w:abstractNum w:abstractNumId="36" w15:restartNumberingAfterBreak="0">
    <w:nsid w:val="3B340CB1"/>
    <w:multiLevelType w:val="multilevel"/>
    <w:tmpl w:val="54F80C90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3C8754BB"/>
    <w:multiLevelType w:val="multilevel"/>
    <w:tmpl w:val="4BFA3CC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41453E07"/>
    <w:multiLevelType w:val="multilevel"/>
    <w:tmpl w:val="D7FA3F70"/>
    <w:lvl w:ilvl="0">
      <w:start w:val="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426E308C"/>
    <w:multiLevelType w:val="multilevel"/>
    <w:tmpl w:val="4C884DAE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decimal"/>
      <w:pStyle w:val="31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1" w15:restartNumberingAfterBreak="0">
    <w:nsid w:val="478A395C"/>
    <w:multiLevelType w:val="multilevel"/>
    <w:tmpl w:val="8E6C6CFE"/>
    <w:lvl w:ilvl="0">
      <w:start w:val="1"/>
      <w:numFmt w:val="decimal"/>
      <w:pStyle w:val="11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42" w15:restartNumberingAfterBreak="0">
    <w:nsid w:val="4AF319C7"/>
    <w:multiLevelType w:val="multilevel"/>
    <w:tmpl w:val="039E3730"/>
    <w:lvl w:ilvl="0">
      <w:start w:val="2"/>
      <w:numFmt w:val="decimal"/>
      <w:lvlText w:val="%1."/>
      <w:lvlJc w:val="left"/>
      <w:pPr>
        <w:ind w:left="585" w:hanging="585"/>
      </w:pPr>
      <w:rPr>
        <w:rFonts w:cs="Times New Roman"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43" w15:restartNumberingAfterBreak="0">
    <w:nsid w:val="4B913104"/>
    <w:multiLevelType w:val="hybridMultilevel"/>
    <w:tmpl w:val="4B34595C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4" w15:restartNumberingAfterBreak="0">
    <w:nsid w:val="4CA64151"/>
    <w:multiLevelType w:val="multilevel"/>
    <w:tmpl w:val="159AFB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504A6555"/>
    <w:multiLevelType w:val="hybridMultilevel"/>
    <w:tmpl w:val="8F54F4FC"/>
    <w:lvl w:ilvl="0" w:tplc="FE0CC1AC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6" w15:restartNumberingAfterBreak="0">
    <w:nsid w:val="51BA2024"/>
    <w:multiLevelType w:val="multilevel"/>
    <w:tmpl w:val="67BC22C4"/>
    <w:lvl w:ilvl="0">
      <w:start w:val="1"/>
      <w:numFmt w:val="decimal"/>
      <w:pStyle w:val="a4"/>
      <w:suff w:val="space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44"/>
        </w:tabs>
        <w:ind w:left="1044" w:hanging="504"/>
      </w:pPr>
      <w:rPr>
        <w:rFonts w:ascii="Times New Roman" w:eastAsia="Times New Roman" w:hAnsi="Times New Roman"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7" w15:restartNumberingAfterBreak="0">
    <w:nsid w:val="55E2133A"/>
    <w:multiLevelType w:val="multilevel"/>
    <w:tmpl w:val="F63C0AEC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5889528E"/>
    <w:multiLevelType w:val="hybridMultilevel"/>
    <w:tmpl w:val="AAC26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BD54EFE"/>
    <w:multiLevelType w:val="multilevel"/>
    <w:tmpl w:val="A41AE8EC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6"/>
      </w:rPr>
    </w:lvl>
    <w:lvl w:ilvl="1">
      <w:start w:val="3"/>
      <w:numFmt w:val="decimal"/>
      <w:lvlText w:val="%2.1"/>
      <w:lvlJc w:val="left"/>
      <w:pPr>
        <w:ind w:left="0" w:firstLine="680"/>
      </w:pPr>
      <w:rPr>
        <w:rFonts w:hint="default"/>
        <w:b/>
        <w:sz w:val="26"/>
      </w:rPr>
    </w:lvl>
    <w:lvl w:ilvl="2">
      <w:start w:val="1"/>
      <w:numFmt w:val="decimal"/>
      <w:lvlText w:val="3.1.%3."/>
      <w:lvlJc w:val="left"/>
      <w:pPr>
        <w:tabs>
          <w:tab w:val="num" w:pos="737"/>
        </w:tabs>
        <w:ind w:left="0" w:firstLine="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b/>
        <w:sz w:val="26"/>
      </w:rPr>
    </w:lvl>
  </w:abstractNum>
  <w:abstractNum w:abstractNumId="50" w15:restartNumberingAfterBreak="0">
    <w:nsid w:val="5CFA242F"/>
    <w:multiLevelType w:val="hybridMultilevel"/>
    <w:tmpl w:val="DED88EEA"/>
    <w:lvl w:ilvl="0" w:tplc="C9AC5E7E">
      <w:start w:val="1"/>
      <w:numFmt w:val="decimal"/>
      <w:pStyle w:val="21"/>
      <w:lvlText w:val="1.%1"/>
      <w:lvlJc w:val="left"/>
      <w:pPr>
        <w:tabs>
          <w:tab w:val="num" w:pos="927"/>
        </w:tabs>
        <w:ind w:firstLine="56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pStyle w:val="3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 w15:restartNumberingAfterBreak="0">
    <w:nsid w:val="5E994C69"/>
    <w:multiLevelType w:val="multilevel"/>
    <w:tmpl w:val="14E61C0E"/>
    <w:lvl w:ilvl="0">
      <w:start w:val="1"/>
      <w:numFmt w:val="decimal"/>
      <w:lvlText w:val="%1."/>
      <w:lvlJc w:val="left"/>
      <w:pPr>
        <w:tabs>
          <w:tab w:val="num" w:pos="1277"/>
        </w:tabs>
        <w:ind w:left="163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7.%2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52" w15:restartNumberingAfterBreak="0">
    <w:nsid w:val="6302076B"/>
    <w:multiLevelType w:val="hybridMultilevel"/>
    <w:tmpl w:val="7AA46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C46E32"/>
    <w:multiLevelType w:val="hybridMultilevel"/>
    <w:tmpl w:val="9DB8040C"/>
    <w:lvl w:ilvl="0" w:tplc="9266F0C6">
      <w:start w:val="1"/>
      <w:numFmt w:val="bullet"/>
      <w:pStyle w:val="NVG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8F9016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16C2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92B2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A0584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2E7C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20EB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C608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11C48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9343FA2"/>
    <w:multiLevelType w:val="hybridMultilevel"/>
    <w:tmpl w:val="C69A8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407739"/>
    <w:multiLevelType w:val="multilevel"/>
    <w:tmpl w:val="43C67B24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6" w15:restartNumberingAfterBreak="0">
    <w:nsid w:val="6A785CDA"/>
    <w:multiLevelType w:val="multilevel"/>
    <w:tmpl w:val="6F2440EA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0"/>
        </w:tabs>
        <w:ind w:left="61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1520"/>
        </w:tabs>
        <w:ind w:left="1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0"/>
        </w:tabs>
        <w:ind w:left="17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680"/>
        </w:tabs>
        <w:ind w:left="2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40"/>
        </w:tabs>
        <w:ind w:left="28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1680"/>
        </w:tabs>
        <w:ind w:left="-316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936"/>
        </w:tabs>
        <w:ind w:left="-259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0536"/>
        </w:tabs>
        <w:ind w:left="-20536" w:hanging="1800"/>
      </w:pPr>
      <w:rPr>
        <w:rFonts w:hint="default"/>
      </w:rPr>
    </w:lvl>
  </w:abstractNum>
  <w:abstractNum w:abstractNumId="57" w15:restartNumberingAfterBreak="0">
    <w:nsid w:val="6C8E56BD"/>
    <w:multiLevelType w:val="multilevel"/>
    <w:tmpl w:val="1BF6F132"/>
    <w:styleLink w:val="22"/>
    <w:lvl w:ilvl="0">
      <w:start w:val="4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4"/>
      <w:numFmt w:val="decimal"/>
      <w:lvlText w:val="%1.%2."/>
      <w:lvlJc w:val="left"/>
      <w:pPr>
        <w:ind w:left="2204" w:hanging="360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564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71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731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451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81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531" w:hanging="1800"/>
      </w:pPr>
      <w:rPr>
        <w:rFonts w:cs="Times New Roman"/>
      </w:rPr>
    </w:lvl>
  </w:abstractNum>
  <w:abstractNum w:abstractNumId="58" w15:restartNumberingAfterBreak="0">
    <w:nsid w:val="70943F09"/>
    <w:multiLevelType w:val="hybridMultilevel"/>
    <w:tmpl w:val="0876F170"/>
    <w:lvl w:ilvl="0" w:tplc="B9801812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EA683A88">
      <w:start w:val="1"/>
      <w:numFmt w:val="decimal"/>
      <w:pStyle w:val="23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220DCFA">
      <w:start w:val="1"/>
      <w:numFmt w:val="decimal"/>
      <w:pStyle w:val="33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DB6C7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76B6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D6AC6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DAA7A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CBA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9DC65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 w15:restartNumberingAfterBreak="0">
    <w:nsid w:val="72EC0EE6"/>
    <w:multiLevelType w:val="multilevel"/>
    <w:tmpl w:val="7CDA34BE"/>
    <w:styleLink w:val="40"/>
    <w:lvl w:ilvl="0">
      <w:start w:val="1"/>
      <w:numFmt w:val="decimal"/>
      <w:lvlText w:val="%1."/>
      <w:lvlJc w:val="left"/>
      <w:pPr>
        <w:ind w:left="660" w:hanging="6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84" w:hanging="660"/>
      </w:pPr>
      <w:rPr>
        <w:rFonts w:cs="Times New Roman"/>
      </w:rPr>
    </w:lvl>
    <w:lvl w:ilvl="2">
      <w:start w:val="1"/>
      <w:numFmt w:val="decimal"/>
      <w:lvlText w:val="13.2.%3"/>
      <w:lvlJc w:val="left"/>
      <w:pPr>
        <w:ind w:left="100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692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0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08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92" w:hanging="1800"/>
      </w:pPr>
      <w:rPr>
        <w:rFonts w:cs="Times New Roman"/>
      </w:rPr>
    </w:lvl>
  </w:abstractNum>
  <w:abstractNum w:abstractNumId="60" w15:restartNumberingAfterBreak="0">
    <w:nsid w:val="78CB5EDC"/>
    <w:multiLevelType w:val="multilevel"/>
    <w:tmpl w:val="4C884DAE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42"/>
  </w:num>
  <w:num w:numId="4">
    <w:abstractNumId w:val="23"/>
  </w:num>
  <w:num w:numId="5">
    <w:abstractNumId w:val="55"/>
  </w:num>
  <w:num w:numId="6">
    <w:abstractNumId w:val="47"/>
  </w:num>
  <w:num w:numId="7">
    <w:abstractNumId w:val="39"/>
  </w:num>
  <w:num w:numId="8">
    <w:abstractNumId w:val="30"/>
  </w:num>
  <w:num w:numId="9">
    <w:abstractNumId w:val="51"/>
  </w:num>
  <w:num w:numId="10">
    <w:abstractNumId w:val="17"/>
  </w:num>
  <w:num w:numId="11">
    <w:abstractNumId w:val="56"/>
  </w:num>
  <w:num w:numId="1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</w:num>
  <w:num w:numId="15">
    <w:abstractNumId w:val="4"/>
  </w:num>
  <w:num w:numId="16">
    <w:abstractNumId w:val="3"/>
  </w:num>
  <w:num w:numId="17">
    <w:abstractNumId w:val="1"/>
    <w:lvlOverride w:ilvl="0">
      <w:startOverride w:val="1"/>
    </w:lvlOverride>
  </w:num>
  <w:num w:numId="1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</w:num>
  <w:num w:numId="24">
    <w:abstractNumId w:val="57"/>
  </w:num>
  <w:num w:numId="25">
    <w:abstractNumId w:val="59"/>
  </w:num>
  <w:num w:numId="26">
    <w:abstractNumId w:val="2"/>
  </w:num>
  <w:num w:numId="27">
    <w:abstractNumId w:val="53"/>
  </w:num>
  <w:num w:numId="28">
    <w:abstractNumId w:val="15"/>
  </w:num>
  <w:num w:numId="29">
    <w:abstractNumId w:val="8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5"/>
  </w:num>
  <w:num w:numId="34">
    <w:abstractNumId w:val="18"/>
  </w:num>
  <w:num w:numId="35">
    <w:abstractNumId w:val="13"/>
  </w:num>
  <w:num w:numId="36">
    <w:abstractNumId w:val="38"/>
  </w:num>
  <w:num w:numId="37">
    <w:abstractNumId w:val="50"/>
  </w:num>
  <w:num w:numId="38">
    <w:abstractNumId w:val="12"/>
  </w:num>
  <w:num w:numId="39">
    <w:abstractNumId w:val="36"/>
  </w:num>
  <w:num w:numId="40">
    <w:abstractNumId w:val="37"/>
  </w:num>
  <w:num w:numId="41">
    <w:abstractNumId w:val="11"/>
  </w:num>
  <w:num w:numId="42">
    <w:abstractNumId w:val="27"/>
  </w:num>
  <w:num w:numId="43">
    <w:abstractNumId w:val="21"/>
  </w:num>
  <w:num w:numId="44">
    <w:abstractNumId w:val="49"/>
  </w:num>
  <w:num w:numId="45">
    <w:abstractNumId w:val="31"/>
  </w:num>
  <w:num w:numId="46">
    <w:abstractNumId w:val="16"/>
  </w:num>
  <w:num w:numId="47">
    <w:abstractNumId w:val="24"/>
  </w:num>
  <w:num w:numId="48">
    <w:abstractNumId w:val="19"/>
  </w:num>
  <w:num w:numId="49">
    <w:abstractNumId w:val="60"/>
  </w:num>
  <w:num w:numId="50">
    <w:abstractNumId w:val="52"/>
  </w:num>
  <w:num w:numId="51">
    <w:abstractNumId w:val="43"/>
  </w:num>
  <w:num w:numId="52">
    <w:abstractNumId w:val="54"/>
  </w:num>
  <w:num w:numId="53">
    <w:abstractNumId w:val="48"/>
  </w:num>
  <w:num w:numId="54">
    <w:abstractNumId w:val="14"/>
  </w:num>
  <w:num w:numId="55">
    <w:abstractNumId w:val="34"/>
  </w:num>
  <w:num w:numId="56">
    <w:abstractNumId w:val="29"/>
  </w:num>
  <w:num w:numId="57">
    <w:abstractNumId w:val="20"/>
  </w:num>
  <w:num w:numId="58">
    <w:abstractNumId w:val="0"/>
  </w:num>
  <w:num w:numId="59">
    <w:abstractNumId w:val="5"/>
  </w:num>
  <w:num w:numId="60">
    <w:abstractNumId w:val="1"/>
  </w:num>
  <w:num w:numId="61">
    <w:abstractNumId w:val="9"/>
  </w:num>
  <w:num w:numId="62">
    <w:abstractNumId w:val="6"/>
  </w:num>
  <w:num w:numId="63">
    <w:abstractNumId w:val="44"/>
  </w:num>
  <w:num w:numId="64">
    <w:abstractNumId w:val="28"/>
  </w:num>
  <w:num w:numId="65">
    <w:abstractNumId w:val="10"/>
  </w:num>
  <w:num w:numId="66">
    <w:abstractNumId w:val="36"/>
    <w:lvlOverride w:ilvl="0">
      <w:startOverride w:val="5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14F"/>
    <w:rsid w:val="00000A05"/>
    <w:rsid w:val="00001FA7"/>
    <w:rsid w:val="00002103"/>
    <w:rsid w:val="000033FA"/>
    <w:rsid w:val="00003AFE"/>
    <w:rsid w:val="00004B04"/>
    <w:rsid w:val="0000540C"/>
    <w:rsid w:val="000059D3"/>
    <w:rsid w:val="00005FF7"/>
    <w:rsid w:val="0000779B"/>
    <w:rsid w:val="00007AB1"/>
    <w:rsid w:val="00011656"/>
    <w:rsid w:val="00012AFB"/>
    <w:rsid w:val="00013626"/>
    <w:rsid w:val="0001621D"/>
    <w:rsid w:val="00020AB2"/>
    <w:rsid w:val="00020EFB"/>
    <w:rsid w:val="00020F9A"/>
    <w:rsid w:val="0002126B"/>
    <w:rsid w:val="0002164A"/>
    <w:rsid w:val="00021AF2"/>
    <w:rsid w:val="00021E48"/>
    <w:rsid w:val="000312E8"/>
    <w:rsid w:val="00034656"/>
    <w:rsid w:val="00035B66"/>
    <w:rsid w:val="00036642"/>
    <w:rsid w:val="0003761F"/>
    <w:rsid w:val="00040E9E"/>
    <w:rsid w:val="0004136B"/>
    <w:rsid w:val="000413EC"/>
    <w:rsid w:val="00044387"/>
    <w:rsid w:val="00044C26"/>
    <w:rsid w:val="00045A5B"/>
    <w:rsid w:val="00045DE5"/>
    <w:rsid w:val="00045F45"/>
    <w:rsid w:val="0004603B"/>
    <w:rsid w:val="000475FD"/>
    <w:rsid w:val="00047BC7"/>
    <w:rsid w:val="00050EF4"/>
    <w:rsid w:val="000517C4"/>
    <w:rsid w:val="00051B1D"/>
    <w:rsid w:val="00051D84"/>
    <w:rsid w:val="000520C7"/>
    <w:rsid w:val="0005239F"/>
    <w:rsid w:val="0005259D"/>
    <w:rsid w:val="00052F2F"/>
    <w:rsid w:val="00053831"/>
    <w:rsid w:val="00053B28"/>
    <w:rsid w:val="00055F84"/>
    <w:rsid w:val="0005646D"/>
    <w:rsid w:val="00056784"/>
    <w:rsid w:val="00056A8E"/>
    <w:rsid w:val="0005707E"/>
    <w:rsid w:val="000607EC"/>
    <w:rsid w:val="00062D86"/>
    <w:rsid w:val="0006383B"/>
    <w:rsid w:val="000652D0"/>
    <w:rsid w:val="00065323"/>
    <w:rsid w:val="0006611D"/>
    <w:rsid w:val="00066EC5"/>
    <w:rsid w:val="0006783A"/>
    <w:rsid w:val="00067D12"/>
    <w:rsid w:val="000700D5"/>
    <w:rsid w:val="00071DB5"/>
    <w:rsid w:val="000720FE"/>
    <w:rsid w:val="00073197"/>
    <w:rsid w:val="00074875"/>
    <w:rsid w:val="00074B29"/>
    <w:rsid w:val="000766D7"/>
    <w:rsid w:val="00076C40"/>
    <w:rsid w:val="00077456"/>
    <w:rsid w:val="000775FB"/>
    <w:rsid w:val="00080C2F"/>
    <w:rsid w:val="00081636"/>
    <w:rsid w:val="00082086"/>
    <w:rsid w:val="00082E73"/>
    <w:rsid w:val="0008328A"/>
    <w:rsid w:val="00084434"/>
    <w:rsid w:val="0008674C"/>
    <w:rsid w:val="000872B3"/>
    <w:rsid w:val="000873D3"/>
    <w:rsid w:val="00091363"/>
    <w:rsid w:val="000916E4"/>
    <w:rsid w:val="00092003"/>
    <w:rsid w:val="00092D58"/>
    <w:rsid w:val="000950BC"/>
    <w:rsid w:val="000963FF"/>
    <w:rsid w:val="000966F7"/>
    <w:rsid w:val="00096F6D"/>
    <w:rsid w:val="000979B0"/>
    <w:rsid w:val="000A3423"/>
    <w:rsid w:val="000A34DC"/>
    <w:rsid w:val="000A404B"/>
    <w:rsid w:val="000A4420"/>
    <w:rsid w:val="000A451C"/>
    <w:rsid w:val="000A63DD"/>
    <w:rsid w:val="000A696D"/>
    <w:rsid w:val="000A734F"/>
    <w:rsid w:val="000B08DD"/>
    <w:rsid w:val="000B0C0F"/>
    <w:rsid w:val="000B0C9C"/>
    <w:rsid w:val="000B20A3"/>
    <w:rsid w:val="000B2BA3"/>
    <w:rsid w:val="000B39D1"/>
    <w:rsid w:val="000B533F"/>
    <w:rsid w:val="000B5BD2"/>
    <w:rsid w:val="000B71A2"/>
    <w:rsid w:val="000C02EC"/>
    <w:rsid w:val="000C1002"/>
    <w:rsid w:val="000C2903"/>
    <w:rsid w:val="000C297D"/>
    <w:rsid w:val="000C2EB7"/>
    <w:rsid w:val="000C3ADF"/>
    <w:rsid w:val="000C3BD3"/>
    <w:rsid w:val="000C45B5"/>
    <w:rsid w:val="000C464D"/>
    <w:rsid w:val="000C6CED"/>
    <w:rsid w:val="000D0321"/>
    <w:rsid w:val="000D4764"/>
    <w:rsid w:val="000D4D95"/>
    <w:rsid w:val="000D5579"/>
    <w:rsid w:val="000D5C76"/>
    <w:rsid w:val="000D790D"/>
    <w:rsid w:val="000E55F7"/>
    <w:rsid w:val="000E5CB0"/>
    <w:rsid w:val="000F0C15"/>
    <w:rsid w:val="000F2ECE"/>
    <w:rsid w:val="000F3295"/>
    <w:rsid w:val="000F3700"/>
    <w:rsid w:val="000F378C"/>
    <w:rsid w:val="000F49E9"/>
    <w:rsid w:val="000F4C75"/>
    <w:rsid w:val="0010110A"/>
    <w:rsid w:val="00101FD9"/>
    <w:rsid w:val="00102374"/>
    <w:rsid w:val="00103D81"/>
    <w:rsid w:val="00104731"/>
    <w:rsid w:val="00104808"/>
    <w:rsid w:val="00106CD7"/>
    <w:rsid w:val="00106D43"/>
    <w:rsid w:val="001111FC"/>
    <w:rsid w:val="001130A9"/>
    <w:rsid w:val="00114BDF"/>
    <w:rsid w:val="00121B32"/>
    <w:rsid w:val="00122614"/>
    <w:rsid w:val="0012566E"/>
    <w:rsid w:val="00125F4F"/>
    <w:rsid w:val="00125FB3"/>
    <w:rsid w:val="0012797D"/>
    <w:rsid w:val="00131650"/>
    <w:rsid w:val="0013198D"/>
    <w:rsid w:val="001338B9"/>
    <w:rsid w:val="001351E8"/>
    <w:rsid w:val="0013676C"/>
    <w:rsid w:val="00136DAE"/>
    <w:rsid w:val="00136FBF"/>
    <w:rsid w:val="00140CBC"/>
    <w:rsid w:val="00140F68"/>
    <w:rsid w:val="00144443"/>
    <w:rsid w:val="0014460A"/>
    <w:rsid w:val="00145F43"/>
    <w:rsid w:val="00150791"/>
    <w:rsid w:val="001509F3"/>
    <w:rsid w:val="00150B8B"/>
    <w:rsid w:val="00150CD1"/>
    <w:rsid w:val="00150D10"/>
    <w:rsid w:val="00151438"/>
    <w:rsid w:val="001529A8"/>
    <w:rsid w:val="001553F8"/>
    <w:rsid w:val="0015586E"/>
    <w:rsid w:val="00156D60"/>
    <w:rsid w:val="00157D27"/>
    <w:rsid w:val="00167228"/>
    <w:rsid w:val="001674BE"/>
    <w:rsid w:val="00167838"/>
    <w:rsid w:val="00170E10"/>
    <w:rsid w:val="0017191E"/>
    <w:rsid w:val="00172447"/>
    <w:rsid w:val="00172CCE"/>
    <w:rsid w:val="00173622"/>
    <w:rsid w:val="0017424C"/>
    <w:rsid w:val="001761FE"/>
    <w:rsid w:val="001768A1"/>
    <w:rsid w:val="0017694C"/>
    <w:rsid w:val="00180BA9"/>
    <w:rsid w:val="00180FD9"/>
    <w:rsid w:val="001816D1"/>
    <w:rsid w:val="00182AAE"/>
    <w:rsid w:val="00183F0E"/>
    <w:rsid w:val="001845F9"/>
    <w:rsid w:val="00184B11"/>
    <w:rsid w:val="00187DDE"/>
    <w:rsid w:val="00191A46"/>
    <w:rsid w:val="001927EF"/>
    <w:rsid w:val="00193136"/>
    <w:rsid w:val="0019455A"/>
    <w:rsid w:val="00196578"/>
    <w:rsid w:val="00196873"/>
    <w:rsid w:val="00196A6D"/>
    <w:rsid w:val="001973BB"/>
    <w:rsid w:val="0019753D"/>
    <w:rsid w:val="001A044C"/>
    <w:rsid w:val="001A1582"/>
    <w:rsid w:val="001A276C"/>
    <w:rsid w:val="001A3700"/>
    <w:rsid w:val="001A3D61"/>
    <w:rsid w:val="001A5282"/>
    <w:rsid w:val="001A748C"/>
    <w:rsid w:val="001A7D8E"/>
    <w:rsid w:val="001B0FE9"/>
    <w:rsid w:val="001B1BAA"/>
    <w:rsid w:val="001B231F"/>
    <w:rsid w:val="001B2E94"/>
    <w:rsid w:val="001B2F9C"/>
    <w:rsid w:val="001B3315"/>
    <w:rsid w:val="001B4017"/>
    <w:rsid w:val="001B4027"/>
    <w:rsid w:val="001B4266"/>
    <w:rsid w:val="001B5722"/>
    <w:rsid w:val="001B6F7F"/>
    <w:rsid w:val="001B7400"/>
    <w:rsid w:val="001C0F56"/>
    <w:rsid w:val="001C14AA"/>
    <w:rsid w:val="001C170B"/>
    <w:rsid w:val="001C3945"/>
    <w:rsid w:val="001C4147"/>
    <w:rsid w:val="001C6597"/>
    <w:rsid w:val="001C6959"/>
    <w:rsid w:val="001C6CFF"/>
    <w:rsid w:val="001C6FB0"/>
    <w:rsid w:val="001C7668"/>
    <w:rsid w:val="001D0061"/>
    <w:rsid w:val="001D07E4"/>
    <w:rsid w:val="001D0D44"/>
    <w:rsid w:val="001D49CD"/>
    <w:rsid w:val="001E0EBD"/>
    <w:rsid w:val="001E2A7F"/>
    <w:rsid w:val="001E3998"/>
    <w:rsid w:val="001E4EE1"/>
    <w:rsid w:val="001F3F08"/>
    <w:rsid w:val="001F4F4E"/>
    <w:rsid w:val="001F5A79"/>
    <w:rsid w:val="001F5C9A"/>
    <w:rsid w:val="001F7674"/>
    <w:rsid w:val="0020046F"/>
    <w:rsid w:val="002014C8"/>
    <w:rsid w:val="002037BD"/>
    <w:rsid w:val="002039E1"/>
    <w:rsid w:val="00204C7A"/>
    <w:rsid w:val="00205002"/>
    <w:rsid w:val="0020522D"/>
    <w:rsid w:val="00206176"/>
    <w:rsid w:val="002064DA"/>
    <w:rsid w:val="0020787B"/>
    <w:rsid w:val="00207D59"/>
    <w:rsid w:val="002106F0"/>
    <w:rsid w:val="00210D77"/>
    <w:rsid w:val="00211B32"/>
    <w:rsid w:val="00213B6F"/>
    <w:rsid w:val="00214E06"/>
    <w:rsid w:val="00215949"/>
    <w:rsid w:val="00216D65"/>
    <w:rsid w:val="00220646"/>
    <w:rsid w:val="00221474"/>
    <w:rsid w:val="002240A5"/>
    <w:rsid w:val="00224697"/>
    <w:rsid w:val="00231690"/>
    <w:rsid w:val="00232826"/>
    <w:rsid w:val="0023295F"/>
    <w:rsid w:val="002340C9"/>
    <w:rsid w:val="00234BCF"/>
    <w:rsid w:val="00236BB6"/>
    <w:rsid w:val="00236C9C"/>
    <w:rsid w:val="00236F79"/>
    <w:rsid w:val="00237C20"/>
    <w:rsid w:val="00237E69"/>
    <w:rsid w:val="0024116A"/>
    <w:rsid w:val="00241E04"/>
    <w:rsid w:val="00243316"/>
    <w:rsid w:val="0024412A"/>
    <w:rsid w:val="00245090"/>
    <w:rsid w:val="00245721"/>
    <w:rsid w:val="002519C1"/>
    <w:rsid w:val="00251D98"/>
    <w:rsid w:val="0025224D"/>
    <w:rsid w:val="00252D2A"/>
    <w:rsid w:val="00253F14"/>
    <w:rsid w:val="00256BD2"/>
    <w:rsid w:val="00256EC7"/>
    <w:rsid w:val="00257080"/>
    <w:rsid w:val="00260A69"/>
    <w:rsid w:val="002629F3"/>
    <w:rsid w:val="00263EF2"/>
    <w:rsid w:val="00264387"/>
    <w:rsid w:val="00264C44"/>
    <w:rsid w:val="00264F0A"/>
    <w:rsid w:val="00265A06"/>
    <w:rsid w:val="00265C65"/>
    <w:rsid w:val="002662BF"/>
    <w:rsid w:val="002662FF"/>
    <w:rsid w:val="00271497"/>
    <w:rsid w:val="0027206C"/>
    <w:rsid w:val="00272C21"/>
    <w:rsid w:val="00273F45"/>
    <w:rsid w:val="002751F4"/>
    <w:rsid w:val="00276A30"/>
    <w:rsid w:val="00281068"/>
    <w:rsid w:val="0028109D"/>
    <w:rsid w:val="00281457"/>
    <w:rsid w:val="00281549"/>
    <w:rsid w:val="0028614F"/>
    <w:rsid w:val="00287E3C"/>
    <w:rsid w:val="0029013D"/>
    <w:rsid w:val="00291C5D"/>
    <w:rsid w:val="0029204E"/>
    <w:rsid w:val="00294F61"/>
    <w:rsid w:val="002974BA"/>
    <w:rsid w:val="00297B09"/>
    <w:rsid w:val="00297C9B"/>
    <w:rsid w:val="002A1E87"/>
    <w:rsid w:val="002A2A17"/>
    <w:rsid w:val="002A34D6"/>
    <w:rsid w:val="002A3763"/>
    <w:rsid w:val="002A646F"/>
    <w:rsid w:val="002A6831"/>
    <w:rsid w:val="002A7056"/>
    <w:rsid w:val="002A7705"/>
    <w:rsid w:val="002B09E7"/>
    <w:rsid w:val="002B1D7D"/>
    <w:rsid w:val="002B20C1"/>
    <w:rsid w:val="002B4381"/>
    <w:rsid w:val="002B69C7"/>
    <w:rsid w:val="002B779B"/>
    <w:rsid w:val="002C05CB"/>
    <w:rsid w:val="002C182D"/>
    <w:rsid w:val="002C264B"/>
    <w:rsid w:val="002C2BAA"/>
    <w:rsid w:val="002C4080"/>
    <w:rsid w:val="002C6096"/>
    <w:rsid w:val="002C6CEF"/>
    <w:rsid w:val="002C71CD"/>
    <w:rsid w:val="002C71F2"/>
    <w:rsid w:val="002C7778"/>
    <w:rsid w:val="002C7C50"/>
    <w:rsid w:val="002D1F97"/>
    <w:rsid w:val="002D268F"/>
    <w:rsid w:val="002D282F"/>
    <w:rsid w:val="002D3973"/>
    <w:rsid w:val="002D4E9B"/>
    <w:rsid w:val="002D5B46"/>
    <w:rsid w:val="002D6A5B"/>
    <w:rsid w:val="002E06BC"/>
    <w:rsid w:val="002E1089"/>
    <w:rsid w:val="002E17BE"/>
    <w:rsid w:val="002E2144"/>
    <w:rsid w:val="002E226D"/>
    <w:rsid w:val="002E3DB1"/>
    <w:rsid w:val="002E4B86"/>
    <w:rsid w:val="002E4F15"/>
    <w:rsid w:val="002E5505"/>
    <w:rsid w:val="002F0001"/>
    <w:rsid w:val="002F07A4"/>
    <w:rsid w:val="002F312B"/>
    <w:rsid w:val="002F35E4"/>
    <w:rsid w:val="002F3803"/>
    <w:rsid w:val="002F383B"/>
    <w:rsid w:val="002F41FE"/>
    <w:rsid w:val="002F4AE2"/>
    <w:rsid w:val="002F52F1"/>
    <w:rsid w:val="002F677B"/>
    <w:rsid w:val="00301A97"/>
    <w:rsid w:val="00304841"/>
    <w:rsid w:val="00307997"/>
    <w:rsid w:val="00307B4A"/>
    <w:rsid w:val="0031139D"/>
    <w:rsid w:val="0031231E"/>
    <w:rsid w:val="00312B2C"/>
    <w:rsid w:val="00312C80"/>
    <w:rsid w:val="003160B6"/>
    <w:rsid w:val="0031709B"/>
    <w:rsid w:val="00322C8D"/>
    <w:rsid w:val="003239F4"/>
    <w:rsid w:val="00323C96"/>
    <w:rsid w:val="003240D5"/>
    <w:rsid w:val="00324F2A"/>
    <w:rsid w:val="00326267"/>
    <w:rsid w:val="003268C9"/>
    <w:rsid w:val="00326D69"/>
    <w:rsid w:val="0032739F"/>
    <w:rsid w:val="00327C67"/>
    <w:rsid w:val="0033183F"/>
    <w:rsid w:val="003325A1"/>
    <w:rsid w:val="00332CA7"/>
    <w:rsid w:val="003337E3"/>
    <w:rsid w:val="00336469"/>
    <w:rsid w:val="003408D6"/>
    <w:rsid w:val="00341D44"/>
    <w:rsid w:val="00342180"/>
    <w:rsid w:val="00343638"/>
    <w:rsid w:val="00343DA6"/>
    <w:rsid w:val="00345C31"/>
    <w:rsid w:val="003467D5"/>
    <w:rsid w:val="00347131"/>
    <w:rsid w:val="00355168"/>
    <w:rsid w:val="0036025C"/>
    <w:rsid w:val="003608E8"/>
    <w:rsid w:val="003644CF"/>
    <w:rsid w:val="003672C7"/>
    <w:rsid w:val="00370427"/>
    <w:rsid w:val="00370CE1"/>
    <w:rsid w:val="00372301"/>
    <w:rsid w:val="00375792"/>
    <w:rsid w:val="003763C3"/>
    <w:rsid w:val="00377073"/>
    <w:rsid w:val="003778AE"/>
    <w:rsid w:val="00380280"/>
    <w:rsid w:val="00381447"/>
    <w:rsid w:val="003817BC"/>
    <w:rsid w:val="00384180"/>
    <w:rsid w:val="00384524"/>
    <w:rsid w:val="00386F0C"/>
    <w:rsid w:val="0039089D"/>
    <w:rsid w:val="00391C4E"/>
    <w:rsid w:val="00392FB2"/>
    <w:rsid w:val="003935B7"/>
    <w:rsid w:val="003949F6"/>
    <w:rsid w:val="00395D8E"/>
    <w:rsid w:val="00395E3A"/>
    <w:rsid w:val="00396319"/>
    <w:rsid w:val="00397D86"/>
    <w:rsid w:val="003A1607"/>
    <w:rsid w:val="003A21ED"/>
    <w:rsid w:val="003A445D"/>
    <w:rsid w:val="003A4E2C"/>
    <w:rsid w:val="003A65E3"/>
    <w:rsid w:val="003A674F"/>
    <w:rsid w:val="003A76AD"/>
    <w:rsid w:val="003A7F8B"/>
    <w:rsid w:val="003B02D8"/>
    <w:rsid w:val="003B1199"/>
    <w:rsid w:val="003B15CE"/>
    <w:rsid w:val="003B3FFC"/>
    <w:rsid w:val="003B6357"/>
    <w:rsid w:val="003B66F9"/>
    <w:rsid w:val="003B69C6"/>
    <w:rsid w:val="003C23BF"/>
    <w:rsid w:val="003C2861"/>
    <w:rsid w:val="003C36A3"/>
    <w:rsid w:val="003C3F4D"/>
    <w:rsid w:val="003C3FDF"/>
    <w:rsid w:val="003C6C0F"/>
    <w:rsid w:val="003C7A66"/>
    <w:rsid w:val="003D21D7"/>
    <w:rsid w:val="003D373A"/>
    <w:rsid w:val="003D619B"/>
    <w:rsid w:val="003D6FE3"/>
    <w:rsid w:val="003E2495"/>
    <w:rsid w:val="003E2F8C"/>
    <w:rsid w:val="003E42E0"/>
    <w:rsid w:val="003E4338"/>
    <w:rsid w:val="003E4657"/>
    <w:rsid w:val="003E5ADE"/>
    <w:rsid w:val="003E6438"/>
    <w:rsid w:val="003F0198"/>
    <w:rsid w:val="003F436F"/>
    <w:rsid w:val="003F502E"/>
    <w:rsid w:val="003F7341"/>
    <w:rsid w:val="00401185"/>
    <w:rsid w:val="00404269"/>
    <w:rsid w:val="00406B62"/>
    <w:rsid w:val="004104DC"/>
    <w:rsid w:val="00410D5E"/>
    <w:rsid w:val="004112F5"/>
    <w:rsid w:val="00412C34"/>
    <w:rsid w:val="00412CE6"/>
    <w:rsid w:val="00416536"/>
    <w:rsid w:val="00421042"/>
    <w:rsid w:val="00423119"/>
    <w:rsid w:val="0042374C"/>
    <w:rsid w:val="004237A7"/>
    <w:rsid w:val="00425D0C"/>
    <w:rsid w:val="0042667C"/>
    <w:rsid w:val="004306A8"/>
    <w:rsid w:val="004306EF"/>
    <w:rsid w:val="004312F0"/>
    <w:rsid w:val="00433A63"/>
    <w:rsid w:val="00434C5F"/>
    <w:rsid w:val="00436F32"/>
    <w:rsid w:val="00440637"/>
    <w:rsid w:val="004406B3"/>
    <w:rsid w:val="00441FF0"/>
    <w:rsid w:val="004436AB"/>
    <w:rsid w:val="00444E22"/>
    <w:rsid w:val="00445C2B"/>
    <w:rsid w:val="00446CFD"/>
    <w:rsid w:val="0044707E"/>
    <w:rsid w:val="00447BEF"/>
    <w:rsid w:val="00450E49"/>
    <w:rsid w:val="0045147A"/>
    <w:rsid w:val="004514A0"/>
    <w:rsid w:val="00453094"/>
    <w:rsid w:val="004537D6"/>
    <w:rsid w:val="004539DB"/>
    <w:rsid w:val="0045475D"/>
    <w:rsid w:val="0045484C"/>
    <w:rsid w:val="00456424"/>
    <w:rsid w:val="0045736C"/>
    <w:rsid w:val="0046143F"/>
    <w:rsid w:val="0046287B"/>
    <w:rsid w:val="00463B84"/>
    <w:rsid w:val="004649D1"/>
    <w:rsid w:val="0047005E"/>
    <w:rsid w:val="004701E0"/>
    <w:rsid w:val="00474D88"/>
    <w:rsid w:val="004773F0"/>
    <w:rsid w:val="0048021E"/>
    <w:rsid w:val="004814DA"/>
    <w:rsid w:val="00481879"/>
    <w:rsid w:val="004818A1"/>
    <w:rsid w:val="00485C5D"/>
    <w:rsid w:val="00486264"/>
    <w:rsid w:val="0048726C"/>
    <w:rsid w:val="00490F77"/>
    <w:rsid w:val="004918B6"/>
    <w:rsid w:val="004922D3"/>
    <w:rsid w:val="00493A30"/>
    <w:rsid w:val="004962B8"/>
    <w:rsid w:val="004963A7"/>
    <w:rsid w:val="00496CBA"/>
    <w:rsid w:val="0049732A"/>
    <w:rsid w:val="004A0A43"/>
    <w:rsid w:val="004A6450"/>
    <w:rsid w:val="004A7534"/>
    <w:rsid w:val="004A7B70"/>
    <w:rsid w:val="004B2593"/>
    <w:rsid w:val="004B2F63"/>
    <w:rsid w:val="004B3D3F"/>
    <w:rsid w:val="004B4B3F"/>
    <w:rsid w:val="004B7356"/>
    <w:rsid w:val="004C0385"/>
    <w:rsid w:val="004C0AF3"/>
    <w:rsid w:val="004C0ED2"/>
    <w:rsid w:val="004C3A21"/>
    <w:rsid w:val="004C403C"/>
    <w:rsid w:val="004C44D5"/>
    <w:rsid w:val="004D007D"/>
    <w:rsid w:val="004D02CD"/>
    <w:rsid w:val="004D0324"/>
    <w:rsid w:val="004D3658"/>
    <w:rsid w:val="004D4833"/>
    <w:rsid w:val="004D53BA"/>
    <w:rsid w:val="004D5B65"/>
    <w:rsid w:val="004D6050"/>
    <w:rsid w:val="004D6461"/>
    <w:rsid w:val="004D7064"/>
    <w:rsid w:val="004D779B"/>
    <w:rsid w:val="004D7C28"/>
    <w:rsid w:val="004E07B1"/>
    <w:rsid w:val="004E1FDE"/>
    <w:rsid w:val="004E25CE"/>
    <w:rsid w:val="004E4416"/>
    <w:rsid w:val="004E6489"/>
    <w:rsid w:val="004F02F5"/>
    <w:rsid w:val="004F0326"/>
    <w:rsid w:val="004F625B"/>
    <w:rsid w:val="004F6DC1"/>
    <w:rsid w:val="00502BD1"/>
    <w:rsid w:val="00503264"/>
    <w:rsid w:val="00503784"/>
    <w:rsid w:val="00506CFC"/>
    <w:rsid w:val="00512AA7"/>
    <w:rsid w:val="00517547"/>
    <w:rsid w:val="005206A9"/>
    <w:rsid w:val="00520EE8"/>
    <w:rsid w:val="005213F8"/>
    <w:rsid w:val="005247FE"/>
    <w:rsid w:val="00525940"/>
    <w:rsid w:val="00526C32"/>
    <w:rsid w:val="0052746C"/>
    <w:rsid w:val="00530E18"/>
    <w:rsid w:val="00531ADB"/>
    <w:rsid w:val="0053225C"/>
    <w:rsid w:val="005323A5"/>
    <w:rsid w:val="00532730"/>
    <w:rsid w:val="00534924"/>
    <w:rsid w:val="005368B4"/>
    <w:rsid w:val="00536ABE"/>
    <w:rsid w:val="0053730A"/>
    <w:rsid w:val="00540048"/>
    <w:rsid w:val="005408B8"/>
    <w:rsid w:val="00541117"/>
    <w:rsid w:val="00543B7A"/>
    <w:rsid w:val="00550430"/>
    <w:rsid w:val="00552CCB"/>
    <w:rsid w:val="005539B6"/>
    <w:rsid w:val="00554F6E"/>
    <w:rsid w:val="00557C18"/>
    <w:rsid w:val="00560D12"/>
    <w:rsid w:val="00561259"/>
    <w:rsid w:val="00561D8A"/>
    <w:rsid w:val="00562ABC"/>
    <w:rsid w:val="00563E0B"/>
    <w:rsid w:val="00563FDE"/>
    <w:rsid w:val="0056462A"/>
    <w:rsid w:val="00564711"/>
    <w:rsid w:val="00564F52"/>
    <w:rsid w:val="00567D3B"/>
    <w:rsid w:val="00571675"/>
    <w:rsid w:val="00572A71"/>
    <w:rsid w:val="00573330"/>
    <w:rsid w:val="00573C51"/>
    <w:rsid w:val="00580495"/>
    <w:rsid w:val="00580E43"/>
    <w:rsid w:val="00582A39"/>
    <w:rsid w:val="005835FD"/>
    <w:rsid w:val="0058420A"/>
    <w:rsid w:val="005843A5"/>
    <w:rsid w:val="00585EB2"/>
    <w:rsid w:val="00586AD1"/>
    <w:rsid w:val="0058778B"/>
    <w:rsid w:val="00590B39"/>
    <w:rsid w:val="00591743"/>
    <w:rsid w:val="005928E0"/>
    <w:rsid w:val="00592FA8"/>
    <w:rsid w:val="00593893"/>
    <w:rsid w:val="00593ABD"/>
    <w:rsid w:val="00594EC5"/>
    <w:rsid w:val="00595883"/>
    <w:rsid w:val="005967A6"/>
    <w:rsid w:val="005A2D84"/>
    <w:rsid w:val="005A3BED"/>
    <w:rsid w:val="005A3F3A"/>
    <w:rsid w:val="005A70F3"/>
    <w:rsid w:val="005A7BEF"/>
    <w:rsid w:val="005B0C46"/>
    <w:rsid w:val="005B2001"/>
    <w:rsid w:val="005B3124"/>
    <w:rsid w:val="005B50A6"/>
    <w:rsid w:val="005B51BA"/>
    <w:rsid w:val="005B5842"/>
    <w:rsid w:val="005B613E"/>
    <w:rsid w:val="005B7B47"/>
    <w:rsid w:val="005C0CBE"/>
    <w:rsid w:val="005C175B"/>
    <w:rsid w:val="005C1BA3"/>
    <w:rsid w:val="005C2D80"/>
    <w:rsid w:val="005C4AD6"/>
    <w:rsid w:val="005C4E92"/>
    <w:rsid w:val="005C5670"/>
    <w:rsid w:val="005D36EE"/>
    <w:rsid w:val="005D4DF1"/>
    <w:rsid w:val="005D69ED"/>
    <w:rsid w:val="005D6F2C"/>
    <w:rsid w:val="005D7136"/>
    <w:rsid w:val="005D78B9"/>
    <w:rsid w:val="005D7EA4"/>
    <w:rsid w:val="005E0373"/>
    <w:rsid w:val="005E1CE5"/>
    <w:rsid w:val="005E6A61"/>
    <w:rsid w:val="005E7896"/>
    <w:rsid w:val="005F22E4"/>
    <w:rsid w:val="005F3366"/>
    <w:rsid w:val="005F3891"/>
    <w:rsid w:val="005F5DBC"/>
    <w:rsid w:val="005F6B86"/>
    <w:rsid w:val="0060007C"/>
    <w:rsid w:val="006001DD"/>
    <w:rsid w:val="006004E9"/>
    <w:rsid w:val="00600EB9"/>
    <w:rsid w:val="0060590D"/>
    <w:rsid w:val="00605C3B"/>
    <w:rsid w:val="00605C81"/>
    <w:rsid w:val="00606B41"/>
    <w:rsid w:val="00606E82"/>
    <w:rsid w:val="006108DA"/>
    <w:rsid w:val="006131A9"/>
    <w:rsid w:val="00614661"/>
    <w:rsid w:val="006157F4"/>
    <w:rsid w:val="00616C99"/>
    <w:rsid w:val="006236B6"/>
    <w:rsid w:val="00623DEB"/>
    <w:rsid w:val="00625266"/>
    <w:rsid w:val="00625530"/>
    <w:rsid w:val="00625BBF"/>
    <w:rsid w:val="00625C02"/>
    <w:rsid w:val="006269CA"/>
    <w:rsid w:val="006273C3"/>
    <w:rsid w:val="00627597"/>
    <w:rsid w:val="00630E28"/>
    <w:rsid w:val="00635C1C"/>
    <w:rsid w:val="006429C0"/>
    <w:rsid w:val="00643785"/>
    <w:rsid w:val="00643D61"/>
    <w:rsid w:val="00643EBB"/>
    <w:rsid w:val="0064415D"/>
    <w:rsid w:val="00645047"/>
    <w:rsid w:val="00645AF8"/>
    <w:rsid w:val="0065203D"/>
    <w:rsid w:val="006526C6"/>
    <w:rsid w:val="0065367E"/>
    <w:rsid w:val="006537B6"/>
    <w:rsid w:val="0065481C"/>
    <w:rsid w:val="00655B8F"/>
    <w:rsid w:val="00655D25"/>
    <w:rsid w:val="00657688"/>
    <w:rsid w:val="006579B3"/>
    <w:rsid w:val="0066014B"/>
    <w:rsid w:val="00660B3E"/>
    <w:rsid w:val="00661CEA"/>
    <w:rsid w:val="00661DD7"/>
    <w:rsid w:val="006625B0"/>
    <w:rsid w:val="00664A53"/>
    <w:rsid w:val="00664B56"/>
    <w:rsid w:val="00664D60"/>
    <w:rsid w:val="00665026"/>
    <w:rsid w:val="006650AD"/>
    <w:rsid w:val="00665703"/>
    <w:rsid w:val="0066618F"/>
    <w:rsid w:val="006664CB"/>
    <w:rsid w:val="00666A0B"/>
    <w:rsid w:val="006670B1"/>
    <w:rsid w:val="006679F5"/>
    <w:rsid w:val="00670035"/>
    <w:rsid w:val="00670359"/>
    <w:rsid w:val="00670612"/>
    <w:rsid w:val="006718C1"/>
    <w:rsid w:val="00672D9B"/>
    <w:rsid w:val="00672DD4"/>
    <w:rsid w:val="00677DC5"/>
    <w:rsid w:val="00684442"/>
    <w:rsid w:val="0068449F"/>
    <w:rsid w:val="00684769"/>
    <w:rsid w:val="00685E26"/>
    <w:rsid w:val="00686817"/>
    <w:rsid w:val="006874F9"/>
    <w:rsid w:val="00687661"/>
    <w:rsid w:val="006876E1"/>
    <w:rsid w:val="00693534"/>
    <w:rsid w:val="006938CB"/>
    <w:rsid w:val="00694084"/>
    <w:rsid w:val="006941C2"/>
    <w:rsid w:val="00695379"/>
    <w:rsid w:val="00695FEC"/>
    <w:rsid w:val="00697379"/>
    <w:rsid w:val="00697E2C"/>
    <w:rsid w:val="006A0608"/>
    <w:rsid w:val="006A2494"/>
    <w:rsid w:val="006A2730"/>
    <w:rsid w:val="006A4319"/>
    <w:rsid w:val="006A5764"/>
    <w:rsid w:val="006A58F8"/>
    <w:rsid w:val="006A6B64"/>
    <w:rsid w:val="006B0DA3"/>
    <w:rsid w:val="006B1D8F"/>
    <w:rsid w:val="006B3792"/>
    <w:rsid w:val="006B4352"/>
    <w:rsid w:val="006B60A3"/>
    <w:rsid w:val="006B60B6"/>
    <w:rsid w:val="006B60D0"/>
    <w:rsid w:val="006B62E8"/>
    <w:rsid w:val="006B7138"/>
    <w:rsid w:val="006B7C3E"/>
    <w:rsid w:val="006B7C9B"/>
    <w:rsid w:val="006C0C60"/>
    <w:rsid w:val="006C1933"/>
    <w:rsid w:val="006C2ED6"/>
    <w:rsid w:val="006C30DA"/>
    <w:rsid w:val="006C3D7F"/>
    <w:rsid w:val="006C65DA"/>
    <w:rsid w:val="006C6EDB"/>
    <w:rsid w:val="006D0A78"/>
    <w:rsid w:val="006D0CE7"/>
    <w:rsid w:val="006D0EDF"/>
    <w:rsid w:val="006D2196"/>
    <w:rsid w:val="006D3974"/>
    <w:rsid w:val="006D4D22"/>
    <w:rsid w:val="006D5F3C"/>
    <w:rsid w:val="006D6384"/>
    <w:rsid w:val="006D6809"/>
    <w:rsid w:val="006D7FA1"/>
    <w:rsid w:val="006E0078"/>
    <w:rsid w:val="006E2139"/>
    <w:rsid w:val="006E29E7"/>
    <w:rsid w:val="006E2BDD"/>
    <w:rsid w:val="006E3FB5"/>
    <w:rsid w:val="006E763E"/>
    <w:rsid w:val="006F0F1F"/>
    <w:rsid w:val="006F2121"/>
    <w:rsid w:val="006F2A42"/>
    <w:rsid w:val="006F3728"/>
    <w:rsid w:val="006F4928"/>
    <w:rsid w:val="006F63EA"/>
    <w:rsid w:val="00700EFB"/>
    <w:rsid w:val="00702FED"/>
    <w:rsid w:val="007032FE"/>
    <w:rsid w:val="00705585"/>
    <w:rsid w:val="00706F15"/>
    <w:rsid w:val="00707F4A"/>
    <w:rsid w:val="0071081D"/>
    <w:rsid w:val="00711387"/>
    <w:rsid w:val="007125B1"/>
    <w:rsid w:val="0071528F"/>
    <w:rsid w:val="00715478"/>
    <w:rsid w:val="00715724"/>
    <w:rsid w:val="00715907"/>
    <w:rsid w:val="007160CD"/>
    <w:rsid w:val="00716847"/>
    <w:rsid w:val="0072150C"/>
    <w:rsid w:val="00724384"/>
    <w:rsid w:val="00725F0D"/>
    <w:rsid w:val="0072726C"/>
    <w:rsid w:val="007272CA"/>
    <w:rsid w:val="00730CB1"/>
    <w:rsid w:val="00731FF9"/>
    <w:rsid w:val="00732E4B"/>
    <w:rsid w:val="00732F16"/>
    <w:rsid w:val="007337D5"/>
    <w:rsid w:val="00734B02"/>
    <w:rsid w:val="00735B3E"/>
    <w:rsid w:val="007366DF"/>
    <w:rsid w:val="00740D00"/>
    <w:rsid w:val="00741B06"/>
    <w:rsid w:val="00742C92"/>
    <w:rsid w:val="0074327E"/>
    <w:rsid w:val="00745122"/>
    <w:rsid w:val="00746D6B"/>
    <w:rsid w:val="00753F43"/>
    <w:rsid w:val="00755B32"/>
    <w:rsid w:val="0075747C"/>
    <w:rsid w:val="00763E5E"/>
    <w:rsid w:val="00763EE5"/>
    <w:rsid w:val="00763F1D"/>
    <w:rsid w:val="00764FA6"/>
    <w:rsid w:val="007662F7"/>
    <w:rsid w:val="0076707F"/>
    <w:rsid w:val="00767DC6"/>
    <w:rsid w:val="007710DC"/>
    <w:rsid w:val="00771B73"/>
    <w:rsid w:val="00773B46"/>
    <w:rsid w:val="00774AAD"/>
    <w:rsid w:val="007756BA"/>
    <w:rsid w:val="00775BD5"/>
    <w:rsid w:val="00780A56"/>
    <w:rsid w:val="007813A9"/>
    <w:rsid w:val="00781FFE"/>
    <w:rsid w:val="00783B24"/>
    <w:rsid w:val="00784AC0"/>
    <w:rsid w:val="0078631B"/>
    <w:rsid w:val="00786E64"/>
    <w:rsid w:val="00787F63"/>
    <w:rsid w:val="00793245"/>
    <w:rsid w:val="0079394F"/>
    <w:rsid w:val="00793E08"/>
    <w:rsid w:val="00794112"/>
    <w:rsid w:val="00794A6F"/>
    <w:rsid w:val="00794D68"/>
    <w:rsid w:val="00795A37"/>
    <w:rsid w:val="0079681B"/>
    <w:rsid w:val="00796D73"/>
    <w:rsid w:val="00797435"/>
    <w:rsid w:val="007A083A"/>
    <w:rsid w:val="007A0B53"/>
    <w:rsid w:val="007A10F3"/>
    <w:rsid w:val="007A1204"/>
    <w:rsid w:val="007A149D"/>
    <w:rsid w:val="007A48AB"/>
    <w:rsid w:val="007A4AFA"/>
    <w:rsid w:val="007A5519"/>
    <w:rsid w:val="007A61E4"/>
    <w:rsid w:val="007A63AC"/>
    <w:rsid w:val="007A74B1"/>
    <w:rsid w:val="007B009C"/>
    <w:rsid w:val="007B06AE"/>
    <w:rsid w:val="007B2B16"/>
    <w:rsid w:val="007B3DD0"/>
    <w:rsid w:val="007B4B1D"/>
    <w:rsid w:val="007B6928"/>
    <w:rsid w:val="007B776A"/>
    <w:rsid w:val="007B77FC"/>
    <w:rsid w:val="007C1494"/>
    <w:rsid w:val="007C168F"/>
    <w:rsid w:val="007C1D60"/>
    <w:rsid w:val="007C1ED9"/>
    <w:rsid w:val="007C2566"/>
    <w:rsid w:val="007C27A0"/>
    <w:rsid w:val="007C368C"/>
    <w:rsid w:val="007C3A16"/>
    <w:rsid w:val="007D0D4A"/>
    <w:rsid w:val="007D36B6"/>
    <w:rsid w:val="007D443B"/>
    <w:rsid w:val="007E0849"/>
    <w:rsid w:val="007E118C"/>
    <w:rsid w:val="007E1619"/>
    <w:rsid w:val="007E347C"/>
    <w:rsid w:val="007E3BD2"/>
    <w:rsid w:val="007E411B"/>
    <w:rsid w:val="007E4819"/>
    <w:rsid w:val="007E4876"/>
    <w:rsid w:val="007E5231"/>
    <w:rsid w:val="007E60E5"/>
    <w:rsid w:val="007E688E"/>
    <w:rsid w:val="007F142F"/>
    <w:rsid w:val="007F1538"/>
    <w:rsid w:val="007F4048"/>
    <w:rsid w:val="00800ADE"/>
    <w:rsid w:val="00802B3D"/>
    <w:rsid w:val="00813284"/>
    <w:rsid w:val="008133FA"/>
    <w:rsid w:val="0081584F"/>
    <w:rsid w:val="008159D5"/>
    <w:rsid w:val="00816C4B"/>
    <w:rsid w:val="008170FD"/>
    <w:rsid w:val="00817818"/>
    <w:rsid w:val="00820285"/>
    <w:rsid w:val="008211E2"/>
    <w:rsid w:val="00821F73"/>
    <w:rsid w:val="00822734"/>
    <w:rsid w:val="00822783"/>
    <w:rsid w:val="00824405"/>
    <w:rsid w:val="00825322"/>
    <w:rsid w:val="008270D6"/>
    <w:rsid w:val="00830B16"/>
    <w:rsid w:val="00834CBD"/>
    <w:rsid w:val="00835ED4"/>
    <w:rsid w:val="00844C4C"/>
    <w:rsid w:val="0084629B"/>
    <w:rsid w:val="00850253"/>
    <w:rsid w:val="00850635"/>
    <w:rsid w:val="00850E0F"/>
    <w:rsid w:val="00853175"/>
    <w:rsid w:val="00855519"/>
    <w:rsid w:val="008568AC"/>
    <w:rsid w:val="00857161"/>
    <w:rsid w:val="00863286"/>
    <w:rsid w:val="00863E7F"/>
    <w:rsid w:val="008676FB"/>
    <w:rsid w:val="00867A40"/>
    <w:rsid w:val="008718BB"/>
    <w:rsid w:val="0087337C"/>
    <w:rsid w:val="00874FB3"/>
    <w:rsid w:val="008753E9"/>
    <w:rsid w:val="00876114"/>
    <w:rsid w:val="00880A1F"/>
    <w:rsid w:val="008819C5"/>
    <w:rsid w:val="0088213E"/>
    <w:rsid w:val="008842FE"/>
    <w:rsid w:val="00885758"/>
    <w:rsid w:val="008914D0"/>
    <w:rsid w:val="00891AB1"/>
    <w:rsid w:val="0089320F"/>
    <w:rsid w:val="00893C96"/>
    <w:rsid w:val="00894039"/>
    <w:rsid w:val="00894B86"/>
    <w:rsid w:val="0089638B"/>
    <w:rsid w:val="00896FF5"/>
    <w:rsid w:val="00897AE2"/>
    <w:rsid w:val="008A0BCA"/>
    <w:rsid w:val="008A1300"/>
    <w:rsid w:val="008A1590"/>
    <w:rsid w:val="008A571D"/>
    <w:rsid w:val="008A6456"/>
    <w:rsid w:val="008A6C9A"/>
    <w:rsid w:val="008A7813"/>
    <w:rsid w:val="008B0ACC"/>
    <w:rsid w:val="008B1641"/>
    <w:rsid w:val="008B1DF3"/>
    <w:rsid w:val="008B2720"/>
    <w:rsid w:val="008B2E12"/>
    <w:rsid w:val="008B3DA3"/>
    <w:rsid w:val="008B4783"/>
    <w:rsid w:val="008B4A67"/>
    <w:rsid w:val="008B5421"/>
    <w:rsid w:val="008B6A97"/>
    <w:rsid w:val="008B6DAF"/>
    <w:rsid w:val="008B6DE6"/>
    <w:rsid w:val="008B7E9D"/>
    <w:rsid w:val="008C2EE8"/>
    <w:rsid w:val="008C49E2"/>
    <w:rsid w:val="008C5D70"/>
    <w:rsid w:val="008C6AFD"/>
    <w:rsid w:val="008C6C96"/>
    <w:rsid w:val="008D08A8"/>
    <w:rsid w:val="008D45E5"/>
    <w:rsid w:val="008D4BBA"/>
    <w:rsid w:val="008D5F2C"/>
    <w:rsid w:val="008D623A"/>
    <w:rsid w:val="008D7953"/>
    <w:rsid w:val="008D7D54"/>
    <w:rsid w:val="008E03AA"/>
    <w:rsid w:val="008E12DC"/>
    <w:rsid w:val="008E27A2"/>
    <w:rsid w:val="008E57BA"/>
    <w:rsid w:val="008E6BC2"/>
    <w:rsid w:val="008F00D3"/>
    <w:rsid w:val="008F0D36"/>
    <w:rsid w:val="008F2F6D"/>
    <w:rsid w:val="008F7D7A"/>
    <w:rsid w:val="0090113E"/>
    <w:rsid w:val="009036E0"/>
    <w:rsid w:val="0090615F"/>
    <w:rsid w:val="00907673"/>
    <w:rsid w:val="00907D8B"/>
    <w:rsid w:val="00910E55"/>
    <w:rsid w:val="00911C34"/>
    <w:rsid w:val="00913EB1"/>
    <w:rsid w:val="00914573"/>
    <w:rsid w:val="00914DAC"/>
    <w:rsid w:val="00917978"/>
    <w:rsid w:val="009210A9"/>
    <w:rsid w:val="009232D2"/>
    <w:rsid w:val="00926C0F"/>
    <w:rsid w:val="009273CC"/>
    <w:rsid w:val="0092769A"/>
    <w:rsid w:val="00932497"/>
    <w:rsid w:val="00934A84"/>
    <w:rsid w:val="00935892"/>
    <w:rsid w:val="009358EB"/>
    <w:rsid w:val="00935CB0"/>
    <w:rsid w:val="00936CF3"/>
    <w:rsid w:val="00937A94"/>
    <w:rsid w:val="00937F1E"/>
    <w:rsid w:val="009402B5"/>
    <w:rsid w:val="009402F3"/>
    <w:rsid w:val="009421A9"/>
    <w:rsid w:val="00942A2C"/>
    <w:rsid w:val="00942AC6"/>
    <w:rsid w:val="00942C50"/>
    <w:rsid w:val="00943514"/>
    <w:rsid w:val="00943C2E"/>
    <w:rsid w:val="009448F9"/>
    <w:rsid w:val="009451F4"/>
    <w:rsid w:val="0094555C"/>
    <w:rsid w:val="00946BC8"/>
    <w:rsid w:val="00947A9E"/>
    <w:rsid w:val="00950A98"/>
    <w:rsid w:val="0095201F"/>
    <w:rsid w:val="009545F1"/>
    <w:rsid w:val="00954C19"/>
    <w:rsid w:val="009557F9"/>
    <w:rsid w:val="00955C47"/>
    <w:rsid w:val="00955F45"/>
    <w:rsid w:val="009561B8"/>
    <w:rsid w:val="009565D7"/>
    <w:rsid w:val="0096003B"/>
    <w:rsid w:val="009600EC"/>
    <w:rsid w:val="009609B2"/>
    <w:rsid w:val="009619EF"/>
    <w:rsid w:val="00961C09"/>
    <w:rsid w:val="009629A2"/>
    <w:rsid w:val="0096356C"/>
    <w:rsid w:val="0096406B"/>
    <w:rsid w:val="00964D5A"/>
    <w:rsid w:val="00966124"/>
    <w:rsid w:val="00966990"/>
    <w:rsid w:val="0097006B"/>
    <w:rsid w:val="00972E7F"/>
    <w:rsid w:val="00973866"/>
    <w:rsid w:val="0097546E"/>
    <w:rsid w:val="00975B3C"/>
    <w:rsid w:val="00975D47"/>
    <w:rsid w:val="0097657D"/>
    <w:rsid w:val="00976BEB"/>
    <w:rsid w:val="00981509"/>
    <w:rsid w:val="00982320"/>
    <w:rsid w:val="00982839"/>
    <w:rsid w:val="009837F7"/>
    <w:rsid w:val="0098399C"/>
    <w:rsid w:val="00983A10"/>
    <w:rsid w:val="00984590"/>
    <w:rsid w:val="00985809"/>
    <w:rsid w:val="0098586D"/>
    <w:rsid w:val="00985E1B"/>
    <w:rsid w:val="00985F70"/>
    <w:rsid w:val="00986082"/>
    <w:rsid w:val="009861A2"/>
    <w:rsid w:val="0099145E"/>
    <w:rsid w:val="00991891"/>
    <w:rsid w:val="00992BA5"/>
    <w:rsid w:val="00996B92"/>
    <w:rsid w:val="00997207"/>
    <w:rsid w:val="009A0855"/>
    <w:rsid w:val="009A2BA0"/>
    <w:rsid w:val="009A37AD"/>
    <w:rsid w:val="009A3CA3"/>
    <w:rsid w:val="009A5B0A"/>
    <w:rsid w:val="009A6AE8"/>
    <w:rsid w:val="009A6FD8"/>
    <w:rsid w:val="009A79C5"/>
    <w:rsid w:val="009A7EE6"/>
    <w:rsid w:val="009B00DE"/>
    <w:rsid w:val="009B2319"/>
    <w:rsid w:val="009B2B55"/>
    <w:rsid w:val="009B3EFE"/>
    <w:rsid w:val="009B508B"/>
    <w:rsid w:val="009B634A"/>
    <w:rsid w:val="009B7098"/>
    <w:rsid w:val="009C0212"/>
    <w:rsid w:val="009C1B58"/>
    <w:rsid w:val="009C34E3"/>
    <w:rsid w:val="009C5CE0"/>
    <w:rsid w:val="009D13A8"/>
    <w:rsid w:val="009D6FFA"/>
    <w:rsid w:val="009E1BF0"/>
    <w:rsid w:val="009E59CD"/>
    <w:rsid w:val="009E61B0"/>
    <w:rsid w:val="009E6537"/>
    <w:rsid w:val="009E6DF0"/>
    <w:rsid w:val="009F14C1"/>
    <w:rsid w:val="009F1BD7"/>
    <w:rsid w:val="009F201B"/>
    <w:rsid w:val="009F280C"/>
    <w:rsid w:val="009F385F"/>
    <w:rsid w:val="009F3BAD"/>
    <w:rsid w:val="009F61CA"/>
    <w:rsid w:val="009F6328"/>
    <w:rsid w:val="009F7CD3"/>
    <w:rsid w:val="009F7D82"/>
    <w:rsid w:val="00A01A06"/>
    <w:rsid w:val="00A02EAC"/>
    <w:rsid w:val="00A0317E"/>
    <w:rsid w:val="00A07E2D"/>
    <w:rsid w:val="00A10085"/>
    <w:rsid w:val="00A106F1"/>
    <w:rsid w:val="00A116A3"/>
    <w:rsid w:val="00A11B0B"/>
    <w:rsid w:val="00A129AF"/>
    <w:rsid w:val="00A13914"/>
    <w:rsid w:val="00A20DE5"/>
    <w:rsid w:val="00A21222"/>
    <w:rsid w:val="00A21ACC"/>
    <w:rsid w:val="00A221D6"/>
    <w:rsid w:val="00A2351B"/>
    <w:rsid w:val="00A24EE6"/>
    <w:rsid w:val="00A25904"/>
    <w:rsid w:val="00A25F61"/>
    <w:rsid w:val="00A30EC4"/>
    <w:rsid w:val="00A315AE"/>
    <w:rsid w:val="00A3204C"/>
    <w:rsid w:val="00A3340E"/>
    <w:rsid w:val="00A33459"/>
    <w:rsid w:val="00A33FA4"/>
    <w:rsid w:val="00A34319"/>
    <w:rsid w:val="00A3448F"/>
    <w:rsid w:val="00A35DA8"/>
    <w:rsid w:val="00A36391"/>
    <w:rsid w:val="00A40EBF"/>
    <w:rsid w:val="00A44ECC"/>
    <w:rsid w:val="00A45A98"/>
    <w:rsid w:val="00A46153"/>
    <w:rsid w:val="00A46ABC"/>
    <w:rsid w:val="00A500FD"/>
    <w:rsid w:val="00A512DD"/>
    <w:rsid w:val="00A51A24"/>
    <w:rsid w:val="00A532B9"/>
    <w:rsid w:val="00A53E53"/>
    <w:rsid w:val="00A54280"/>
    <w:rsid w:val="00A5452C"/>
    <w:rsid w:val="00A560D3"/>
    <w:rsid w:val="00A56E6E"/>
    <w:rsid w:val="00A60BC0"/>
    <w:rsid w:val="00A613DA"/>
    <w:rsid w:val="00A615E3"/>
    <w:rsid w:val="00A61E4F"/>
    <w:rsid w:val="00A62315"/>
    <w:rsid w:val="00A62D19"/>
    <w:rsid w:val="00A64387"/>
    <w:rsid w:val="00A65E50"/>
    <w:rsid w:val="00A66949"/>
    <w:rsid w:val="00A7010D"/>
    <w:rsid w:val="00A71C51"/>
    <w:rsid w:val="00A71D59"/>
    <w:rsid w:val="00A73B89"/>
    <w:rsid w:val="00A75C6A"/>
    <w:rsid w:val="00A81680"/>
    <w:rsid w:val="00A82B2D"/>
    <w:rsid w:val="00A84441"/>
    <w:rsid w:val="00A871C1"/>
    <w:rsid w:val="00A876AE"/>
    <w:rsid w:val="00A92685"/>
    <w:rsid w:val="00A93281"/>
    <w:rsid w:val="00A93C08"/>
    <w:rsid w:val="00A9569C"/>
    <w:rsid w:val="00A959F1"/>
    <w:rsid w:val="00A9620A"/>
    <w:rsid w:val="00A97A1E"/>
    <w:rsid w:val="00AA0504"/>
    <w:rsid w:val="00AA06A6"/>
    <w:rsid w:val="00AA0D3E"/>
    <w:rsid w:val="00AA21A3"/>
    <w:rsid w:val="00AA21DB"/>
    <w:rsid w:val="00AA2745"/>
    <w:rsid w:val="00AA29B4"/>
    <w:rsid w:val="00AA2A2A"/>
    <w:rsid w:val="00AA31CE"/>
    <w:rsid w:val="00AA4F8E"/>
    <w:rsid w:val="00AA520F"/>
    <w:rsid w:val="00AA548E"/>
    <w:rsid w:val="00AA5C6A"/>
    <w:rsid w:val="00AA6716"/>
    <w:rsid w:val="00AA6C66"/>
    <w:rsid w:val="00AA7184"/>
    <w:rsid w:val="00AB5BAE"/>
    <w:rsid w:val="00AB792A"/>
    <w:rsid w:val="00AC0FF4"/>
    <w:rsid w:val="00AC5B55"/>
    <w:rsid w:val="00AC734F"/>
    <w:rsid w:val="00AC7E1A"/>
    <w:rsid w:val="00AD0675"/>
    <w:rsid w:val="00AD0933"/>
    <w:rsid w:val="00AD17E7"/>
    <w:rsid w:val="00AD25D5"/>
    <w:rsid w:val="00AD5054"/>
    <w:rsid w:val="00AD5A1E"/>
    <w:rsid w:val="00AD5F5D"/>
    <w:rsid w:val="00AD6783"/>
    <w:rsid w:val="00AE1B4F"/>
    <w:rsid w:val="00AE50C2"/>
    <w:rsid w:val="00AE59BD"/>
    <w:rsid w:val="00AF1D14"/>
    <w:rsid w:val="00AF311B"/>
    <w:rsid w:val="00AF35CE"/>
    <w:rsid w:val="00AF532E"/>
    <w:rsid w:val="00AF59A5"/>
    <w:rsid w:val="00AF7443"/>
    <w:rsid w:val="00AF7756"/>
    <w:rsid w:val="00B00327"/>
    <w:rsid w:val="00B015D0"/>
    <w:rsid w:val="00B022D0"/>
    <w:rsid w:val="00B0352B"/>
    <w:rsid w:val="00B04505"/>
    <w:rsid w:val="00B0608D"/>
    <w:rsid w:val="00B07BDE"/>
    <w:rsid w:val="00B12E09"/>
    <w:rsid w:val="00B1342C"/>
    <w:rsid w:val="00B15D7D"/>
    <w:rsid w:val="00B16156"/>
    <w:rsid w:val="00B176AB"/>
    <w:rsid w:val="00B17C58"/>
    <w:rsid w:val="00B20016"/>
    <w:rsid w:val="00B200DF"/>
    <w:rsid w:val="00B20A13"/>
    <w:rsid w:val="00B21A61"/>
    <w:rsid w:val="00B21F3C"/>
    <w:rsid w:val="00B229C3"/>
    <w:rsid w:val="00B22C90"/>
    <w:rsid w:val="00B24068"/>
    <w:rsid w:val="00B24294"/>
    <w:rsid w:val="00B24F6F"/>
    <w:rsid w:val="00B26C1E"/>
    <w:rsid w:val="00B31AF8"/>
    <w:rsid w:val="00B32041"/>
    <w:rsid w:val="00B34BCA"/>
    <w:rsid w:val="00B3507D"/>
    <w:rsid w:val="00B35938"/>
    <w:rsid w:val="00B35A8E"/>
    <w:rsid w:val="00B371B7"/>
    <w:rsid w:val="00B37980"/>
    <w:rsid w:val="00B37ABD"/>
    <w:rsid w:val="00B40422"/>
    <w:rsid w:val="00B40EF4"/>
    <w:rsid w:val="00B414DF"/>
    <w:rsid w:val="00B42146"/>
    <w:rsid w:val="00B42B1C"/>
    <w:rsid w:val="00B44694"/>
    <w:rsid w:val="00B462AF"/>
    <w:rsid w:val="00B4771A"/>
    <w:rsid w:val="00B502E7"/>
    <w:rsid w:val="00B50470"/>
    <w:rsid w:val="00B50472"/>
    <w:rsid w:val="00B50C5F"/>
    <w:rsid w:val="00B51E04"/>
    <w:rsid w:val="00B53606"/>
    <w:rsid w:val="00B549E6"/>
    <w:rsid w:val="00B5584E"/>
    <w:rsid w:val="00B55B12"/>
    <w:rsid w:val="00B55F5D"/>
    <w:rsid w:val="00B56773"/>
    <w:rsid w:val="00B621BF"/>
    <w:rsid w:val="00B623AD"/>
    <w:rsid w:val="00B646F4"/>
    <w:rsid w:val="00B6641C"/>
    <w:rsid w:val="00B670A6"/>
    <w:rsid w:val="00B713CC"/>
    <w:rsid w:val="00B722FB"/>
    <w:rsid w:val="00B723CE"/>
    <w:rsid w:val="00B72A3A"/>
    <w:rsid w:val="00B731A2"/>
    <w:rsid w:val="00B736C7"/>
    <w:rsid w:val="00B747FC"/>
    <w:rsid w:val="00B772D4"/>
    <w:rsid w:val="00B80033"/>
    <w:rsid w:val="00B80A33"/>
    <w:rsid w:val="00B80EFE"/>
    <w:rsid w:val="00B816C9"/>
    <w:rsid w:val="00B82C10"/>
    <w:rsid w:val="00B83150"/>
    <w:rsid w:val="00B84AE3"/>
    <w:rsid w:val="00B853FE"/>
    <w:rsid w:val="00B86363"/>
    <w:rsid w:val="00B86753"/>
    <w:rsid w:val="00B86A94"/>
    <w:rsid w:val="00B91CCD"/>
    <w:rsid w:val="00B91FD5"/>
    <w:rsid w:val="00B91FDA"/>
    <w:rsid w:val="00B93394"/>
    <w:rsid w:val="00B93E09"/>
    <w:rsid w:val="00B94EAB"/>
    <w:rsid w:val="00B95046"/>
    <w:rsid w:val="00B96B87"/>
    <w:rsid w:val="00B96CEE"/>
    <w:rsid w:val="00BA2E59"/>
    <w:rsid w:val="00BA31BC"/>
    <w:rsid w:val="00BA321C"/>
    <w:rsid w:val="00BA3528"/>
    <w:rsid w:val="00BA3F54"/>
    <w:rsid w:val="00BA56F9"/>
    <w:rsid w:val="00BA588D"/>
    <w:rsid w:val="00BA61A6"/>
    <w:rsid w:val="00BA7097"/>
    <w:rsid w:val="00BB03A0"/>
    <w:rsid w:val="00BB03F2"/>
    <w:rsid w:val="00BB0F74"/>
    <w:rsid w:val="00BB1332"/>
    <w:rsid w:val="00BB4C1B"/>
    <w:rsid w:val="00BB6699"/>
    <w:rsid w:val="00BB7346"/>
    <w:rsid w:val="00BB75D1"/>
    <w:rsid w:val="00BC128F"/>
    <w:rsid w:val="00BC22CC"/>
    <w:rsid w:val="00BC2AA2"/>
    <w:rsid w:val="00BC7581"/>
    <w:rsid w:val="00BC772B"/>
    <w:rsid w:val="00BC7CA4"/>
    <w:rsid w:val="00BD03D8"/>
    <w:rsid w:val="00BD0605"/>
    <w:rsid w:val="00BD116B"/>
    <w:rsid w:val="00BD1B38"/>
    <w:rsid w:val="00BD2341"/>
    <w:rsid w:val="00BD37F5"/>
    <w:rsid w:val="00BD57CC"/>
    <w:rsid w:val="00BD6FF7"/>
    <w:rsid w:val="00BD70EC"/>
    <w:rsid w:val="00BD720D"/>
    <w:rsid w:val="00BE1EE0"/>
    <w:rsid w:val="00BE2981"/>
    <w:rsid w:val="00BE3191"/>
    <w:rsid w:val="00BF0FBF"/>
    <w:rsid w:val="00BF1816"/>
    <w:rsid w:val="00BF27D6"/>
    <w:rsid w:val="00BF2D78"/>
    <w:rsid w:val="00BF5614"/>
    <w:rsid w:val="00C00587"/>
    <w:rsid w:val="00C02447"/>
    <w:rsid w:val="00C02AEE"/>
    <w:rsid w:val="00C03CE2"/>
    <w:rsid w:val="00C03D3D"/>
    <w:rsid w:val="00C03DD0"/>
    <w:rsid w:val="00C06B93"/>
    <w:rsid w:val="00C06E9F"/>
    <w:rsid w:val="00C072FF"/>
    <w:rsid w:val="00C07AD3"/>
    <w:rsid w:val="00C11DC7"/>
    <w:rsid w:val="00C12C3B"/>
    <w:rsid w:val="00C14041"/>
    <w:rsid w:val="00C14497"/>
    <w:rsid w:val="00C147F8"/>
    <w:rsid w:val="00C15B39"/>
    <w:rsid w:val="00C15DE1"/>
    <w:rsid w:val="00C16163"/>
    <w:rsid w:val="00C168B8"/>
    <w:rsid w:val="00C17060"/>
    <w:rsid w:val="00C24ED5"/>
    <w:rsid w:val="00C26448"/>
    <w:rsid w:val="00C274CD"/>
    <w:rsid w:val="00C27E26"/>
    <w:rsid w:val="00C3253E"/>
    <w:rsid w:val="00C3308E"/>
    <w:rsid w:val="00C334AC"/>
    <w:rsid w:val="00C33E8E"/>
    <w:rsid w:val="00C34341"/>
    <w:rsid w:val="00C42593"/>
    <w:rsid w:val="00C42B1F"/>
    <w:rsid w:val="00C4489B"/>
    <w:rsid w:val="00C44E43"/>
    <w:rsid w:val="00C4517E"/>
    <w:rsid w:val="00C45914"/>
    <w:rsid w:val="00C45D17"/>
    <w:rsid w:val="00C467C6"/>
    <w:rsid w:val="00C47938"/>
    <w:rsid w:val="00C47F5B"/>
    <w:rsid w:val="00C5121F"/>
    <w:rsid w:val="00C51866"/>
    <w:rsid w:val="00C51DA0"/>
    <w:rsid w:val="00C52323"/>
    <w:rsid w:val="00C529E6"/>
    <w:rsid w:val="00C56B16"/>
    <w:rsid w:val="00C5714D"/>
    <w:rsid w:val="00C57276"/>
    <w:rsid w:val="00C60E4E"/>
    <w:rsid w:val="00C61D88"/>
    <w:rsid w:val="00C61DD1"/>
    <w:rsid w:val="00C62505"/>
    <w:rsid w:val="00C62A03"/>
    <w:rsid w:val="00C62E99"/>
    <w:rsid w:val="00C62F2D"/>
    <w:rsid w:val="00C669E9"/>
    <w:rsid w:val="00C66C45"/>
    <w:rsid w:val="00C66C4C"/>
    <w:rsid w:val="00C67343"/>
    <w:rsid w:val="00C70A0A"/>
    <w:rsid w:val="00C71B24"/>
    <w:rsid w:val="00C7431A"/>
    <w:rsid w:val="00C75F31"/>
    <w:rsid w:val="00C77C37"/>
    <w:rsid w:val="00C77E5B"/>
    <w:rsid w:val="00C80846"/>
    <w:rsid w:val="00C80CA0"/>
    <w:rsid w:val="00C8249B"/>
    <w:rsid w:val="00C82543"/>
    <w:rsid w:val="00C8277D"/>
    <w:rsid w:val="00C8321F"/>
    <w:rsid w:val="00C84741"/>
    <w:rsid w:val="00C85651"/>
    <w:rsid w:val="00C85E38"/>
    <w:rsid w:val="00C86961"/>
    <w:rsid w:val="00C86C66"/>
    <w:rsid w:val="00C90DB8"/>
    <w:rsid w:val="00C92B8E"/>
    <w:rsid w:val="00C93067"/>
    <w:rsid w:val="00C9472E"/>
    <w:rsid w:val="00C9589D"/>
    <w:rsid w:val="00C9726D"/>
    <w:rsid w:val="00C9730B"/>
    <w:rsid w:val="00C978CC"/>
    <w:rsid w:val="00CA0D87"/>
    <w:rsid w:val="00CA0DB8"/>
    <w:rsid w:val="00CA1202"/>
    <w:rsid w:val="00CA2759"/>
    <w:rsid w:val="00CA375D"/>
    <w:rsid w:val="00CA3D70"/>
    <w:rsid w:val="00CA43F5"/>
    <w:rsid w:val="00CA4AAA"/>
    <w:rsid w:val="00CA774B"/>
    <w:rsid w:val="00CA7B83"/>
    <w:rsid w:val="00CB0531"/>
    <w:rsid w:val="00CB117A"/>
    <w:rsid w:val="00CB46F9"/>
    <w:rsid w:val="00CB5A19"/>
    <w:rsid w:val="00CC0A88"/>
    <w:rsid w:val="00CC0FC5"/>
    <w:rsid w:val="00CC28B5"/>
    <w:rsid w:val="00CC2C49"/>
    <w:rsid w:val="00CC519E"/>
    <w:rsid w:val="00CD239C"/>
    <w:rsid w:val="00CD4B66"/>
    <w:rsid w:val="00CD7EDF"/>
    <w:rsid w:val="00CD7FE8"/>
    <w:rsid w:val="00CE00EB"/>
    <w:rsid w:val="00CE13C4"/>
    <w:rsid w:val="00CE1529"/>
    <w:rsid w:val="00CE305E"/>
    <w:rsid w:val="00CE30F5"/>
    <w:rsid w:val="00CE319C"/>
    <w:rsid w:val="00CE39C5"/>
    <w:rsid w:val="00CE3C3B"/>
    <w:rsid w:val="00CE3E48"/>
    <w:rsid w:val="00CE47D4"/>
    <w:rsid w:val="00CE4C9E"/>
    <w:rsid w:val="00CE6C7C"/>
    <w:rsid w:val="00CF1DB2"/>
    <w:rsid w:val="00CF2F37"/>
    <w:rsid w:val="00CF318F"/>
    <w:rsid w:val="00CF371D"/>
    <w:rsid w:val="00CF602C"/>
    <w:rsid w:val="00CF6DBB"/>
    <w:rsid w:val="00CF7CF5"/>
    <w:rsid w:val="00D02EC7"/>
    <w:rsid w:val="00D061AA"/>
    <w:rsid w:val="00D06689"/>
    <w:rsid w:val="00D07A8B"/>
    <w:rsid w:val="00D118E3"/>
    <w:rsid w:val="00D150B4"/>
    <w:rsid w:val="00D15201"/>
    <w:rsid w:val="00D15C8B"/>
    <w:rsid w:val="00D17CA4"/>
    <w:rsid w:val="00D23E9E"/>
    <w:rsid w:val="00D23F1A"/>
    <w:rsid w:val="00D24D23"/>
    <w:rsid w:val="00D265E8"/>
    <w:rsid w:val="00D27336"/>
    <w:rsid w:val="00D27DEF"/>
    <w:rsid w:val="00D352E6"/>
    <w:rsid w:val="00D35654"/>
    <w:rsid w:val="00D35EFD"/>
    <w:rsid w:val="00D369E9"/>
    <w:rsid w:val="00D37C7C"/>
    <w:rsid w:val="00D4239C"/>
    <w:rsid w:val="00D42B0A"/>
    <w:rsid w:val="00D43306"/>
    <w:rsid w:val="00D46583"/>
    <w:rsid w:val="00D479D3"/>
    <w:rsid w:val="00D512B5"/>
    <w:rsid w:val="00D55825"/>
    <w:rsid w:val="00D566C7"/>
    <w:rsid w:val="00D57AAD"/>
    <w:rsid w:val="00D60604"/>
    <w:rsid w:val="00D60694"/>
    <w:rsid w:val="00D60A8B"/>
    <w:rsid w:val="00D61844"/>
    <w:rsid w:val="00D61CB7"/>
    <w:rsid w:val="00D61D3B"/>
    <w:rsid w:val="00D63646"/>
    <w:rsid w:val="00D675B4"/>
    <w:rsid w:val="00D67CBA"/>
    <w:rsid w:val="00D71142"/>
    <w:rsid w:val="00D733B0"/>
    <w:rsid w:val="00D7420D"/>
    <w:rsid w:val="00D744B8"/>
    <w:rsid w:val="00D74E3E"/>
    <w:rsid w:val="00D76853"/>
    <w:rsid w:val="00D7777A"/>
    <w:rsid w:val="00D81FD8"/>
    <w:rsid w:val="00D8256C"/>
    <w:rsid w:val="00D82E79"/>
    <w:rsid w:val="00D8327F"/>
    <w:rsid w:val="00D859BF"/>
    <w:rsid w:val="00D864C9"/>
    <w:rsid w:val="00D87C83"/>
    <w:rsid w:val="00D87CAB"/>
    <w:rsid w:val="00D90240"/>
    <w:rsid w:val="00D91FA8"/>
    <w:rsid w:val="00D933BC"/>
    <w:rsid w:val="00D95A4D"/>
    <w:rsid w:val="00D969FB"/>
    <w:rsid w:val="00DA0271"/>
    <w:rsid w:val="00DA088E"/>
    <w:rsid w:val="00DA1A7D"/>
    <w:rsid w:val="00DA2AC3"/>
    <w:rsid w:val="00DA3312"/>
    <w:rsid w:val="00DA4254"/>
    <w:rsid w:val="00DA6A58"/>
    <w:rsid w:val="00DA739A"/>
    <w:rsid w:val="00DB0BBB"/>
    <w:rsid w:val="00DB1626"/>
    <w:rsid w:val="00DB204D"/>
    <w:rsid w:val="00DB535C"/>
    <w:rsid w:val="00DB5E15"/>
    <w:rsid w:val="00DB60A5"/>
    <w:rsid w:val="00DB6EE9"/>
    <w:rsid w:val="00DB7371"/>
    <w:rsid w:val="00DB73D9"/>
    <w:rsid w:val="00DB7FDC"/>
    <w:rsid w:val="00DC0838"/>
    <w:rsid w:val="00DC4568"/>
    <w:rsid w:val="00DC4EF1"/>
    <w:rsid w:val="00DC5097"/>
    <w:rsid w:val="00DC7270"/>
    <w:rsid w:val="00DD03EE"/>
    <w:rsid w:val="00DD1640"/>
    <w:rsid w:val="00DD1AB5"/>
    <w:rsid w:val="00DD30A7"/>
    <w:rsid w:val="00DD4810"/>
    <w:rsid w:val="00DD589E"/>
    <w:rsid w:val="00DD6C4A"/>
    <w:rsid w:val="00DD6CDC"/>
    <w:rsid w:val="00DD6D97"/>
    <w:rsid w:val="00DE2D29"/>
    <w:rsid w:val="00DE3481"/>
    <w:rsid w:val="00DF0A4B"/>
    <w:rsid w:val="00DF0AA4"/>
    <w:rsid w:val="00DF1EDF"/>
    <w:rsid w:val="00DF2260"/>
    <w:rsid w:val="00DF32CD"/>
    <w:rsid w:val="00DF683B"/>
    <w:rsid w:val="00E00EFC"/>
    <w:rsid w:val="00E01541"/>
    <w:rsid w:val="00E03EBD"/>
    <w:rsid w:val="00E04359"/>
    <w:rsid w:val="00E05DBD"/>
    <w:rsid w:val="00E0682E"/>
    <w:rsid w:val="00E06E0C"/>
    <w:rsid w:val="00E06F30"/>
    <w:rsid w:val="00E138A4"/>
    <w:rsid w:val="00E13AB3"/>
    <w:rsid w:val="00E13FF7"/>
    <w:rsid w:val="00E1407E"/>
    <w:rsid w:val="00E14E8F"/>
    <w:rsid w:val="00E15144"/>
    <w:rsid w:val="00E2175F"/>
    <w:rsid w:val="00E224E2"/>
    <w:rsid w:val="00E229B9"/>
    <w:rsid w:val="00E23497"/>
    <w:rsid w:val="00E240F3"/>
    <w:rsid w:val="00E25685"/>
    <w:rsid w:val="00E2642A"/>
    <w:rsid w:val="00E26561"/>
    <w:rsid w:val="00E274CE"/>
    <w:rsid w:val="00E30B8E"/>
    <w:rsid w:val="00E31AEE"/>
    <w:rsid w:val="00E323A2"/>
    <w:rsid w:val="00E330EE"/>
    <w:rsid w:val="00E3345F"/>
    <w:rsid w:val="00E33638"/>
    <w:rsid w:val="00E33921"/>
    <w:rsid w:val="00E3460D"/>
    <w:rsid w:val="00E402C3"/>
    <w:rsid w:val="00E41710"/>
    <w:rsid w:val="00E4274F"/>
    <w:rsid w:val="00E433FC"/>
    <w:rsid w:val="00E43AEC"/>
    <w:rsid w:val="00E458C0"/>
    <w:rsid w:val="00E45D61"/>
    <w:rsid w:val="00E47428"/>
    <w:rsid w:val="00E50408"/>
    <w:rsid w:val="00E51D0E"/>
    <w:rsid w:val="00E52B5A"/>
    <w:rsid w:val="00E537F1"/>
    <w:rsid w:val="00E55632"/>
    <w:rsid w:val="00E55921"/>
    <w:rsid w:val="00E57E3A"/>
    <w:rsid w:val="00E60E87"/>
    <w:rsid w:val="00E63EB7"/>
    <w:rsid w:val="00E6472A"/>
    <w:rsid w:val="00E64A0C"/>
    <w:rsid w:val="00E64F5E"/>
    <w:rsid w:val="00E71EE8"/>
    <w:rsid w:val="00E74A91"/>
    <w:rsid w:val="00E752A0"/>
    <w:rsid w:val="00E77284"/>
    <w:rsid w:val="00E77C54"/>
    <w:rsid w:val="00E803FF"/>
    <w:rsid w:val="00E81414"/>
    <w:rsid w:val="00E81922"/>
    <w:rsid w:val="00E8294E"/>
    <w:rsid w:val="00E85412"/>
    <w:rsid w:val="00E865C3"/>
    <w:rsid w:val="00E865D7"/>
    <w:rsid w:val="00E8732A"/>
    <w:rsid w:val="00E87712"/>
    <w:rsid w:val="00E902A9"/>
    <w:rsid w:val="00E9124E"/>
    <w:rsid w:val="00E946D7"/>
    <w:rsid w:val="00E975F7"/>
    <w:rsid w:val="00E97870"/>
    <w:rsid w:val="00EA16A0"/>
    <w:rsid w:val="00EA1727"/>
    <w:rsid w:val="00EA1BA7"/>
    <w:rsid w:val="00EA4209"/>
    <w:rsid w:val="00EA4249"/>
    <w:rsid w:val="00EA4451"/>
    <w:rsid w:val="00EA4635"/>
    <w:rsid w:val="00EA470D"/>
    <w:rsid w:val="00EA55B1"/>
    <w:rsid w:val="00EA668A"/>
    <w:rsid w:val="00EA686A"/>
    <w:rsid w:val="00EB015F"/>
    <w:rsid w:val="00EB1671"/>
    <w:rsid w:val="00EB4537"/>
    <w:rsid w:val="00EB7ED2"/>
    <w:rsid w:val="00EC1C8C"/>
    <w:rsid w:val="00EC1D12"/>
    <w:rsid w:val="00EC3D6A"/>
    <w:rsid w:val="00EC3F69"/>
    <w:rsid w:val="00EC4082"/>
    <w:rsid w:val="00EC4A26"/>
    <w:rsid w:val="00EC71A4"/>
    <w:rsid w:val="00EC75F0"/>
    <w:rsid w:val="00ED28AC"/>
    <w:rsid w:val="00ED3091"/>
    <w:rsid w:val="00ED5EFD"/>
    <w:rsid w:val="00ED7B4F"/>
    <w:rsid w:val="00EE0357"/>
    <w:rsid w:val="00EE1A8B"/>
    <w:rsid w:val="00EE34F1"/>
    <w:rsid w:val="00EE366E"/>
    <w:rsid w:val="00EE3BE3"/>
    <w:rsid w:val="00EE57AE"/>
    <w:rsid w:val="00EE641F"/>
    <w:rsid w:val="00EE6D73"/>
    <w:rsid w:val="00EE7595"/>
    <w:rsid w:val="00EE7634"/>
    <w:rsid w:val="00EE7B39"/>
    <w:rsid w:val="00EE7CED"/>
    <w:rsid w:val="00EE7D1F"/>
    <w:rsid w:val="00EF08FE"/>
    <w:rsid w:val="00EF0BBE"/>
    <w:rsid w:val="00EF1A35"/>
    <w:rsid w:val="00EF5D52"/>
    <w:rsid w:val="00EF6323"/>
    <w:rsid w:val="00F0203B"/>
    <w:rsid w:val="00F03F7D"/>
    <w:rsid w:val="00F10937"/>
    <w:rsid w:val="00F10DD6"/>
    <w:rsid w:val="00F12480"/>
    <w:rsid w:val="00F12B51"/>
    <w:rsid w:val="00F12B92"/>
    <w:rsid w:val="00F12BC7"/>
    <w:rsid w:val="00F13334"/>
    <w:rsid w:val="00F15034"/>
    <w:rsid w:val="00F15262"/>
    <w:rsid w:val="00F17F20"/>
    <w:rsid w:val="00F2009A"/>
    <w:rsid w:val="00F203AD"/>
    <w:rsid w:val="00F20977"/>
    <w:rsid w:val="00F209DA"/>
    <w:rsid w:val="00F21E77"/>
    <w:rsid w:val="00F22105"/>
    <w:rsid w:val="00F24B31"/>
    <w:rsid w:val="00F24F9C"/>
    <w:rsid w:val="00F2609D"/>
    <w:rsid w:val="00F304E4"/>
    <w:rsid w:val="00F343A7"/>
    <w:rsid w:val="00F34759"/>
    <w:rsid w:val="00F35496"/>
    <w:rsid w:val="00F415EA"/>
    <w:rsid w:val="00F44E9C"/>
    <w:rsid w:val="00F46DAF"/>
    <w:rsid w:val="00F4789B"/>
    <w:rsid w:val="00F500A3"/>
    <w:rsid w:val="00F50A41"/>
    <w:rsid w:val="00F51002"/>
    <w:rsid w:val="00F51BFF"/>
    <w:rsid w:val="00F539C7"/>
    <w:rsid w:val="00F53A1A"/>
    <w:rsid w:val="00F53AE0"/>
    <w:rsid w:val="00F543D2"/>
    <w:rsid w:val="00F54FD8"/>
    <w:rsid w:val="00F568CF"/>
    <w:rsid w:val="00F57A50"/>
    <w:rsid w:val="00F607C9"/>
    <w:rsid w:val="00F6572B"/>
    <w:rsid w:val="00F67D3C"/>
    <w:rsid w:val="00F67F42"/>
    <w:rsid w:val="00F71BD9"/>
    <w:rsid w:val="00F72069"/>
    <w:rsid w:val="00F725D1"/>
    <w:rsid w:val="00F72B9B"/>
    <w:rsid w:val="00F7304C"/>
    <w:rsid w:val="00F735BE"/>
    <w:rsid w:val="00F737AC"/>
    <w:rsid w:val="00F75DE7"/>
    <w:rsid w:val="00F75FF8"/>
    <w:rsid w:val="00F800A4"/>
    <w:rsid w:val="00F81633"/>
    <w:rsid w:val="00F8212F"/>
    <w:rsid w:val="00F821C9"/>
    <w:rsid w:val="00F825EF"/>
    <w:rsid w:val="00F82A72"/>
    <w:rsid w:val="00F82A8C"/>
    <w:rsid w:val="00F84388"/>
    <w:rsid w:val="00F8496C"/>
    <w:rsid w:val="00F852D8"/>
    <w:rsid w:val="00F85FF1"/>
    <w:rsid w:val="00F86221"/>
    <w:rsid w:val="00F86C92"/>
    <w:rsid w:val="00F90377"/>
    <w:rsid w:val="00F90567"/>
    <w:rsid w:val="00F912C3"/>
    <w:rsid w:val="00F929ED"/>
    <w:rsid w:val="00F92DBD"/>
    <w:rsid w:val="00F9351D"/>
    <w:rsid w:val="00F93C09"/>
    <w:rsid w:val="00F96BA5"/>
    <w:rsid w:val="00F97959"/>
    <w:rsid w:val="00F97BBF"/>
    <w:rsid w:val="00F97EF7"/>
    <w:rsid w:val="00FA0529"/>
    <w:rsid w:val="00FA165E"/>
    <w:rsid w:val="00FA1FD9"/>
    <w:rsid w:val="00FA2369"/>
    <w:rsid w:val="00FA24D9"/>
    <w:rsid w:val="00FA2B86"/>
    <w:rsid w:val="00FA48A3"/>
    <w:rsid w:val="00FA5814"/>
    <w:rsid w:val="00FA78D7"/>
    <w:rsid w:val="00FB0D78"/>
    <w:rsid w:val="00FB179C"/>
    <w:rsid w:val="00FB34FE"/>
    <w:rsid w:val="00FB56D8"/>
    <w:rsid w:val="00FB6423"/>
    <w:rsid w:val="00FB6AE2"/>
    <w:rsid w:val="00FC0270"/>
    <w:rsid w:val="00FC4A8B"/>
    <w:rsid w:val="00FC4DE4"/>
    <w:rsid w:val="00FC5B01"/>
    <w:rsid w:val="00FC6150"/>
    <w:rsid w:val="00FD170C"/>
    <w:rsid w:val="00FD1736"/>
    <w:rsid w:val="00FD2058"/>
    <w:rsid w:val="00FD2303"/>
    <w:rsid w:val="00FD2DB0"/>
    <w:rsid w:val="00FD2EEF"/>
    <w:rsid w:val="00FD3D01"/>
    <w:rsid w:val="00FD73DF"/>
    <w:rsid w:val="00FE0B4A"/>
    <w:rsid w:val="00FE1CED"/>
    <w:rsid w:val="00FE279A"/>
    <w:rsid w:val="00FE31CE"/>
    <w:rsid w:val="00FE47DC"/>
    <w:rsid w:val="00FE7126"/>
    <w:rsid w:val="00FE7F95"/>
    <w:rsid w:val="00FF0033"/>
    <w:rsid w:val="00FF00AD"/>
    <w:rsid w:val="00FF0558"/>
    <w:rsid w:val="00FF08B9"/>
    <w:rsid w:val="00FF0E4E"/>
    <w:rsid w:val="00FF19A6"/>
    <w:rsid w:val="00FF2A2F"/>
    <w:rsid w:val="00FF3D9D"/>
    <w:rsid w:val="00FF432C"/>
    <w:rsid w:val="00FF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940F4E24-DF1D-412B-AF6F-69F36A7FD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Number" w:uiPriority="99"/>
    <w:lsdException w:name="List 2" w:semiHidden="1" w:uiPriority="99" w:unhideWhenUsed="1"/>
    <w:lsdException w:name="List 3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nhideWhenUsed="1"/>
    <w:lsdException w:name="List Bullet 5" w:semiHidden="1" w:uiPriority="99" w:unhideWhenUsed="1"/>
    <w:lsdException w:name="List Number 2" w:semiHidden="1" w:unhideWhenUsed="1"/>
    <w:lsdException w:name="List Number 3" w:semiHidden="1" w:uiPriority="99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iPriority="99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1927EF"/>
    <w:rPr>
      <w:rFonts w:ascii="Times New Roman" w:hAnsi="Times New Roman"/>
      <w:sz w:val="24"/>
      <w:szCs w:val="24"/>
    </w:rPr>
  </w:style>
  <w:style w:type="paragraph" w:styleId="11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5"/>
    <w:next w:val="a5"/>
    <w:link w:val="12"/>
    <w:uiPriority w:val="99"/>
    <w:qFormat/>
    <w:locked/>
    <w:rsid w:val="00DF0A4B"/>
    <w:pPr>
      <w:keepNext/>
      <w:numPr>
        <w:numId w:val="12"/>
      </w:numPr>
      <w:jc w:val="right"/>
      <w:outlineLvl w:val="0"/>
    </w:pPr>
    <w:rPr>
      <w:rFonts w:eastAsia="Times New Roman"/>
    </w:rPr>
  </w:style>
  <w:style w:type="paragraph" w:styleId="20">
    <w:name w:val="heading 2"/>
    <w:aliases w:val="2,22,A,A.B.C.,CHS,Gliederung2,H,H2,H2 Знак,H2-Heading 2,H21,H22,HD2,Header2,Heading 2 Hidden,Heading Indent No L2,Heading2,Level 2 Topic Heading,Major,Numbered text 3,RTC,h2,heading2,iz2,l2,list 2,list2,Б2,Заголовок 21,Раздел Знак,21,23,24"/>
    <w:basedOn w:val="a5"/>
    <w:next w:val="a5"/>
    <w:link w:val="24"/>
    <w:uiPriority w:val="99"/>
    <w:qFormat/>
    <w:locked/>
    <w:rsid w:val="00DF0A4B"/>
    <w:pPr>
      <w:keepNext/>
      <w:numPr>
        <w:ilvl w:val="1"/>
        <w:numId w:val="12"/>
      </w:numPr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5"/>
    <w:next w:val="a5"/>
    <w:link w:val="34"/>
    <w:uiPriority w:val="99"/>
    <w:qFormat/>
    <w:locked/>
    <w:rsid w:val="00DF0A4B"/>
    <w:pPr>
      <w:keepNext/>
      <w:numPr>
        <w:ilvl w:val="2"/>
        <w:numId w:val="13"/>
      </w:numPr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4">
    <w:name w:val="heading 4"/>
    <w:basedOn w:val="a5"/>
    <w:next w:val="a5"/>
    <w:link w:val="41"/>
    <w:uiPriority w:val="99"/>
    <w:qFormat/>
    <w:locked/>
    <w:rsid w:val="00DF0A4B"/>
    <w:pPr>
      <w:keepNext/>
      <w:numPr>
        <w:ilvl w:val="3"/>
        <w:numId w:val="13"/>
      </w:numPr>
      <w:spacing w:before="240" w:after="60"/>
      <w:outlineLvl w:val="3"/>
    </w:pPr>
    <w:rPr>
      <w:rFonts w:eastAsia="Arial Unicode MS"/>
      <w:b/>
      <w:bCs/>
      <w:sz w:val="28"/>
      <w:szCs w:val="28"/>
    </w:rPr>
  </w:style>
  <w:style w:type="paragraph" w:styleId="50">
    <w:name w:val="heading 5"/>
    <w:basedOn w:val="a5"/>
    <w:next w:val="a5"/>
    <w:link w:val="51"/>
    <w:uiPriority w:val="99"/>
    <w:qFormat/>
    <w:locked/>
    <w:rsid w:val="00DF0A4B"/>
    <w:pPr>
      <w:tabs>
        <w:tab w:val="num" w:pos="3181"/>
      </w:tabs>
      <w:spacing w:before="240" w:after="60"/>
      <w:ind w:left="3181" w:hanging="1008"/>
      <w:outlineLvl w:val="4"/>
    </w:pPr>
    <w:rPr>
      <w:rFonts w:ascii="Times New Roman CYR" w:eastAsia="Arial Unicode MS" w:hAnsi="Times New Roman CYR" w:cs="Times New Roman CYR"/>
      <w:b/>
      <w:bCs/>
      <w:i/>
      <w:iCs/>
      <w:sz w:val="26"/>
      <w:szCs w:val="26"/>
    </w:rPr>
  </w:style>
  <w:style w:type="paragraph" w:styleId="6">
    <w:name w:val="heading 6"/>
    <w:basedOn w:val="a5"/>
    <w:next w:val="a5"/>
    <w:link w:val="60"/>
    <w:uiPriority w:val="99"/>
    <w:qFormat/>
    <w:locked/>
    <w:rsid w:val="00DF0A4B"/>
    <w:pPr>
      <w:spacing w:before="240" w:after="6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7">
    <w:name w:val="heading 7"/>
    <w:basedOn w:val="a5"/>
    <w:next w:val="a5"/>
    <w:link w:val="70"/>
    <w:uiPriority w:val="99"/>
    <w:qFormat/>
    <w:locked/>
    <w:rsid w:val="00DF0A4B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</w:rPr>
  </w:style>
  <w:style w:type="paragraph" w:styleId="8">
    <w:name w:val="heading 8"/>
    <w:basedOn w:val="a5"/>
    <w:next w:val="a5"/>
    <w:link w:val="80"/>
    <w:uiPriority w:val="99"/>
    <w:qFormat/>
    <w:locked/>
    <w:rsid w:val="00DF0A4B"/>
    <w:pPr>
      <w:tabs>
        <w:tab w:val="num" w:pos="3613"/>
      </w:tabs>
      <w:spacing w:before="240" w:after="60"/>
      <w:ind w:left="3613" w:hanging="1440"/>
      <w:outlineLvl w:val="7"/>
    </w:pPr>
    <w:rPr>
      <w:rFonts w:eastAsia="Times New Roman"/>
      <w:i/>
      <w:iCs/>
    </w:rPr>
  </w:style>
  <w:style w:type="paragraph" w:styleId="9">
    <w:name w:val="heading 9"/>
    <w:basedOn w:val="a5"/>
    <w:next w:val="a5"/>
    <w:link w:val="90"/>
    <w:uiPriority w:val="99"/>
    <w:qFormat/>
    <w:locked/>
    <w:rsid w:val="00DF0A4B"/>
    <w:pPr>
      <w:tabs>
        <w:tab w:val="num" w:pos="3757"/>
      </w:tabs>
      <w:spacing w:before="240" w:after="60"/>
      <w:ind w:left="3757" w:hanging="1584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13">
    <w:name w:val="Абзац списка1"/>
    <w:basedOn w:val="a5"/>
    <w:uiPriority w:val="99"/>
    <w:rsid w:val="001C3945"/>
    <w:pPr>
      <w:ind w:left="720"/>
    </w:pPr>
  </w:style>
  <w:style w:type="paragraph" w:styleId="a9">
    <w:name w:val="annotation text"/>
    <w:basedOn w:val="a5"/>
    <w:link w:val="aa"/>
    <w:uiPriority w:val="99"/>
    <w:rsid w:val="00C85E38"/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locked/>
    <w:rsid w:val="00C85E38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annotation reference"/>
    <w:uiPriority w:val="99"/>
    <w:semiHidden/>
    <w:rsid w:val="00C85E38"/>
    <w:rPr>
      <w:sz w:val="16"/>
    </w:rPr>
  </w:style>
  <w:style w:type="paragraph" w:styleId="ac">
    <w:name w:val="Balloon Text"/>
    <w:basedOn w:val="a5"/>
    <w:link w:val="ad"/>
    <w:uiPriority w:val="99"/>
    <w:semiHidden/>
    <w:rsid w:val="00C85E3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C85E38"/>
    <w:rPr>
      <w:rFonts w:ascii="Tahoma" w:hAnsi="Tahoma" w:cs="Tahoma"/>
      <w:sz w:val="16"/>
      <w:szCs w:val="16"/>
      <w:lang w:eastAsia="ru-RU"/>
    </w:rPr>
  </w:style>
  <w:style w:type="paragraph" w:styleId="ae">
    <w:name w:val="annotation subject"/>
    <w:basedOn w:val="a9"/>
    <w:next w:val="a9"/>
    <w:link w:val="af"/>
    <w:uiPriority w:val="99"/>
    <w:semiHidden/>
    <w:rsid w:val="002629F3"/>
    <w:rPr>
      <w:b/>
      <w:bCs/>
    </w:rPr>
  </w:style>
  <w:style w:type="character" w:customStyle="1" w:styleId="Heading1Char">
    <w:name w:val="Heading 1 Char"/>
    <w:aliases w:val="Document Header1 Char,H1 Char,H1 Знак Char,Headi... Char,Heading 1iz Char,Б1 Char,Б11 Char,Введение... Char,Заголовок параграфа (1.) Char"/>
    <w:uiPriority w:val="99"/>
    <w:locked/>
    <w:rsid w:val="00DF0A4B"/>
    <w:rPr>
      <w:rFonts w:cs="Times New Roman"/>
      <w:sz w:val="24"/>
      <w:szCs w:val="24"/>
      <w:lang w:val="ru-RU" w:eastAsia="ru-RU"/>
    </w:rPr>
  </w:style>
  <w:style w:type="character" w:customStyle="1" w:styleId="24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link w:val="20"/>
    <w:uiPriority w:val="99"/>
    <w:locked/>
    <w:rsid w:val="00DF0A4B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4">
    <w:name w:val="Заголовок 3 Знак"/>
    <w:aliases w:val="H3 Знак"/>
    <w:link w:val="31"/>
    <w:uiPriority w:val="99"/>
    <w:locked/>
    <w:rsid w:val="00DF0A4B"/>
    <w:rPr>
      <w:rFonts w:ascii="Cambria" w:hAnsi="Cambria" w:cs="Cambria"/>
      <w:b/>
      <w:bCs/>
      <w:sz w:val="26"/>
      <w:szCs w:val="26"/>
      <w:lang w:val="ru-RU" w:eastAsia="ru-RU" w:bidi="ar-SA"/>
    </w:rPr>
  </w:style>
  <w:style w:type="character" w:customStyle="1" w:styleId="41">
    <w:name w:val="Заголовок 4 Знак"/>
    <w:link w:val="4"/>
    <w:uiPriority w:val="99"/>
    <w:locked/>
    <w:rsid w:val="00DF0A4B"/>
    <w:rPr>
      <w:rFonts w:eastAsia="Arial Unicode MS"/>
      <w:b/>
      <w:bCs/>
      <w:sz w:val="28"/>
      <w:szCs w:val="28"/>
      <w:lang w:val="ru-RU" w:eastAsia="ru-RU" w:bidi="ar-SA"/>
    </w:rPr>
  </w:style>
  <w:style w:type="character" w:customStyle="1" w:styleId="51">
    <w:name w:val="Заголовок 5 Знак"/>
    <w:link w:val="50"/>
    <w:uiPriority w:val="99"/>
    <w:locked/>
    <w:rsid w:val="00DF0A4B"/>
    <w:rPr>
      <w:rFonts w:ascii="Times New Roman CYR" w:eastAsia="Arial Unicode MS" w:hAnsi="Times New Roman CYR" w:cs="Times New Roman CYR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uiPriority w:val="99"/>
    <w:locked/>
    <w:rsid w:val="00DF0A4B"/>
    <w:rPr>
      <w:rFonts w:ascii="Cambria" w:hAnsi="Cambria" w:cs="Cambria"/>
      <w:i/>
      <w:iCs/>
      <w:color w:val="243F60"/>
      <w:sz w:val="24"/>
      <w:szCs w:val="24"/>
      <w:lang w:val="ru-RU" w:eastAsia="ru-RU" w:bidi="ar-SA"/>
    </w:rPr>
  </w:style>
  <w:style w:type="character" w:customStyle="1" w:styleId="70">
    <w:name w:val="Заголовок 7 Знак"/>
    <w:link w:val="7"/>
    <w:uiPriority w:val="99"/>
    <w:locked/>
    <w:rsid w:val="00DF0A4B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uiPriority w:val="99"/>
    <w:locked/>
    <w:rsid w:val="00DF0A4B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uiPriority w:val="99"/>
    <w:locked/>
    <w:rsid w:val="00DF0A4B"/>
    <w:rPr>
      <w:rFonts w:ascii="Arial" w:hAnsi="Arial" w:cs="Arial"/>
      <w:sz w:val="22"/>
      <w:szCs w:val="22"/>
      <w:lang w:val="ru-RU" w:eastAsia="ru-RU" w:bidi="ar-SA"/>
    </w:rPr>
  </w:style>
  <w:style w:type="character" w:styleId="af0">
    <w:name w:val="Hyperlink"/>
    <w:rsid w:val="00DF0A4B"/>
    <w:rPr>
      <w:rFonts w:cs="Times New Roman"/>
      <w:color w:val="0000FF"/>
      <w:u w:val="single"/>
    </w:rPr>
  </w:style>
  <w:style w:type="character" w:styleId="af1">
    <w:name w:val="FollowedHyperlink"/>
    <w:uiPriority w:val="99"/>
    <w:semiHidden/>
    <w:rsid w:val="00DF0A4B"/>
    <w:rPr>
      <w:rFonts w:cs="Times New Roman"/>
      <w:color w:val="800080"/>
      <w:u w:val="single"/>
    </w:rPr>
  </w:style>
  <w:style w:type="character" w:customStyle="1" w:styleId="12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"/>
    <w:link w:val="11"/>
    <w:uiPriority w:val="99"/>
    <w:locked/>
    <w:rsid w:val="00DF0A4B"/>
    <w:rPr>
      <w:sz w:val="24"/>
      <w:szCs w:val="24"/>
      <w:lang w:val="ru-RU" w:eastAsia="ru-RU" w:bidi="ar-SA"/>
    </w:rPr>
  </w:style>
  <w:style w:type="character" w:customStyle="1" w:styleId="110">
    <w:name w:val="Заголовок 1 Знак1"/>
    <w:aliases w:val="Document Header1 Знак1,H1 Знак2,H1 Знак Знак1,Headi... Знак1,Heading 1iz Знак1,Б1 Знак1,Б11 Знак1,Введение... Знак1,Заголовок параграфа (1.) Знак1"/>
    <w:uiPriority w:val="99"/>
    <w:locked/>
    <w:rsid w:val="00DF0A4B"/>
    <w:rPr>
      <w:rFonts w:ascii="Cambria" w:hAnsi="Cambria"/>
      <w:b/>
      <w:color w:val="auto"/>
      <w:sz w:val="28"/>
    </w:rPr>
  </w:style>
  <w:style w:type="character" w:customStyle="1" w:styleId="210">
    <w:name w:val="Заголовок 2 Знак1"/>
    <w:aliases w:val="2 Знак1,22 Знак1,A Знак1,A.B.C. Знак1,CHS Знак1,Gliederung2 Знак1,H Знак1,H2 Знак2,H2 Знак Знак1,H2-Heading 2 Знак1,H21 Знак1,H22 Знак1,HD2 Знак1,Header2 Знак1,Heading 2 Hidden Знак1,Heading Indent No L2 Знак1,Heading2 Знак1,Major Зна"/>
    <w:uiPriority w:val="99"/>
    <w:locked/>
    <w:rsid w:val="00DF0A4B"/>
    <w:rPr>
      <w:b/>
      <w:snapToGrid w:val="0"/>
      <w:sz w:val="28"/>
      <w:lang w:val="ru-RU" w:eastAsia="ru-RU"/>
    </w:rPr>
  </w:style>
  <w:style w:type="character" w:customStyle="1" w:styleId="310">
    <w:name w:val="Заголовок 3 Знак1"/>
    <w:aliases w:val="H3 Знак1"/>
    <w:uiPriority w:val="99"/>
    <w:locked/>
    <w:rsid w:val="00DF0A4B"/>
    <w:rPr>
      <w:rFonts w:ascii="Cambria" w:hAnsi="Cambria"/>
      <w:b/>
      <w:color w:val="auto"/>
      <w:sz w:val="24"/>
    </w:rPr>
  </w:style>
  <w:style w:type="paragraph" w:styleId="HTML">
    <w:name w:val="HTML Preformatted"/>
    <w:basedOn w:val="a5"/>
    <w:link w:val="HTML0"/>
    <w:uiPriority w:val="99"/>
    <w:rsid w:val="00DF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DF0A4B"/>
    <w:rPr>
      <w:rFonts w:ascii="Courier New" w:hAnsi="Courier New" w:cs="Courier New"/>
      <w:lang w:val="ru-RU" w:eastAsia="ru-RU" w:bidi="ar-SA"/>
    </w:rPr>
  </w:style>
  <w:style w:type="paragraph" w:styleId="af2">
    <w:name w:val="Normal (Web)"/>
    <w:basedOn w:val="a5"/>
    <w:uiPriority w:val="99"/>
    <w:rsid w:val="00DF0A4B"/>
    <w:pPr>
      <w:spacing w:before="100" w:beforeAutospacing="1" w:after="100" w:afterAutospacing="1"/>
    </w:pPr>
    <w:rPr>
      <w:rFonts w:eastAsia="Times New Roman"/>
    </w:rPr>
  </w:style>
  <w:style w:type="paragraph" w:styleId="14">
    <w:name w:val="toc 1"/>
    <w:basedOn w:val="a5"/>
    <w:next w:val="a5"/>
    <w:autoRedefine/>
    <w:uiPriority w:val="99"/>
    <w:semiHidden/>
    <w:locked/>
    <w:rsid w:val="00DF0A4B"/>
    <w:pPr>
      <w:tabs>
        <w:tab w:val="left" w:pos="426"/>
        <w:tab w:val="right" w:leader="dot" w:pos="9923"/>
      </w:tabs>
    </w:pPr>
    <w:rPr>
      <w:rFonts w:eastAsia="Times New Roman"/>
      <w:noProof/>
    </w:rPr>
  </w:style>
  <w:style w:type="paragraph" w:styleId="25">
    <w:name w:val="toc 2"/>
    <w:basedOn w:val="a5"/>
    <w:next w:val="a5"/>
    <w:autoRedefine/>
    <w:uiPriority w:val="99"/>
    <w:semiHidden/>
    <w:locked/>
    <w:rsid w:val="00DF0A4B"/>
    <w:pPr>
      <w:tabs>
        <w:tab w:val="left" w:pos="426"/>
        <w:tab w:val="right" w:leader="dot" w:pos="9923"/>
        <w:tab w:val="right" w:pos="10348"/>
      </w:tabs>
      <w:ind w:left="1134" w:right="74" w:hanging="1134"/>
    </w:pPr>
    <w:rPr>
      <w:rFonts w:eastAsia="Times New Roman"/>
      <w:noProof/>
    </w:rPr>
  </w:style>
  <w:style w:type="paragraph" w:styleId="35">
    <w:name w:val="toc 3"/>
    <w:basedOn w:val="a5"/>
    <w:next w:val="a5"/>
    <w:autoRedefine/>
    <w:uiPriority w:val="99"/>
    <w:semiHidden/>
    <w:locked/>
    <w:rsid w:val="00DF0A4B"/>
    <w:pPr>
      <w:jc w:val="both"/>
    </w:pPr>
    <w:rPr>
      <w:rFonts w:eastAsia="Times New Roman"/>
    </w:rPr>
  </w:style>
  <w:style w:type="paragraph" w:styleId="42">
    <w:name w:val="toc 4"/>
    <w:basedOn w:val="a5"/>
    <w:next w:val="a5"/>
    <w:autoRedefine/>
    <w:uiPriority w:val="99"/>
    <w:semiHidden/>
    <w:locked/>
    <w:rsid w:val="00DF0A4B"/>
    <w:pPr>
      <w:ind w:left="720"/>
    </w:pPr>
    <w:rPr>
      <w:rFonts w:eastAsia="Times New Roman"/>
    </w:rPr>
  </w:style>
  <w:style w:type="paragraph" w:styleId="52">
    <w:name w:val="toc 5"/>
    <w:basedOn w:val="a5"/>
    <w:next w:val="a5"/>
    <w:autoRedefine/>
    <w:uiPriority w:val="99"/>
    <w:semiHidden/>
    <w:locked/>
    <w:rsid w:val="00DF0A4B"/>
    <w:pPr>
      <w:ind w:left="960"/>
    </w:pPr>
    <w:rPr>
      <w:rFonts w:eastAsia="Times New Roman"/>
    </w:rPr>
  </w:style>
  <w:style w:type="paragraph" w:styleId="61">
    <w:name w:val="toc 6"/>
    <w:basedOn w:val="a5"/>
    <w:next w:val="a5"/>
    <w:autoRedefine/>
    <w:uiPriority w:val="99"/>
    <w:semiHidden/>
    <w:locked/>
    <w:rsid w:val="00DF0A4B"/>
    <w:pPr>
      <w:ind w:left="1200"/>
    </w:pPr>
    <w:rPr>
      <w:rFonts w:eastAsia="Times New Roman"/>
    </w:rPr>
  </w:style>
  <w:style w:type="paragraph" w:styleId="71">
    <w:name w:val="toc 7"/>
    <w:basedOn w:val="a5"/>
    <w:next w:val="a5"/>
    <w:autoRedefine/>
    <w:uiPriority w:val="99"/>
    <w:semiHidden/>
    <w:locked/>
    <w:rsid w:val="00DF0A4B"/>
    <w:pPr>
      <w:ind w:left="1440"/>
    </w:pPr>
    <w:rPr>
      <w:rFonts w:eastAsia="Times New Roman"/>
    </w:rPr>
  </w:style>
  <w:style w:type="paragraph" w:styleId="81">
    <w:name w:val="toc 8"/>
    <w:basedOn w:val="a5"/>
    <w:next w:val="a5"/>
    <w:autoRedefine/>
    <w:uiPriority w:val="99"/>
    <w:semiHidden/>
    <w:locked/>
    <w:rsid w:val="00DF0A4B"/>
    <w:pPr>
      <w:ind w:left="1680"/>
    </w:pPr>
    <w:rPr>
      <w:rFonts w:eastAsia="Times New Roman"/>
    </w:rPr>
  </w:style>
  <w:style w:type="paragraph" w:styleId="91">
    <w:name w:val="toc 9"/>
    <w:basedOn w:val="a5"/>
    <w:next w:val="a5"/>
    <w:autoRedefine/>
    <w:uiPriority w:val="99"/>
    <w:semiHidden/>
    <w:locked/>
    <w:rsid w:val="00DF0A4B"/>
    <w:pPr>
      <w:ind w:left="1920"/>
    </w:pPr>
    <w:rPr>
      <w:rFonts w:eastAsia="Times New Roman"/>
    </w:rPr>
  </w:style>
  <w:style w:type="paragraph" w:styleId="af3">
    <w:name w:val="footnote text"/>
    <w:basedOn w:val="a5"/>
    <w:link w:val="af4"/>
    <w:uiPriority w:val="99"/>
    <w:semiHidden/>
    <w:rsid w:val="00DF0A4B"/>
    <w:pPr>
      <w:snapToGrid w:val="0"/>
      <w:spacing w:line="360" w:lineRule="auto"/>
      <w:ind w:firstLine="567"/>
      <w:jc w:val="both"/>
    </w:pPr>
    <w:rPr>
      <w:rFonts w:eastAsia="Times New Roman"/>
    </w:rPr>
  </w:style>
  <w:style w:type="character" w:customStyle="1" w:styleId="af4">
    <w:name w:val="Текст сноски Знак"/>
    <w:link w:val="af3"/>
    <w:uiPriority w:val="99"/>
    <w:semiHidden/>
    <w:locked/>
    <w:rsid w:val="00DF0A4B"/>
    <w:rPr>
      <w:sz w:val="24"/>
      <w:szCs w:val="24"/>
      <w:lang w:val="ru-RU" w:eastAsia="ru-RU" w:bidi="ar-SA"/>
    </w:rPr>
  </w:style>
  <w:style w:type="character" w:customStyle="1" w:styleId="130">
    <w:name w:val="Знак Знак13"/>
    <w:uiPriority w:val="99"/>
    <w:semiHidden/>
    <w:locked/>
    <w:rsid w:val="00DF0A4B"/>
  </w:style>
  <w:style w:type="character" w:customStyle="1" w:styleId="af5">
    <w:name w:val="Верхний колонтитул Знак"/>
    <w:aliases w:val="Heder Знак,Titul Знак"/>
    <w:link w:val="af6"/>
    <w:uiPriority w:val="99"/>
    <w:locked/>
    <w:rsid w:val="00DF0A4B"/>
    <w:rPr>
      <w:rFonts w:ascii="Courier New" w:hAnsi="Courier New"/>
      <w:lang w:val="ru-RU" w:eastAsia="ru-RU" w:bidi="ar-SA"/>
    </w:rPr>
  </w:style>
  <w:style w:type="paragraph" w:styleId="af6">
    <w:name w:val="header"/>
    <w:aliases w:val="Heder,Titul"/>
    <w:basedOn w:val="a5"/>
    <w:link w:val="af5"/>
    <w:uiPriority w:val="99"/>
    <w:rsid w:val="00DF0A4B"/>
    <w:pPr>
      <w:tabs>
        <w:tab w:val="center" w:pos="4153"/>
        <w:tab w:val="right" w:pos="8306"/>
      </w:tabs>
    </w:pPr>
    <w:rPr>
      <w:rFonts w:ascii="Courier New" w:eastAsia="Times New Roman" w:hAnsi="Courier New"/>
      <w:sz w:val="20"/>
      <w:szCs w:val="20"/>
    </w:rPr>
  </w:style>
  <w:style w:type="character" w:customStyle="1" w:styleId="HeaderChar1">
    <w:name w:val="Header Char1"/>
    <w:aliases w:val="Heder Char1,Titul Char1"/>
    <w:uiPriority w:val="99"/>
    <w:semiHidden/>
    <w:locked/>
    <w:rsid w:val="00DF0A4B"/>
    <w:rPr>
      <w:rFonts w:cs="Times New Roman"/>
      <w:sz w:val="24"/>
      <w:szCs w:val="24"/>
    </w:rPr>
  </w:style>
  <w:style w:type="character" w:customStyle="1" w:styleId="15">
    <w:name w:val="Верхний колонтитул Знак1"/>
    <w:aliases w:val="Heder Знак1,Titul Знак1"/>
    <w:uiPriority w:val="99"/>
    <w:semiHidden/>
    <w:locked/>
    <w:rsid w:val="00DF0A4B"/>
    <w:rPr>
      <w:sz w:val="24"/>
    </w:rPr>
  </w:style>
  <w:style w:type="paragraph" w:styleId="af7">
    <w:name w:val="footer"/>
    <w:basedOn w:val="a5"/>
    <w:link w:val="af8"/>
    <w:uiPriority w:val="99"/>
    <w:semiHidden/>
    <w:rsid w:val="00DF0A4B"/>
    <w:pPr>
      <w:tabs>
        <w:tab w:val="center" w:pos="4153"/>
        <w:tab w:val="right" w:pos="830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af8">
    <w:name w:val="Нижний колонтитул Знак"/>
    <w:link w:val="af7"/>
    <w:uiPriority w:val="99"/>
    <w:semiHidden/>
    <w:locked/>
    <w:rsid w:val="00DF0A4B"/>
    <w:rPr>
      <w:rFonts w:ascii="Courier New" w:hAnsi="Courier New" w:cs="Courier New"/>
      <w:lang w:val="ru-RU" w:eastAsia="ru-RU" w:bidi="ar-SA"/>
    </w:rPr>
  </w:style>
  <w:style w:type="paragraph" w:styleId="af9">
    <w:name w:val="caption"/>
    <w:basedOn w:val="a5"/>
    <w:next w:val="a5"/>
    <w:uiPriority w:val="99"/>
    <w:qFormat/>
    <w:locked/>
    <w:rsid w:val="00DF0A4B"/>
    <w:pPr>
      <w:pageBreakBefore/>
      <w:suppressAutoHyphens/>
      <w:snapToGrid w:val="0"/>
      <w:spacing w:before="120" w:after="120"/>
      <w:jc w:val="both"/>
    </w:pPr>
    <w:rPr>
      <w:rFonts w:eastAsia="Times New Roman"/>
      <w:i/>
      <w:iCs/>
    </w:rPr>
  </w:style>
  <w:style w:type="paragraph" w:styleId="afa">
    <w:name w:val="endnote text"/>
    <w:basedOn w:val="a5"/>
    <w:link w:val="afb"/>
    <w:uiPriority w:val="99"/>
    <w:semiHidden/>
    <w:rsid w:val="00DF0A4B"/>
    <w:rPr>
      <w:rFonts w:eastAsia="Times New Roman"/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locked/>
    <w:rsid w:val="00DF0A4B"/>
    <w:rPr>
      <w:lang w:val="ru-RU" w:eastAsia="ru-RU" w:bidi="ar-SA"/>
    </w:rPr>
  </w:style>
  <w:style w:type="paragraph" w:styleId="a">
    <w:name w:val="List Number"/>
    <w:basedOn w:val="a5"/>
    <w:uiPriority w:val="99"/>
    <w:semiHidden/>
    <w:rsid w:val="00DF0A4B"/>
    <w:pPr>
      <w:numPr>
        <w:numId w:val="14"/>
      </w:numPr>
    </w:pPr>
    <w:rPr>
      <w:rFonts w:eastAsia="Times New Roman"/>
    </w:rPr>
  </w:style>
  <w:style w:type="paragraph" w:styleId="26">
    <w:name w:val="List 2"/>
    <w:basedOn w:val="a5"/>
    <w:uiPriority w:val="99"/>
    <w:semiHidden/>
    <w:rsid w:val="00DF0A4B"/>
    <w:pPr>
      <w:ind w:left="566" w:hanging="283"/>
    </w:pPr>
    <w:rPr>
      <w:rFonts w:eastAsia="Times New Roman"/>
    </w:rPr>
  </w:style>
  <w:style w:type="paragraph" w:styleId="2">
    <w:name w:val="List Bullet 2"/>
    <w:basedOn w:val="a5"/>
    <w:uiPriority w:val="99"/>
    <w:semiHidden/>
    <w:rsid w:val="00DF0A4B"/>
    <w:pPr>
      <w:numPr>
        <w:numId w:val="15"/>
      </w:numPr>
    </w:pPr>
    <w:rPr>
      <w:rFonts w:eastAsia="Times New Roman"/>
    </w:rPr>
  </w:style>
  <w:style w:type="paragraph" w:styleId="30">
    <w:name w:val="List Bullet 3"/>
    <w:basedOn w:val="a5"/>
    <w:uiPriority w:val="99"/>
    <w:semiHidden/>
    <w:rsid w:val="00DF0A4B"/>
    <w:pPr>
      <w:numPr>
        <w:numId w:val="16"/>
      </w:numPr>
    </w:pPr>
    <w:rPr>
      <w:rFonts w:eastAsia="Times New Roman"/>
    </w:rPr>
  </w:style>
  <w:style w:type="paragraph" w:styleId="3">
    <w:name w:val="List Number 3"/>
    <w:basedOn w:val="a5"/>
    <w:uiPriority w:val="99"/>
    <w:semiHidden/>
    <w:rsid w:val="00DF0A4B"/>
    <w:pPr>
      <w:numPr>
        <w:numId w:val="17"/>
      </w:numPr>
    </w:pPr>
    <w:rPr>
      <w:rFonts w:eastAsia="Times New Roman"/>
    </w:rPr>
  </w:style>
  <w:style w:type="paragraph" w:styleId="afc">
    <w:name w:val="Body Text"/>
    <w:basedOn w:val="a5"/>
    <w:link w:val="afd"/>
    <w:uiPriority w:val="99"/>
    <w:semiHidden/>
    <w:rsid w:val="00DF0A4B"/>
    <w:pPr>
      <w:spacing w:after="120"/>
    </w:pPr>
    <w:rPr>
      <w:rFonts w:eastAsia="Times New Roman"/>
    </w:rPr>
  </w:style>
  <w:style w:type="character" w:customStyle="1" w:styleId="afd">
    <w:name w:val="Основной текст Знак"/>
    <w:link w:val="afc"/>
    <w:uiPriority w:val="99"/>
    <w:semiHidden/>
    <w:locked/>
    <w:rsid w:val="00DF0A4B"/>
    <w:rPr>
      <w:sz w:val="24"/>
      <w:szCs w:val="24"/>
      <w:lang w:val="ru-RU" w:eastAsia="ru-RU" w:bidi="ar-SA"/>
    </w:rPr>
  </w:style>
  <w:style w:type="paragraph" w:styleId="afe">
    <w:name w:val="Body Text Indent"/>
    <w:basedOn w:val="a5"/>
    <w:link w:val="aff"/>
    <w:uiPriority w:val="99"/>
    <w:semiHidden/>
    <w:rsid w:val="00DF0A4B"/>
    <w:pPr>
      <w:ind w:firstLine="720"/>
      <w:jc w:val="both"/>
    </w:pPr>
    <w:rPr>
      <w:rFonts w:eastAsia="Times New Roman"/>
    </w:rPr>
  </w:style>
  <w:style w:type="character" w:customStyle="1" w:styleId="aff">
    <w:name w:val="Основной текст с отступом Знак"/>
    <w:link w:val="afe"/>
    <w:uiPriority w:val="99"/>
    <w:semiHidden/>
    <w:locked/>
    <w:rsid w:val="00DF0A4B"/>
    <w:rPr>
      <w:sz w:val="24"/>
      <w:szCs w:val="24"/>
      <w:lang w:val="ru-RU" w:eastAsia="ru-RU" w:bidi="ar-SA"/>
    </w:rPr>
  </w:style>
  <w:style w:type="paragraph" w:styleId="aff0">
    <w:name w:val="List Continue"/>
    <w:basedOn w:val="a5"/>
    <w:uiPriority w:val="99"/>
    <w:semiHidden/>
    <w:rsid w:val="00DF0A4B"/>
    <w:pPr>
      <w:spacing w:after="120"/>
      <w:ind w:left="283"/>
    </w:pPr>
    <w:rPr>
      <w:rFonts w:eastAsia="Times New Roman"/>
    </w:rPr>
  </w:style>
  <w:style w:type="paragraph" w:styleId="27">
    <w:name w:val="Body Text 2"/>
    <w:basedOn w:val="a5"/>
    <w:link w:val="28"/>
    <w:uiPriority w:val="99"/>
    <w:rsid w:val="00DF0A4B"/>
    <w:pPr>
      <w:spacing w:after="120" w:line="480" w:lineRule="auto"/>
    </w:pPr>
    <w:rPr>
      <w:rFonts w:eastAsia="Times New Roman"/>
    </w:rPr>
  </w:style>
  <w:style w:type="character" w:customStyle="1" w:styleId="28">
    <w:name w:val="Основной текст 2 Знак"/>
    <w:link w:val="27"/>
    <w:uiPriority w:val="99"/>
    <w:locked/>
    <w:rsid w:val="00DF0A4B"/>
    <w:rPr>
      <w:sz w:val="24"/>
      <w:szCs w:val="24"/>
      <w:lang w:val="ru-RU" w:eastAsia="ru-RU" w:bidi="ar-SA"/>
    </w:rPr>
  </w:style>
  <w:style w:type="paragraph" w:styleId="36">
    <w:name w:val="Body Text 3"/>
    <w:basedOn w:val="a5"/>
    <w:link w:val="37"/>
    <w:uiPriority w:val="99"/>
    <w:semiHidden/>
    <w:rsid w:val="00DF0A4B"/>
    <w:pPr>
      <w:spacing w:after="120"/>
    </w:pPr>
    <w:rPr>
      <w:rFonts w:eastAsia="Times New Roman"/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locked/>
    <w:rsid w:val="00DF0A4B"/>
    <w:rPr>
      <w:sz w:val="16"/>
      <w:szCs w:val="16"/>
      <w:lang w:val="ru-RU" w:eastAsia="ru-RU" w:bidi="ar-SA"/>
    </w:rPr>
  </w:style>
  <w:style w:type="paragraph" w:styleId="29">
    <w:name w:val="Body Text Indent 2"/>
    <w:basedOn w:val="a5"/>
    <w:link w:val="2a"/>
    <w:uiPriority w:val="99"/>
    <w:rsid w:val="00DF0A4B"/>
    <w:pPr>
      <w:ind w:firstLine="720"/>
      <w:jc w:val="both"/>
    </w:pPr>
    <w:rPr>
      <w:rFonts w:eastAsia="Times New Roman"/>
    </w:rPr>
  </w:style>
  <w:style w:type="character" w:customStyle="1" w:styleId="2a">
    <w:name w:val="Основной текст с отступом 2 Знак"/>
    <w:link w:val="29"/>
    <w:uiPriority w:val="99"/>
    <w:locked/>
    <w:rsid w:val="00DF0A4B"/>
    <w:rPr>
      <w:sz w:val="24"/>
      <w:szCs w:val="24"/>
      <w:lang w:val="ru-RU" w:eastAsia="ru-RU" w:bidi="ar-SA"/>
    </w:rPr>
  </w:style>
  <w:style w:type="paragraph" w:styleId="38">
    <w:name w:val="Body Text Indent 3"/>
    <w:basedOn w:val="a5"/>
    <w:link w:val="39"/>
    <w:uiPriority w:val="99"/>
    <w:semiHidden/>
    <w:rsid w:val="00DF0A4B"/>
    <w:pPr>
      <w:ind w:firstLine="720"/>
      <w:jc w:val="both"/>
    </w:pPr>
    <w:rPr>
      <w:rFonts w:eastAsia="Times New Roman"/>
      <w:sz w:val="16"/>
      <w:szCs w:val="16"/>
    </w:rPr>
  </w:style>
  <w:style w:type="character" w:customStyle="1" w:styleId="39">
    <w:name w:val="Основной текст с отступом 3 Знак"/>
    <w:link w:val="38"/>
    <w:uiPriority w:val="99"/>
    <w:semiHidden/>
    <w:locked/>
    <w:rsid w:val="00DF0A4B"/>
    <w:rPr>
      <w:sz w:val="16"/>
      <w:szCs w:val="16"/>
      <w:lang w:val="ru-RU" w:eastAsia="ru-RU" w:bidi="ar-SA"/>
    </w:rPr>
  </w:style>
  <w:style w:type="paragraph" w:styleId="aff1">
    <w:name w:val="Block Text"/>
    <w:basedOn w:val="a5"/>
    <w:uiPriority w:val="99"/>
    <w:semiHidden/>
    <w:rsid w:val="00DF0A4B"/>
    <w:pPr>
      <w:ind w:left="-5220" w:right="-105"/>
      <w:jc w:val="both"/>
    </w:pPr>
    <w:rPr>
      <w:rFonts w:eastAsia="Times New Roman"/>
      <w:i/>
      <w:iCs/>
    </w:rPr>
  </w:style>
  <w:style w:type="paragraph" w:styleId="aff2">
    <w:name w:val="Document Map"/>
    <w:basedOn w:val="a5"/>
    <w:link w:val="aff3"/>
    <w:uiPriority w:val="99"/>
    <w:semiHidden/>
    <w:rsid w:val="00DF0A4B"/>
    <w:pPr>
      <w:shd w:val="clear" w:color="auto" w:fill="000080"/>
    </w:pPr>
    <w:rPr>
      <w:rFonts w:ascii="Tahoma" w:eastAsia="Times New Roman" w:hAnsi="Tahoma" w:cs="Tahoma"/>
    </w:rPr>
  </w:style>
  <w:style w:type="character" w:customStyle="1" w:styleId="aff3">
    <w:name w:val="Схема документа Знак"/>
    <w:link w:val="aff2"/>
    <w:uiPriority w:val="99"/>
    <w:semiHidden/>
    <w:locked/>
    <w:rsid w:val="00DF0A4B"/>
    <w:rPr>
      <w:rFonts w:ascii="Tahoma" w:hAnsi="Tahoma" w:cs="Tahoma"/>
      <w:sz w:val="24"/>
      <w:szCs w:val="24"/>
      <w:lang w:val="ru-RU" w:eastAsia="ru-RU" w:bidi="ar-SA"/>
    </w:rPr>
  </w:style>
  <w:style w:type="paragraph" w:styleId="aff4">
    <w:name w:val="Plain Text"/>
    <w:basedOn w:val="a5"/>
    <w:link w:val="aff5"/>
    <w:uiPriority w:val="99"/>
    <w:rsid w:val="00DF0A4B"/>
    <w:pPr>
      <w:snapToGrid w:val="0"/>
    </w:pPr>
    <w:rPr>
      <w:rFonts w:ascii="Courier New" w:eastAsia="Times New Roman" w:hAnsi="Courier New"/>
      <w:snapToGrid w:val="0"/>
      <w:sz w:val="20"/>
      <w:szCs w:val="20"/>
    </w:rPr>
  </w:style>
  <w:style w:type="character" w:customStyle="1" w:styleId="PlainTextChar">
    <w:name w:val="Plain Text Char"/>
    <w:uiPriority w:val="99"/>
    <w:locked/>
    <w:rsid w:val="00DF0A4B"/>
    <w:rPr>
      <w:rFonts w:ascii="Courier New" w:hAnsi="Courier New" w:cs="Courier New"/>
      <w:snapToGrid w:val="0"/>
    </w:rPr>
  </w:style>
  <w:style w:type="character" w:customStyle="1" w:styleId="aff5">
    <w:name w:val="Текст Знак"/>
    <w:link w:val="aff4"/>
    <w:uiPriority w:val="99"/>
    <w:locked/>
    <w:rsid w:val="00DF0A4B"/>
    <w:rPr>
      <w:rFonts w:ascii="Courier New" w:hAnsi="Courier New"/>
      <w:snapToGrid w:val="0"/>
      <w:lang w:bidi="ar-SA"/>
    </w:rPr>
  </w:style>
  <w:style w:type="character" w:customStyle="1" w:styleId="af">
    <w:name w:val="Тема примечания Знак"/>
    <w:link w:val="ae"/>
    <w:uiPriority w:val="99"/>
    <w:semiHidden/>
    <w:locked/>
    <w:rsid w:val="00DF0A4B"/>
    <w:rPr>
      <w:rFonts w:eastAsia="Calibri"/>
      <w:b/>
      <w:bCs/>
      <w:lang w:val="ru-RU" w:eastAsia="ru-RU" w:bidi="ar-SA"/>
    </w:rPr>
  </w:style>
  <w:style w:type="character" w:customStyle="1" w:styleId="16">
    <w:name w:val="Знак Знак1"/>
    <w:semiHidden/>
    <w:locked/>
    <w:rsid w:val="00DF0A4B"/>
    <w:rPr>
      <w:rFonts w:ascii="Tahoma" w:hAnsi="Tahoma" w:cs="Tahoma"/>
      <w:sz w:val="16"/>
      <w:szCs w:val="16"/>
    </w:rPr>
  </w:style>
  <w:style w:type="paragraph" w:customStyle="1" w:styleId="Revision1">
    <w:name w:val="Revision1"/>
    <w:uiPriority w:val="99"/>
    <w:semiHidden/>
    <w:rsid w:val="00DF0A4B"/>
    <w:rPr>
      <w:rFonts w:ascii="Times New Roman" w:eastAsia="Times New Roman" w:hAnsi="Times New Roman"/>
      <w:sz w:val="24"/>
      <w:szCs w:val="24"/>
    </w:rPr>
  </w:style>
  <w:style w:type="paragraph" w:customStyle="1" w:styleId="ListParagraph1">
    <w:name w:val="List Paragraph1"/>
    <w:basedOn w:val="a5"/>
    <w:link w:val="ListParagraphChar"/>
    <w:uiPriority w:val="99"/>
    <w:rsid w:val="00DF0A4B"/>
    <w:pPr>
      <w:spacing w:after="200" w:line="276" w:lineRule="auto"/>
      <w:ind w:left="720"/>
    </w:pPr>
    <w:rPr>
      <w:rFonts w:ascii="Calibri" w:eastAsia="Times New Roman" w:hAnsi="Calibri"/>
      <w:sz w:val="22"/>
      <w:szCs w:val="20"/>
      <w:lang w:eastAsia="en-US"/>
    </w:rPr>
  </w:style>
  <w:style w:type="paragraph" w:customStyle="1" w:styleId="ConsNormal">
    <w:name w:val="ConsNormal"/>
    <w:uiPriority w:val="99"/>
    <w:rsid w:val="00DF0A4B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uiPriority w:val="99"/>
    <w:rsid w:val="00DF0A4B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17">
    <w:name w:val="Обычный1"/>
    <w:uiPriority w:val="99"/>
    <w:rsid w:val="00DF0A4B"/>
    <w:rPr>
      <w:rFonts w:ascii="Times New Roman" w:eastAsia="Times New Roman" w:hAnsi="Times New Roman"/>
      <w:sz w:val="24"/>
      <w:szCs w:val="24"/>
    </w:rPr>
  </w:style>
  <w:style w:type="paragraph" w:customStyle="1" w:styleId="aff6">
    <w:name w:val="Знак"/>
    <w:basedOn w:val="a5"/>
    <w:uiPriority w:val="99"/>
    <w:rsid w:val="00DF0A4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7">
    <w:name w:val="Знак Знак Знак Знак"/>
    <w:basedOn w:val="a5"/>
    <w:uiPriority w:val="99"/>
    <w:rsid w:val="00DF0A4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11">
    <w:name w:val="заголовок 11"/>
    <w:basedOn w:val="a5"/>
    <w:next w:val="a5"/>
    <w:uiPriority w:val="99"/>
    <w:rsid w:val="00DF0A4B"/>
    <w:pPr>
      <w:keepNext/>
      <w:snapToGrid w:val="0"/>
      <w:jc w:val="center"/>
    </w:pPr>
    <w:rPr>
      <w:rFonts w:eastAsia="Times New Roman"/>
    </w:rPr>
  </w:style>
  <w:style w:type="paragraph" w:customStyle="1" w:styleId="18">
    <w:name w:val="заголовок 1"/>
    <w:basedOn w:val="a5"/>
    <w:next w:val="a5"/>
    <w:uiPriority w:val="99"/>
    <w:rsid w:val="00DF0A4B"/>
    <w:pPr>
      <w:keepNext/>
      <w:widowControl w:val="0"/>
      <w:snapToGrid w:val="0"/>
      <w:jc w:val="center"/>
    </w:pPr>
    <w:rPr>
      <w:rFonts w:eastAsia="Times New Roman"/>
      <w:b/>
      <w:bCs/>
      <w:sz w:val="22"/>
      <w:szCs w:val="22"/>
    </w:rPr>
  </w:style>
  <w:style w:type="paragraph" w:customStyle="1" w:styleId="2b">
    <w:name w:val="çàãîëîâîê 2"/>
    <w:basedOn w:val="a5"/>
    <w:next w:val="a5"/>
    <w:uiPriority w:val="99"/>
    <w:rsid w:val="00DF0A4B"/>
    <w:pPr>
      <w:keepNext/>
      <w:jc w:val="both"/>
    </w:pPr>
    <w:rPr>
      <w:rFonts w:eastAsia="Times New Roman"/>
      <w:lang w:val="en-GB"/>
    </w:rPr>
  </w:style>
  <w:style w:type="paragraph" w:customStyle="1" w:styleId="aff8">
    <w:name w:val="Таблица шапка"/>
    <w:basedOn w:val="a5"/>
    <w:uiPriority w:val="99"/>
    <w:rsid w:val="00DF0A4B"/>
    <w:pPr>
      <w:keepNext/>
      <w:snapToGrid w:val="0"/>
      <w:spacing w:before="40" w:after="40"/>
      <w:ind w:left="57" w:right="57"/>
    </w:pPr>
    <w:rPr>
      <w:rFonts w:eastAsia="Times New Roman"/>
      <w:sz w:val="22"/>
      <w:szCs w:val="22"/>
    </w:rPr>
  </w:style>
  <w:style w:type="paragraph" w:customStyle="1" w:styleId="aff9">
    <w:name w:val="Таблица текст"/>
    <w:basedOn w:val="a5"/>
    <w:uiPriority w:val="99"/>
    <w:rsid w:val="00DF0A4B"/>
    <w:pPr>
      <w:snapToGrid w:val="0"/>
      <w:spacing w:before="40" w:after="40"/>
      <w:ind w:left="57" w:right="57"/>
    </w:pPr>
    <w:rPr>
      <w:rFonts w:eastAsia="Times New Roman"/>
    </w:rPr>
  </w:style>
  <w:style w:type="paragraph" w:customStyle="1" w:styleId="a3">
    <w:name w:val="Пункт"/>
    <w:basedOn w:val="a5"/>
    <w:uiPriority w:val="99"/>
    <w:rsid w:val="00DF0A4B"/>
    <w:pPr>
      <w:numPr>
        <w:ilvl w:val="2"/>
        <w:numId w:val="12"/>
      </w:numPr>
      <w:snapToGrid w:val="0"/>
      <w:spacing w:line="360" w:lineRule="auto"/>
      <w:jc w:val="both"/>
    </w:pPr>
    <w:rPr>
      <w:rFonts w:eastAsia="Times New Roman"/>
      <w:sz w:val="28"/>
      <w:szCs w:val="28"/>
    </w:rPr>
  </w:style>
  <w:style w:type="paragraph" w:customStyle="1" w:styleId="21">
    <w:name w:val="Уровень2"/>
    <w:basedOn w:val="a5"/>
    <w:uiPriority w:val="99"/>
    <w:rsid w:val="00DF0A4B"/>
    <w:pPr>
      <w:numPr>
        <w:numId w:val="18"/>
      </w:numPr>
      <w:tabs>
        <w:tab w:val="left" w:pos="993"/>
      </w:tabs>
      <w:spacing w:before="120" w:after="120"/>
      <w:jc w:val="both"/>
      <w:outlineLvl w:val="0"/>
    </w:pPr>
    <w:rPr>
      <w:rFonts w:ascii="Arial" w:eastAsia="Times New Roman" w:hAnsi="Arial" w:cs="Arial"/>
      <w:color w:val="000000"/>
    </w:rPr>
  </w:style>
  <w:style w:type="paragraph" w:customStyle="1" w:styleId="32">
    <w:name w:val="Уровень3"/>
    <w:basedOn w:val="21"/>
    <w:uiPriority w:val="99"/>
    <w:rsid w:val="00DF0A4B"/>
    <w:pPr>
      <w:numPr>
        <w:ilvl w:val="2"/>
      </w:numPr>
      <w:tabs>
        <w:tab w:val="num" w:pos="1134"/>
      </w:tabs>
    </w:pPr>
  </w:style>
  <w:style w:type="paragraph" w:customStyle="1" w:styleId="affa">
    <w:name w:val="Заголовок статьи"/>
    <w:basedOn w:val="a5"/>
    <w:next w:val="a5"/>
    <w:uiPriority w:val="99"/>
    <w:rsid w:val="00DF0A4B"/>
    <w:pPr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11">
    <w:name w:val="Основной текст с отступом 21"/>
    <w:basedOn w:val="a5"/>
    <w:uiPriority w:val="99"/>
    <w:rsid w:val="00DF0A4B"/>
    <w:pPr>
      <w:widowControl w:val="0"/>
      <w:overflowPunct w:val="0"/>
      <w:autoSpaceDE w:val="0"/>
      <w:autoSpaceDN w:val="0"/>
      <w:adjustRightInd w:val="0"/>
      <w:spacing w:after="360" w:line="240" w:lineRule="exact"/>
      <w:ind w:firstLine="851"/>
      <w:jc w:val="both"/>
    </w:pPr>
    <w:rPr>
      <w:rFonts w:eastAsia="Times New Roman"/>
    </w:rPr>
  </w:style>
  <w:style w:type="paragraph" w:customStyle="1" w:styleId="a4">
    <w:name w:val="А_обычный"/>
    <w:basedOn w:val="a5"/>
    <w:uiPriority w:val="99"/>
    <w:rsid w:val="00DF0A4B"/>
    <w:pPr>
      <w:numPr>
        <w:numId w:val="19"/>
      </w:numPr>
      <w:jc w:val="both"/>
    </w:pPr>
    <w:rPr>
      <w:rFonts w:eastAsia="Times New Roman"/>
    </w:rPr>
  </w:style>
  <w:style w:type="paragraph" w:customStyle="1" w:styleId="3a">
    <w:name w:val="Стиль3"/>
    <w:basedOn w:val="29"/>
    <w:uiPriority w:val="99"/>
    <w:rsid w:val="00DF0A4B"/>
    <w:pPr>
      <w:widowControl w:val="0"/>
      <w:tabs>
        <w:tab w:val="num" w:pos="1307"/>
      </w:tabs>
      <w:adjustRightInd w:val="0"/>
      <w:ind w:left="1080" w:firstLine="0"/>
    </w:pPr>
  </w:style>
  <w:style w:type="paragraph" w:customStyle="1" w:styleId="1-3">
    <w:name w:val="Текст1-3"/>
    <w:basedOn w:val="a5"/>
    <w:uiPriority w:val="99"/>
    <w:rsid w:val="00DF0A4B"/>
    <w:pPr>
      <w:spacing w:after="60" w:line="288" w:lineRule="auto"/>
      <w:jc w:val="both"/>
    </w:pPr>
    <w:rPr>
      <w:rFonts w:eastAsia="Times New Roman"/>
    </w:rPr>
  </w:style>
  <w:style w:type="paragraph" w:customStyle="1" w:styleId="aHeader">
    <w:name w:val="a_Header"/>
    <w:basedOn w:val="a5"/>
    <w:uiPriority w:val="99"/>
    <w:rsid w:val="00DF0A4B"/>
    <w:pPr>
      <w:tabs>
        <w:tab w:val="left" w:pos="1985"/>
      </w:tabs>
      <w:spacing w:after="60"/>
      <w:jc w:val="center"/>
    </w:pPr>
    <w:rPr>
      <w:rFonts w:ascii="Courier New" w:eastAsia="Times New Roman" w:hAnsi="Courier New" w:cs="Courier New"/>
    </w:rPr>
  </w:style>
  <w:style w:type="paragraph" w:customStyle="1" w:styleId="affb">
    <w:name w:val="Подраздел"/>
    <w:basedOn w:val="a5"/>
    <w:uiPriority w:val="99"/>
    <w:rsid w:val="00DF0A4B"/>
    <w:pPr>
      <w:spacing w:before="240"/>
      <w:ind w:left="1701" w:hanging="283"/>
      <w:jc w:val="both"/>
    </w:pPr>
    <w:rPr>
      <w:rFonts w:ascii="PragmaticaTT" w:eastAsia="Times New Roman" w:hAnsi="PragmaticaTT" w:cs="PragmaticaTT"/>
    </w:rPr>
  </w:style>
  <w:style w:type="paragraph" w:customStyle="1" w:styleId="affc">
    <w:name w:val="регламент список"/>
    <w:basedOn w:val="31"/>
    <w:autoRedefine/>
    <w:uiPriority w:val="99"/>
    <w:rsid w:val="00DF0A4B"/>
    <w:pPr>
      <w:keepLines/>
      <w:spacing w:before="120" w:after="120" w:line="180" w:lineRule="atLeast"/>
      <w:outlineLvl w:val="9"/>
    </w:pPr>
    <w:rPr>
      <w:rFonts w:ascii="Times New Roman" w:hAnsi="Times New Roman" w:cs="Times New Roman"/>
      <w:spacing w:val="-5"/>
      <w:kern w:val="28"/>
      <w:sz w:val="24"/>
      <w:szCs w:val="24"/>
      <w:lang w:eastAsia="en-US"/>
    </w:rPr>
  </w:style>
  <w:style w:type="paragraph" w:customStyle="1" w:styleId="Times12">
    <w:name w:val="Times 12"/>
    <w:basedOn w:val="a5"/>
    <w:uiPriority w:val="99"/>
    <w:rsid w:val="00DF0A4B"/>
    <w:pPr>
      <w:overflowPunct w:val="0"/>
      <w:autoSpaceDE w:val="0"/>
      <w:autoSpaceDN w:val="0"/>
      <w:adjustRightInd w:val="0"/>
      <w:ind w:firstLine="567"/>
      <w:jc w:val="both"/>
    </w:pPr>
    <w:rPr>
      <w:rFonts w:eastAsia="Times New Roman"/>
    </w:rPr>
  </w:style>
  <w:style w:type="paragraph" w:customStyle="1" w:styleId="23">
    <w:name w:val="Пункт_2"/>
    <w:basedOn w:val="a5"/>
    <w:uiPriority w:val="99"/>
    <w:rsid w:val="00DF0A4B"/>
    <w:pPr>
      <w:numPr>
        <w:ilvl w:val="1"/>
        <w:numId w:val="20"/>
      </w:numPr>
      <w:tabs>
        <w:tab w:val="clear" w:pos="1440"/>
        <w:tab w:val="num" w:pos="643"/>
        <w:tab w:val="num" w:pos="1701"/>
      </w:tabs>
      <w:ind w:left="643"/>
      <w:jc w:val="both"/>
    </w:pPr>
    <w:rPr>
      <w:rFonts w:eastAsia="Times New Roman"/>
      <w:sz w:val="28"/>
      <w:szCs w:val="28"/>
    </w:rPr>
  </w:style>
  <w:style w:type="paragraph" w:customStyle="1" w:styleId="33">
    <w:name w:val="Пункт_3"/>
    <w:basedOn w:val="a5"/>
    <w:uiPriority w:val="99"/>
    <w:rsid w:val="00DF0A4B"/>
    <w:pPr>
      <w:numPr>
        <w:ilvl w:val="2"/>
        <w:numId w:val="20"/>
      </w:numPr>
      <w:ind w:left="2302"/>
      <w:jc w:val="both"/>
    </w:pPr>
    <w:rPr>
      <w:rFonts w:eastAsia="Times New Roman"/>
      <w:sz w:val="28"/>
      <w:szCs w:val="28"/>
    </w:rPr>
  </w:style>
  <w:style w:type="paragraph" w:customStyle="1" w:styleId="ConsNonformat">
    <w:name w:val="ConsNonformat"/>
    <w:uiPriority w:val="99"/>
    <w:rsid w:val="00DF0A4B"/>
    <w:pPr>
      <w:widowControl w:val="0"/>
    </w:pPr>
    <w:rPr>
      <w:rFonts w:ascii="Courier New" w:eastAsia="Times New Roman" w:hAnsi="Courier New" w:cs="Courier New"/>
    </w:rPr>
  </w:style>
  <w:style w:type="paragraph" w:customStyle="1" w:styleId="02statia2">
    <w:name w:val="02statia2"/>
    <w:basedOn w:val="a5"/>
    <w:uiPriority w:val="99"/>
    <w:rsid w:val="00DF0A4B"/>
    <w:pPr>
      <w:spacing w:before="120" w:line="320" w:lineRule="atLeast"/>
      <w:ind w:left="2020" w:hanging="880"/>
      <w:jc w:val="both"/>
    </w:pPr>
    <w:rPr>
      <w:rFonts w:ascii="GaramondNarrowC" w:eastAsia="Times New Roman" w:hAnsi="GaramondNarrowC" w:cs="GaramondNarrowC"/>
      <w:color w:val="000000"/>
      <w:sz w:val="21"/>
      <w:szCs w:val="21"/>
    </w:rPr>
  </w:style>
  <w:style w:type="paragraph" w:customStyle="1" w:styleId="affd">
    <w:name w:val="Подпункт"/>
    <w:basedOn w:val="a3"/>
    <w:uiPriority w:val="99"/>
    <w:rsid w:val="00DF0A4B"/>
    <w:pPr>
      <w:numPr>
        <w:ilvl w:val="0"/>
        <w:numId w:val="0"/>
      </w:numPr>
      <w:tabs>
        <w:tab w:val="num" w:pos="1134"/>
      </w:tabs>
      <w:ind w:left="1134" w:hanging="1134"/>
    </w:pPr>
    <w:rPr>
      <w:sz w:val="22"/>
      <w:szCs w:val="22"/>
    </w:rPr>
  </w:style>
  <w:style w:type="paragraph" w:customStyle="1" w:styleId="a2">
    <w:name w:val="Подподпункт"/>
    <w:basedOn w:val="affd"/>
    <w:uiPriority w:val="99"/>
    <w:rsid w:val="00DF0A4B"/>
    <w:pPr>
      <w:numPr>
        <w:numId w:val="21"/>
      </w:numPr>
      <w:tabs>
        <w:tab w:val="num" w:pos="926"/>
      </w:tabs>
      <w:ind w:left="0"/>
    </w:pPr>
  </w:style>
  <w:style w:type="paragraph" w:customStyle="1" w:styleId="affe">
    <w:name w:val="маркированный"/>
    <w:basedOn w:val="a5"/>
    <w:uiPriority w:val="99"/>
    <w:semiHidden/>
    <w:rsid w:val="00DF0A4B"/>
    <w:pPr>
      <w:tabs>
        <w:tab w:val="num" w:pos="1701"/>
      </w:tabs>
      <w:snapToGrid w:val="0"/>
      <w:spacing w:line="360" w:lineRule="auto"/>
      <w:ind w:left="1701" w:hanging="567"/>
      <w:jc w:val="both"/>
    </w:pPr>
    <w:rPr>
      <w:rFonts w:eastAsia="Times New Roman"/>
      <w:sz w:val="22"/>
      <w:szCs w:val="22"/>
    </w:rPr>
  </w:style>
  <w:style w:type="character" w:customStyle="1" w:styleId="19">
    <w:name w:val="Ариал Знак1"/>
    <w:link w:val="afff"/>
    <w:uiPriority w:val="99"/>
    <w:locked/>
    <w:rsid w:val="00DF0A4B"/>
    <w:rPr>
      <w:rFonts w:ascii="Arial" w:hAnsi="Arial"/>
      <w:sz w:val="24"/>
      <w:lang w:val="ru-RU" w:eastAsia="ru-RU" w:bidi="ar-SA"/>
    </w:rPr>
  </w:style>
  <w:style w:type="paragraph" w:customStyle="1" w:styleId="afff">
    <w:name w:val="Ариал"/>
    <w:basedOn w:val="a5"/>
    <w:link w:val="19"/>
    <w:uiPriority w:val="99"/>
    <w:rsid w:val="00DF0A4B"/>
    <w:pPr>
      <w:spacing w:before="120" w:after="120" w:line="360" w:lineRule="auto"/>
      <w:ind w:firstLine="851"/>
      <w:jc w:val="both"/>
    </w:pPr>
    <w:rPr>
      <w:rFonts w:ascii="Arial" w:eastAsia="Times New Roman" w:hAnsi="Arial"/>
      <w:szCs w:val="20"/>
    </w:rPr>
  </w:style>
  <w:style w:type="paragraph" w:customStyle="1" w:styleId="ConsPlusNonformat">
    <w:name w:val="ConsPlusNonformat"/>
    <w:uiPriority w:val="99"/>
    <w:rsid w:val="00DF0A4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f0">
    <w:name w:val="Пункт б/н"/>
    <w:basedOn w:val="a5"/>
    <w:uiPriority w:val="99"/>
    <w:rsid w:val="00DF0A4B"/>
    <w:pPr>
      <w:tabs>
        <w:tab w:val="left" w:pos="1134"/>
      </w:tabs>
      <w:snapToGrid w:val="0"/>
      <w:spacing w:line="360" w:lineRule="auto"/>
      <w:ind w:firstLine="567"/>
      <w:jc w:val="both"/>
    </w:pPr>
    <w:rPr>
      <w:rFonts w:eastAsia="Times New Roman"/>
      <w:sz w:val="22"/>
      <w:szCs w:val="22"/>
    </w:rPr>
  </w:style>
  <w:style w:type="character" w:customStyle="1" w:styleId="1a">
    <w:name w:val="Обычный1 Знак"/>
    <w:link w:val="112"/>
    <w:uiPriority w:val="99"/>
    <w:locked/>
    <w:rsid w:val="00DF0A4B"/>
    <w:rPr>
      <w:lang w:val="ru-RU" w:eastAsia="ru-RU" w:bidi="ar-SA"/>
    </w:rPr>
  </w:style>
  <w:style w:type="paragraph" w:customStyle="1" w:styleId="112">
    <w:name w:val="Обычный11"/>
    <w:link w:val="1a"/>
    <w:uiPriority w:val="99"/>
    <w:rsid w:val="00DF0A4B"/>
    <w:pPr>
      <w:widowControl w:val="0"/>
      <w:autoSpaceDE w:val="0"/>
      <w:autoSpaceDN w:val="0"/>
      <w:spacing w:before="120" w:after="120"/>
      <w:ind w:firstLine="567"/>
      <w:jc w:val="both"/>
    </w:pPr>
    <w:rPr>
      <w:rFonts w:ascii="Times New Roman" w:eastAsia="Times New Roman" w:hAnsi="Times New Roman"/>
    </w:rPr>
  </w:style>
  <w:style w:type="character" w:customStyle="1" w:styleId="afff1">
    <w:name w:val="Ариал Таблица Знак"/>
    <w:link w:val="afff2"/>
    <w:uiPriority w:val="99"/>
    <w:locked/>
    <w:rsid w:val="00DF0A4B"/>
    <w:rPr>
      <w:rFonts w:ascii="Arial" w:hAnsi="Arial"/>
      <w:sz w:val="24"/>
      <w:lang w:val="ru-RU" w:eastAsia="ru-RU" w:bidi="ar-SA"/>
    </w:rPr>
  </w:style>
  <w:style w:type="paragraph" w:customStyle="1" w:styleId="afff2">
    <w:name w:val="Ариал Таблица"/>
    <w:basedOn w:val="afff"/>
    <w:link w:val="afff1"/>
    <w:uiPriority w:val="99"/>
    <w:rsid w:val="00DF0A4B"/>
    <w:pPr>
      <w:widowControl w:val="0"/>
      <w:adjustRightInd w:val="0"/>
      <w:spacing w:before="0" w:after="0" w:line="240" w:lineRule="auto"/>
      <w:ind w:firstLine="0"/>
    </w:pPr>
  </w:style>
  <w:style w:type="paragraph" w:customStyle="1" w:styleId="afff3">
    <w:name w:val="АриалТабл"/>
    <w:basedOn w:val="afff"/>
    <w:uiPriority w:val="99"/>
    <w:rsid w:val="00DF0A4B"/>
    <w:pPr>
      <w:widowControl w:val="0"/>
      <w:adjustRightInd w:val="0"/>
      <w:spacing w:before="0" w:after="0" w:line="240" w:lineRule="auto"/>
      <w:ind w:firstLine="0"/>
    </w:pPr>
  </w:style>
  <w:style w:type="paragraph" w:customStyle="1" w:styleId="afff4">
    <w:name w:val="Стиль начало"/>
    <w:basedOn w:val="a5"/>
    <w:uiPriority w:val="99"/>
    <w:rsid w:val="00DF0A4B"/>
    <w:pPr>
      <w:spacing w:line="264" w:lineRule="auto"/>
    </w:pPr>
    <w:rPr>
      <w:rFonts w:eastAsia="Times New Roman"/>
      <w:sz w:val="28"/>
      <w:szCs w:val="28"/>
    </w:rPr>
  </w:style>
  <w:style w:type="paragraph" w:customStyle="1" w:styleId="Noeeu14">
    <w:name w:val="Noeeu14"/>
    <w:basedOn w:val="a5"/>
    <w:uiPriority w:val="99"/>
    <w:rsid w:val="00DF0A4B"/>
    <w:pPr>
      <w:overflowPunct w:val="0"/>
      <w:autoSpaceDE w:val="0"/>
      <w:autoSpaceDN w:val="0"/>
      <w:adjustRightInd w:val="0"/>
      <w:spacing w:line="264" w:lineRule="auto"/>
      <w:ind w:firstLine="720"/>
      <w:jc w:val="both"/>
    </w:pPr>
    <w:rPr>
      <w:rFonts w:eastAsia="Times New Roman"/>
      <w:sz w:val="28"/>
      <w:szCs w:val="28"/>
    </w:rPr>
  </w:style>
  <w:style w:type="paragraph" w:customStyle="1" w:styleId="Style20">
    <w:name w:val="Style20"/>
    <w:basedOn w:val="a5"/>
    <w:uiPriority w:val="99"/>
    <w:rsid w:val="00DF0A4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u">
    <w:name w:val="u"/>
    <w:basedOn w:val="a5"/>
    <w:uiPriority w:val="99"/>
    <w:rsid w:val="00DF0A4B"/>
    <w:pPr>
      <w:spacing w:before="100" w:beforeAutospacing="1" w:after="100" w:afterAutospacing="1"/>
    </w:pPr>
    <w:rPr>
      <w:rFonts w:eastAsia="Times New Roman"/>
    </w:rPr>
  </w:style>
  <w:style w:type="paragraph" w:customStyle="1" w:styleId="afff5">
    <w:name w:val="АриалСписок"/>
    <w:basedOn w:val="a5"/>
    <w:uiPriority w:val="99"/>
    <w:rsid w:val="00DF0A4B"/>
    <w:pPr>
      <w:widowControl w:val="0"/>
      <w:tabs>
        <w:tab w:val="num" w:pos="1571"/>
      </w:tabs>
      <w:adjustRightInd w:val="0"/>
      <w:ind w:left="1571" w:hanging="360"/>
      <w:jc w:val="both"/>
    </w:pPr>
    <w:rPr>
      <w:rFonts w:ascii="Arial" w:eastAsia="Times New Roman" w:hAnsi="Arial" w:cs="Arial"/>
    </w:rPr>
  </w:style>
  <w:style w:type="paragraph" w:customStyle="1" w:styleId="afff6">
    <w:name w:val="Текст таблицы"/>
    <w:basedOn w:val="a5"/>
    <w:uiPriority w:val="99"/>
    <w:semiHidden/>
    <w:rsid w:val="00DF0A4B"/>
    <w:pPr>
      <w:spacing w:before="40" w:after="40"/>
      <w:ind w:left="57" w:right="57"/>
    </w:pPr>
    <w:rPr>
      <w:rFonts w:eastAsia="Times New Roman"/>
    </w:rPr>
  </w:style>
  <w:style w:type="paragraph" w:customStyle="1" w:styleId="a0">
    <w:name w:val="Пункт Знак"/>
    <w:basedOn w:val="a5"/>
    <w:uiPriority w:val="99"/>
    <w:rsid w:val="00DF0A4B"/>
    <w:pPr>
      <w:numPr>
        <w:ilvl w:val="1"/>
        <w:numId w:val="22"/>
      </w:numPr>
      <w:tabs>
        <w:tab w:val="left" w:pos="851"/>
        <w:tab w:val="left" w:pos="1134"/>
      </w:tabs>
      <w:snapToGrid w:val="0"/>
      <w:spacing w:line="360" w:lineRule="auto"/>
      <w:jc w:val="both"/>
    </w:pPr>
    <w:rPr>
      <w:rFonts w:eastAsia="Times New Roman"/>
      <w:sz w:val="28"/>
      <w:szCs w:val="28"/>
    </w:rPr>
  </w:style>
  <w:style w:type="paragraph" w:customStyle="1" w:styleId="afff7">
    <w:name w:val="Подподподпункт"/>
    <w:basedOn w:val="a5"/>
    <w:uiPriority w:val="99"/>
    <w:rsid w:val="00DF0A4B"/>
    <w:pPr>
      <w:tabs>
        <w:tab w:val="left" w:pos="1134"/>
        <w:tab w:val="num" w:pos="1576"/>
        <w:tab w:val="left" w:pos="1701"/>
      </w:tabs>
      <w:snapToGrid w:val="0"/>
      <w:spacing w:line="360" w:lineRule="auto"/>
      <w:ind w:left="1576" w:hanging="1008"/>
      <w:jc w:val="both"/>
    </w:pPr>
    <w:rPr>
      <w:rFonts w:eastAsia="Times New Roman"/>
      <w:sz w:val="28"/>
      <w:szCs w:val="28"/>
    </w:rPr>
  </w:style>
  <w:style w:type="paragraph" w:customStyle="1" w:styleId="1">
    <w:name w:val="Пункт1"/>
    <w:basedOn w:val="a5"/>
    <w:uiPriority w:val="99"/>
    <w:rsid w:val="00DF0A4B"/>
    <w:pPr>
      <w:numPr>
        <w:numId w:val="22"/>
      </w:numPr>
      <w:snapToGrid w:val="0"/>
      <w:spacing w:before="240" w:line="360" w:lineRule="auto"/>
      <w:jc w:val="center"/>
    </w:pPr>
    <w:rPr>
      <w:rFonts w:ascii="Arial" w:eastAsia="Times New Roman" w:hAnsi="Arial" w:cs="Arial"/>
      <w:b/>
      <w:bCs/>
      <w:sz w:val="28"/>
      <w:szCs w:val="28"/>
    </w:rPr>
  </w:style>
  <w:style w:type="character" w:customStyle="1" w:styleId="43">
    <w:name w:val="Пункт_4 Знак"/>
    <w:link w:val="44"/>
    <w:uiPriority w:val="99"/>
    <w:locked/>
    <w:rsid w:val="00DF0A4B"/>
    <w:rPr>
      <w:sz w:val="28"/>
      <w:lang w:bidi="ar-SA"/>
    </w:rPr>
  </w:style>
  <w:style w:type="paragraph" w:customStyle="1" w:styleId="44">
    <w:name w:val="Пункт_4"/>
    <w:basedOn w:val="a5"/>
    <w:link w:val="43"/>
    <w:uiPriority w:val="99"/>
    <w:rsid w:val="00DF0A4B"/>
    <w:pPr>
      <w:tabs>
        <w:tab w:val="num" w:pos="2880"/>
      </w:tabs>
      <w:ind w:left="2880" w:hanging="360"/>
      <w:jc w:val="both"/>
    </w:pPr>
    <w:rPr>
      <w:rFonts w:eastAsia="Times New Roman"/>
      <w:sz w:val="28"/>
      <w:szCs w:val="20"/>
    </w:rPr>
  </w:style>
  <w:style w:type="paragraph" w:customStyle="1" w:styleId="rvps1">
    <w:name w:val="rvps1"/>
    <w:basedOn w:val="a5"/>
    <w:uiPriority w:val="99"/>
    <w:rsid w:val="00DF0A4B"/>
    <w:pPr>
      <w:jc w:val="center"/>
    </w:pPr>
    <w:rPr>
      <w:rFonts w:eastAsia="Times New Roman"/>
    </w:rPr>
  </w:style>
  <w:style w:type="paragraph" w:customStyle="1" w:styleId="rvps44">
    <w:name w:val="rvps44"/>
    <w:basedOn w:val="a5"/>
    <w:uiPriority w:val="99"/>
    <w:rsid w:val="00DF0A4B"/>
    <w:pPr>
      <w:spacing w:before="120"/>
      <w:ind w:right="150"/>
      <w:jc w:val="both"/>
    </w:pPr>
    <w:rPr>
      <w:rFonts w:eastAsia="Times New Roman"/>
    </w:rPr>
  </w:style>
  <w:style w:type="paragraph" w:customStyle="1" w:styleId="rvps46">
    <w:name w:val="rvps46"/>
    <w:basedOn w:val="a5"/>
    <w:uiPriority w:val="99"/>
    <w:rsid w:val="00DF0A4B"/>
    <w:pPr>
      <w:spacing w:before="120" w:after="120"/>
    </w:pPr>
    <w:rPr>
      <w:rFonts w:eastAsia="Times New Roman"/>
    </w:rPr>
  </w:style>
  <w:style w:type="paragraph" w:customStyle="1" w:styleId="rvps9">
    <w:name w:val="rvps9"/>
    <w:basedOn w:val="a5"/>
    <w:uiPriority w:val="99"/>
    <w:rsid w:val="00DF0A4B"/>
    <w:pPr>
      <w:jc w:val="both"/>
    </w:pPr>
    <w:rPr>
      <w:rFonts w:eastAsia="Times New Roman"/>
    </w:rPr>
  </w:style>
  <w:style w:type="paragraph" w:customStyle="1" w:styleId="rvps45">
    <w:name w:val="rvps45"/>
    <w:basedOn w:val="a5"/>
    <w:uiPriority w:val="99"/>
    <w:rsid w:val="00DF0A4B"/>
    <w:pPr>
      <w:spacing w:before="120"/>
      <w:ind w:right="150"/>
    </w:pPr>
    <w:rPr>
      <w:rFonts w:eastAsia="Times New Roman"/>
    </w:rPr>
  </w:style>
  <w:style w:type="paragraph" w:customStyle="1" w:styleId="rvps51">
    <w:name w:val="rvps51"/>
    <w:basedOn w:val="a5"/>
    <w:uiPriority w:val="99"/>
    <w:rsid w:val="00DF0A4B"/>
    <w:pPr>
      <w:spacing w:before="120"/>
      <w:ind w:right="150"/>
      <w:jc w:val="both"/>
    </w:pPr>
    <w:rPr>
      <w:rFonts w:eastAsia="Times New Roman"/>
    </w:rPr>
  </w:style>
  <w:style w:type="paragraph" w:customStyle="1" w:styleId="rvps48">
    <w:name w:val="rvps48"/>
    <w:basedOn w:val="a5"/>
    <w:uiPriority w:val="99"/>
    <w:rsid w:val="00DF0A4B"/>
    <w:pPr>
      <w:spacing w:after="120"/>
      <w:ind w:right="150"/>
    </w:pPr>
    <w:rPr>
      <w:rFonts w:eastAsia="Times New Roman"/>
    </w:rPr>
  </w:style>
  <w:style w:type="paragraph" w:customStyle="1" w:styleId="rvps59">
    <w:name w:val="rvps59"/>
    <w:basedOn w:val="a5"/>
    <w:uiPriority w:val="99"/>
    <w:rsid w:val="00DF0A4B"/>
    <w:pPr>
      <w:spacing w:before="60"/>
      <w:ind w:left="75" w:right="75" w:firstLine="285"/>
      <w:jc w:val="both"/>
    </w:pPr>
    <w:rPr>
      <w:rFonts w:eastAsia="Times New Roman"/>
    </w:rPr>
  </w:style>
  <w:style w:type="paragraph" w:customStyle="1" w:styleId="rvps52">
    <w:name w:val="rvps52"/>
    <w:basedOn w:val="a5"/>
    <w:uiPriority w:val="99"/>
    <w:rsid w:val="00DF0A4B"/>
    <w:pPr>
      <w:ind w:left="210" w:right="150"/>
      <w:jc w:val="both"/>
    </w:pPr>
    <w:rPr>
      <w:rFonts w:eastAsia="Times New Roman"/>
    </w:rPr>
  </w:style>
  <w:style w:type="paragraph" w:customStyle="1" w:styleId="rvps67">
    <w:name w:val="rvps67"/>
    <w:basedOn w:val="a5"/>
    <w:uiPriority w:val="99"/>
    <w:rsid w:val="00DF0A4B"/>
    <w:pPr>
      <w:spacing w:before="120"/>
      <w:ind w:left="75" w:right="150"/>
      <w:jc w:val="both"/>
    </w:pPr>
    <w:rPr>
      <w:rFonts w:eastAsia="Times New Roman"/>
    </w:rPr>
  </w:style>
  <w:style w:type="paragraph" w:customStyle="1" w:styleId="rvps50">
    <w:name w:val="rvps50"/>
    <w:basedOn w:val="a5"/>
    <w:uiPriority w:val="99"/>
    <w:rsid w:val="00DF0A4B"/>
    <w:pPr>
      <w:spacing w:before="120"/>
      <w:ind w:right="150"/>
      <w:jc w:val="both"/>
    </w:pPr>
    <w:rPr>
      <w:rFonts w:eastAsia="Times New Roman"/>
    </w:rPr>
  </w:style>
  <w:style w:type="paragraph" w:customStyle="1" w:styleId="rvps70">
    <w:name w:val="rvps70"/>
    <w:basedOn w:val="a5"/>
    <w:uiPriority w:val="99"/>
    <w:rsid w:val="00DF0A4B"/>
    <w:pPr>
      <w:ind w:left="780" w:right="150"/>
      <w:jc w:val="both"/>
    </w:pPr>
    <w:rPr>
      <w:rFonts w:eastAsia="Times New Roman"/>
    </w:rPr>
  </w:style>
  <w:style w:type="paragraph" w:customStyle="1" w:styleId="rvps78">
    <w:name w:val="rvps78"/>
    <w:basedOn w:val="a5"/>
    <w:uiPriority w:val="99"/>
    <w:rsid w:val="00DF0A4B"/>
    <w:pPr>
      <w:ind w:right="150"/>
      <w:jc w:val="both"/>
    </w:pPr>
    <w:rPr>
      <w:rFonts w:eastAsia="Times New Roman"/>
    </w:rPr>
  </w:style>
  <w:style w:type="paragraph" w:customStyle="1" w:styleId="rvps82">
    <w:name w:val="rvps82"/>
    <w:basedOn w:val="a5"/>
    <w:uiPriority w:val="99"/>
    <w:rsid w:val="00DF0A4B"/>
    <w:pPr>
      <w:spacing w:before="120" w:after="120"/>
      <w:ind w:left="45" w:right="150"/>
    </w:pPr>
    <w:rPr>
      <w:rFonts w:eastAsia="Times New Roman"/>
    </w:rPr>
  </w:style>
  <w:style w:type="paragraph" w:customStyle="1" w:styleId="rvps83">
    <w:name w:val="rvps83"/>
    <w:basedOn w:val="a5"/>
    <w:uiPriority w:val="99"/>
    <w:rsid w:val="00DF0A4B"/>
    <w:pPr>
      <w:spacing w:before="120"/>
      <w:ind w:left="45" w:right="150"/>
    </w:pPr>
    <w:rPr>
      <w:rFonts w:eastAsia="Times New Roman"/>
    </w:rPr>
  </w:style>
  <w:style w:type="paragraph" w:customStyle="1" w:styleId="rvps84">
    <w:name w:val="rvps84"/>
    <w:basedOn w:val="a5"/>
    <w:uiPriority w:val="99"/>
    <w:rsid w:val="00DF0A4B"/>
    <w:pPr>
      <w:spacing w:before="120" w:after="120"/>
      <w:ind w:right="150"/>
      <w:jc w:val="both"/>
    </w:pPr>
    <w:rPr>
      <w:rFonts w:eastAsia="Times New Roman"/>
    </w:rPr>
  </w:style>
  <w:style w:type="character" w:customStyle="1" w:styleId="labelheaderlevel21">
    <w:name w:val="label_header_level_21"/>
    <w:uiPriority w:val="99"/>
    <w:rsid w:val="00DF0A4B"/>
    <w:rPr>
      <w:b/>
      <w:color w:val="0000FF"/>
      <w:sz w:val="20"/>
    </w:rPr>
  </w:style>
  <w:style w:type="character" w:customStyle="1" w:styleId="FontStyle15">
    <w:name w:val="Font Style15"/>
    <w:uiPriority w:val="99"/>
    <w:rsid w:val="00DF0A4B"/>
    <w:rPr>
      <w:rFonts w:ascii="Times New Roman" w:hAnsi="Times New Roman"/>
      <w:sz w:val="26"/>
    </w:rPr>
  </w:style>
  <w:style w:type="character" w:customStyle="1" w:styleId="afff8">
    <w:name w:val="комментарий"/>
    <w:uiPriority w:val="99"/>
    <w:rsid w:val="00DF0A4B"/>
    <w:rPr>
      <w:b/>
      <w:i/>
      <w:shd w:val="clear" w:color="auto" w:fill="auto"/>
    </w:rPr>
  </w:style>
  <w:style w:type="character" w:customStyle="1" w:styleId="afff9">
    <w:name w:val="Основной шрифт"/>
    <w:uiPriority w:val="99"/>
    <w:semiHidden/>
    <w:rsid w:val="00DF0A4B"/>
  </w:style>
  <w:style w:type="character" w:customStyle="1" w:styleId="afffa">
    <w:name w:val="Подпункт Знак"/>
    <w:uiPriority w:val="99"/>
    <w:rsid w:val="00DF0A4B"/>
    <w:rPr>
      <w:sz w:val="28"/>
      <w:lang w:val="ru-RU" w:eastAsia="ru-RU"/>
    </w:rPr>
  </w:style>
  <w:style w:type="character" w:customStyle="1" w:styleId="FontStyle11">
    <w:name w:val="Font Style11"/>
    <w:uiPriority w:val="99"/>
    <w:rsid w:val="00DF0A4B"/>
    <w:rPr>
      <w:rFonts w:ascii="Times New Roman" w:hAnsi="Times New Roman"/>
      <w:sz w:val="26"/>
    </w:rPr>
  </w:style>
  <w:style w:type="character" w:customStyle="1" w:styleId="Sp1">
    <w:name w:val="Sp1 Знак Знак"/>
    <w:uiPriority w:val="99"/>
    <w:rsid w:val="00DF0A4B"/>
    <w:rPr>
      <w:b/>
      <w:kern w:val="24"/>
      <w:sz w:val="24"/>
      <w:lang w:val="ru-RU" w:eastAsia="ru-RU"/>
    </w:rPr>
  </w:style>
  <w:style w:type="character" w:customStyle="1" w:styleId="FontStyle33">
    <w:name w:val="Font Style33"/>
    <w:uiPriority w:val="99"/>
    <w:rsid w:val="00DF0A4B"/>
    <w:rPr>
      <w:rFonts w:ascii="Times New Roman" w:hAnsi="Times New Roman"/>
      <w:sz w:val="26"/>
    </w:rPr>
  </w:style>
  <w:style w:type="character" w:customStyle="1" w:styleId="FontStyle57">
    <w:name w:val="Font Style57"/>
    <w:uiPriority w:val="99"/>
    <w:rsid w:val="00DF0A4B"/>
    <w:rPr>
      <w:rFonts w:ascii="Times New Roman" w:hAnsi="Times New Roman"/>
      <w:b/>
      <w:sz w:val="20"/>
    </w:rPr>
  </w:style>
  <w:style w:type="character" w:customStyle="1" w:styleId="urtxtstd1">
    <w:name w:val="urtxtstd1"/>
    <w:uiPriority w:val="99"/>
    <w:rsid w:val="00DF0A4B"/>
    <w:rPr>
      <w:rFonts w:ascii="Arial" w:hAnsi="Arial"/>
      <w:sz w:val="17"/>
    </w:rPr>
  </w:style>
  <w:style w:type="character" w:customStyle="1" w:styleId="rvts9">
    <w:name w:val="rvts9"/>
    <w:uiPriority w:val="99"/>
    <w:rsid w:val="00DF0A4B"/>
    <w:rPr>
      <w:rFonts w:ascii="Times New Roman" w:hAnsi="Times New Roman"/>
      <w:b/>
      <w:sz w:val="28"/>
    </w:rPr>
  </w:style>
  <w:style w:type="character" w:customStyle="1" w:styleId="rvts6">
    <w:name w:val="rvts6"/>
    <w:uiPriority w:val="99"/>
    <w:rsid w:val="00DF0A4B"/>
    <w:rPr>
      <w:rFonts w:ascii="Times New Roman" w:hAnsi="Times New Roman"/>
      <w:sz w:val="24"/>
    </w:rPr>
  </w:style>
  <w:style w:type="character" w:customStyle="1" w:styleId="rvts30">
    <w:name w:val="rvts30"/>
    <w:uiPriority w:val="99"/>
    <w:rsid w:val="00DF0A4B"/>
    <w:rPr>
      <w:rFonts w:ascii="Times New Roman" w:hAnsi="Times New Roman"/>
      <w:sz w:val="22"/>
    </w:rPr>
  </w:style>
  <w:style w:type="character" w:customStyle="1" w:styleId="rvts36">
    <w:name w:val="rvts36"/>
    <w:uiPriority w:val="99"/>
    <w:rsid w:val="00DF0A4B"/>
    <w:rPr>
      <w:rFonts w:ascii="Times New Roman" w:hAnsi="Times New Roman"/>
      <w:color w:val="000000"/>
      <w:sz w:val="22"/>
    </w:rPr>
  </w:style>
  <w:style w:type="character" w:customStyle="1" w:styleId="rvts25">
    <w:name w:val="rvts25"/>
    <w:uiPriority w:val="99"/>
    <w:rsid w:val="00DF0A4B"/>
    <w:rPr>
      <w:rFonts w:ascii="Times New Roman" w:hAnsi="Times New Roman"/>
      <w:b/>
      <w:i/>
      <w:shd w:val="clear" w:color="auto" w:fill="FDE9D9"/>
    </w:rPr>
  </w:style>
  <w:style w:type="character" w:customStyle="1" w:styleId="rvts46">
    <w:name w:val="rvts46"/>
    <w:uiPriority w:val="99"/>
    <w:rsid w:val="00DF0A4B"/>
    <w:rPr>
      <w:rFonts w:ascii="Times New Roman" w:hAnsi="Times New Roman"/>
      <w:i/>
      <w:shd w:val="clear" w:color="auto" w:fill="auto"/>
    </w:rPr>
  </w:style>
  <w:style w:type="character" w:customStyle="1" w:styleId="urtxtstd">
    <w:name w:val="urtxtstd"/>
    <w:uiPriority w:val="99"/>
    <w:rsid w:val="00DF0A4B"/>
  </w:style>
  <w:style w:type="table" w:styleId="afffb">
    <w:name w:val="Table Grid"/>
    <w:basedOn w:val="a7"/>
    <w:uiPriority w:val="99"/>
    <w:locked/>
    <w:rsid w:val="00DF0A4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5">
    <w:name w:val="List Bullet 5"/>
    <w:basedOn w:val="a5"/>
    <w:uiPriority w:val="99"/>
    <w:rsid w:val="00DF0A4B"/>
    <w:pPr>
      <w:numPr>
        <w:numId w:val="26"/>
      </w:numPr>
    </w:pPr>
    <w:rPr>
      <w:rFonts w:eastAsia="Times New Roman"/>
    </w:rPr>
  </w:style>
  <w:style w:type="paragraph" w:customStyle="1" w:styleId="NVGBullet">
    <w:name w:val="NVG Bullet"/>
    <w:basedOn w:val="a5"/>
    <w:uiPriority w:val="99"/>
    <w:rsid w:val="00DF0A4B"/>
    <w:pPr>
      <w:numPr>
        <w:numId w:val="27"/>
      </w:numPr>
      <w:suppressAutoHyphens/>
      <w:spacing w:before="120"/>
    </w:pPr>
    <w:rPr>
      <w:rFonts w:ascii="Arial" w:eastAsia="Times New Roman" w:hAnsi="Arial" w:cs="Arial"/>
      <w:lang w:val="en-US" w:eastAsia="ar-SA"/>
    </w:rPr>
  </w:style>
  <w:style w:type="paragraph" w:customStyle="1" w:styleId="afffc">
    <w:name w:val="Текст_бо"/>
    <w:basedOn w:val="aff4"/>
    <w:autoRedefine/>
    <w:uiPriority w:val="99"/>
    <w:rsid w:val="00DF0A4B"/>
    <w:pPr>
      <w:snapToGrid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afffd">
    <w:name w:val="текст смк"/>
    <w:basedOn w:val="a5"/>
    <w:link w:val="afffe"/>
    <w:uiPriority w:val="99"/>
    <w:rsid w:val="00DF0A4B"/>
    <w:pPr>
      <w:ind w:firstLine="567"/>
      <w:jc w:val="both"/>
    </w:pPr>
    <w:rPr>
      <w:rFonts w:eastAsia="Times New Roman"/>
      <w:sz w:val="26"/>
      <w:szCs w:val="20"/>
    </w:rPr>
  </w:style>
  <w:style w:type="character" w:customStyle="1" w:styleId="afffe">
    <w:name w:val="текст смк Знак"/>
    <w:link w:val="afffd"/>
    <w:uiPriority w:val="99"/>
    <w:locked/>
    <w:rsid w:val="00DF0A4B"/>
    <w:rPr>
      <w:sz w:val="26"/>
      <w:lang w:bidi="ar-SA"/>
    </w:rPr>
  </w:style>
  <w:style w:type="character" w:styleId="affff">
    <w:name w:val="Strong"/>
    <w:uiPriority w:val="99"/>
    <w:qFormat/>
    <w:locked/>
    <w:rsid w:val="00DF0A4B"/>
    <w:rPr>
      <w:rFonts w:cs="Times New Roman"/>
      <w:b/>
      <w:bCs/>
    </w:rPr>
  </w:style>
  <w:style w:type="character" w:styleId="affff0">
    <w:name w:val="footnote reference"/>
    <w:uiPriority w:val="99"/>
    <w:semiHidden/>
    <w:rsid w:val="00DF0A4B"/>
    <w:rPr>
      <w:rFonts w:cs="Times New Roman"/>
      <w:vertAlign w:val="superscript"/>
    </w:rPr>
  </w:style>
  <w:style w:type="character" w:customStyle="1" w:styleId="ListParagraphChar">
    <w:name w:val="List Paragraph Char"/>
    <w:link w:val="ListParagraph1"/>
    <w:uiPriority w:val="99"/>
    <w:locked/>
    <w:rsid w:val="00DF0A4B"/>
    <w:rPr>
      <w:rFonts w:ascii="Calibri" w:hAnsi="Calibri"/>
      <w:sz w:val="22"/>
      <w:lang w:val="ru-RU" w:eastAsia="en-US" w:bidi="ar-SA"/>
    </w:rPr>
  </w:style>
  <w:style w:type="paragraph" w:styleId="affff1">
    <w:name w:val="Title"/>
    <w:basedOn w:val="a5"/>
    <w:link w:val="affff2"/>
    <w:uiPriority w:val="99"/>
    <w:qFormat/>
    <w:locked/>
    <w:rsid w:val="00DF0A4B"/>
    <w:pPr>
      <w:jc w:val="center"/>
    </w:pPr>
    <w:rPr>
      <w:rFonts w:eastAsia="Times New Roman"/>
      <w:b/>
      <w:bCs/>
    </w:rPr>
  </w:style>
  <w:style w:type="character" w:customStyle="1" w:styleId="affff2">
    <w:name w:val="Название Знак"/>
    <w:link w:val="affff1"/>
    <w:uiPriority w:val="99"/>
    <w:locked/>
    <w:rsid w:val="00DF0A4B"/>
    <w:rPr>
      <w:b/>
      <w:bCs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DF0A4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rsid w:val="00DF0A4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113">
    <w:name w:val="Знак Знак11"/>
    <w:uiPriority w:val="99"/>
    <w:locked/>
    <w:rsid w:val="00DF0A4B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00">
    <w:name w:val="Знак Знак10"/>
    <w:uiPriority w:val="99"/>
    <w:locked/>
    <w:rsid w:val="00DF0A4B"/>
    <w:rPr>
      <w:rFonts w:cs="Times New Roman"/>
      <w:b/>
      <w:bCs/>
      <w:sz w:val="28"/>
      <w:szCs w:val="28"/>
      <w:lang w:val="ru-RU" w:eastAsia="ru-RU"/>
    </w:rPr>
  </w:style>
  <w:style w:type="character" w:customStyle="1" w:styleId="92">
    <w:name w:val="Знак Знак9"/>
    <w:uiPriority w:val="99"/>
    <w:locked/>
    <w:rsid w:val="00DF0A4B"/>
    <w:rPr>
      <w:rFonts w:ascii="Arial" w:hAnsi="Arial" w:cs="Arial"/>
      <w:sz w:val="22"/>
      <w:szCs w:val="22"/>
      <w:lang w:val="ru-RU" w:eastAsia="ru-RU"/>
    </w:rPr>
  </w:style>
  <w:style w:type="character" w:customStyle="1" w:styleId="45">
    <w:name w:val="Знак Знак4"/>
    <w:uiPriority w:val="99"/>
    <w:locked/>
    <w:rsid w:val="00DF0A4B"/>
    <w:rPr>
      <w:rFonts w:cs="Times New Roman"/>
      <w:sz w:val="24"/>
      <w:szCs w:val="24"/>
      <w:lang w:val="ru-RU" w:eastAsia="ru-RU"/>
    </w:rPr>
  </w:style>
  <w:style w:type="character" w:customStyle="1" w:styleId="62">
    <w:name w:val="Знак Знак6"/>
    <w:uiPriority w:val="99"/>
    <w:locked/>
    <w:rsid w:val="00DF0A4B"/>
    <w:rPr>
      <w:rFonts w:cs="Times New Roman"/>
      <w:sz w:val="24"/>
      <w:szCs w:val="24"/>
      <w:lang w:val="ru-RU" w:eastAsia="ru-RU"/>
    </w:rPr>
  </w:style>
  <w:style w:type="paragraph" w:styleId="affff3">
    <w:name w:val="List"/>
    <w:basedOn w:val="a5"/>
    <w:uiPriority w:val="99"/>
    <w:rsid w:val="00DF0A4B"/>
    <w:pPr>
      <w:tabs>
        <w:tab w:val="num" w:pos="1134"/>
      </w:tabs>
      <w:spacing w:after="120"/>
      <w:ind w:left="1134" w:hanging="1134"/>
      <w:jc w:val="both"/>
    </w:pPr>
    <w:rPr>
      <w:rFonts w:eastAsia="Times New Roman"/>
    </w:rPr>
  </w:style>
  <w:style w:type="character" w:customStyle="1" w:styleId="72">
    <w:name w:val="Знак Знак7"/>
    <w:uiPriority w:val="99"/>
    <w:locked/>
    <w:rsid w:val="00DF0A4B"/>
    <w:rPr>
      <w:rFonts w:cs="Times New Roman"/>
      <w:b/>
      <w:bCs/>
      <w:sz w:val="24"/>
      <w:szCs w:val="24"/>
      <w:lang w:val="ru-RU" w:eastAsia="ru-RU"/>
    </w:rPr>
  </w:style>
  <w:style w:type="character" w:customStyle="1" w:styleId="82">
    <w:name w:val="Знак Знак8"/>
    <w:uiPriority w:val="99"/>
    <w:locked/>
    <w:rsid w:val="00DF0A4B"/>
    <w:rPr>
      <w:rFonts w:cs="Times New Roman"/>
      <w:sz w:val="26"/>
      <w:szCs w:val="26"/>
      <w:lang w:val="ru-RU" w:eastAsia="ru-RU"/>
    </w:rPr>
  </w:style>
  <w:style w:type="character" w:customStyle="1" w:styleId="affff4">
    <w:name w:val="Знак Знак"/>
    <w:uiPriority w:val="99"/>
    <w:locked/>
    <w:rsid w:val="00DF0A4B"/>
    <w:rPr>
      <w:rFonts w:cs="Times New Roman"/>
      <w:sz w:val="24"/>
      <w:szCs w:val="24"/>
      <w:lang w:val="ru-RU" w:eastAsia="ru-RU"/>
    </w:rPr>
  </w:style>
  <w:style w:type="character" w:customStyle="1" w:styleId="2c">
    <w:name w:val="Знак Знак2"/>
    <w:uiPriority w:val="99"/>
    <w:locked/>
    <w:rsid w:val="00DF0A4B"/>
    <w:rPr>
      <w:rFonts w:cs="Times New Roman"/>
      <w:sz w:val="24"/>
      <w:szCs w:val="24"/>
      <w:lang w:val="ru-RU" w:eastAsia="ru-RU"/>
    </w:rPr>
  </w:style>
  <w:style w:type="character" w:customStyle="1" w:styleId="3b">
    <w:name w:val="Знак Знак3"/>
    <w:uiPriority w:val="99"/>
    <w:locked/>
    <w:rsid w:val="00DF0A4B"/>
    <w:rPr>
      <w:rFonts w:cs="Times New Roman"/>
      <w:sz w:val="24"/>
      <w:szCs w:val="24"/>
      <w:lang w:val="ru-RU" w:eastAsia="ru-RU"/>
    </w:rPr>
  </w:style>
  <w:style w:type="character" w:customStyle="1" w:styleId="53">
    <w:name w:val="Знак Знак5"/>
    <w:uiPriority w:val="99"/>
    <w:locked/>
    <w:rsid w:val="00DF0A4B"/>
    <w:rPr>
      <w:rFonts w:cs="Times New Roman"/>
      <w:sz w:val="16"/>
      <w:szCs w:val="16"/>
      <w:lang w:val="ru-RU" w:eastAsia="ru-RU"/>
    </w:rPr>
  </w:style>
  <w:style w:type="character" w:customStyle="1" w:styleId="1b">
    <w:name w:val="Знак Знак1"/>
    <w:uiPriority w:val="99"/>
    <w:locked/>
    <w:rsid w:val="009600EC"/>
    <w:rPr>
      <w:rFonts w:ascii="Courier New" w:hAnsi="Courier New" w:cs="Courier New"/>
      <w:i/>
      <w:iCs/>
    </w:rPr>
  </w:style>
  <w:style w:type="paragraph" w:customStyle="1" w:styleId="-2">
    <w:name w:val="Пункт-2"/>
    <w:basedOn w:val="a5"/>
    <w:uiPriority w:val="99"/>
    <w:rsid w:val="00DF0A4B"/>
    <w:pPr>
      <w:tabs>
        <w:tab w:val="num" w:pos="1827"/>
      </w:tabs>
      <w:ind w:left="1827" w:hanging="567"/>
      <w:jc w:val="both"/>
    </w:pPr>
    <w:rPr>
      <w:rFonts w:eastAsia="Times New Roman"/>
      <w:sz w:val="28"/>
      <w:szCs w:val="28"/>
    </w:rPr>
  </w:style>
  <w:style w:type="paragraph" w:customStyle="1" w:styleId="BodyText31">
    <w:name w:val="Body Text 31"/>
    <w:basedOn w:val="a5"/>
    <w:uiPriority w:val="99"/>
    <w:rsid w:val="00DF0A4B"/>
    <w:pPr>
      <w:spacing w:before="20"/>
    </w:pPr>
    <w:rPr>
      <w:rFonts w:eastAsia="Times New Roman"/>
      <w:b/>
      <w:bCs/>
    </w:rPr>
  </w:style>
  <w:style w:type="paragraph" w:customStyle="1" w:styleId="ListParagraph11">
    <w:name w:val="List Paragraph11"/>
    <w:basedOn w:val="a5"/>
    <w:uiPriority w:val="99"/>
    <w:rsid w:val="00DF0A4B"/>
    <w:pPr>
      <w:ind w:left="720"/>
    </w:pPr>
    <w:rPr>
      <w:rFonts w:eastAsia="Times New Roman"/>
      <w:lang w:eastAsia="en-US"/>
    </w:rPr>
  </w:style>
  <w:style w:type="paragraph" w:customStyle="1" w:styleId="listparagraph1cxsplast">
    <w:name w:val="listparagraph1cxsplast"/>
    <w:basedOn w:val="a5"/>
    <w:uiPriority w:val="99"/>
    <w:rsid w:val="00DF0A4B"/>
    <w:pPr>
      <w:spacing w:before="100" w:beforeAutospacing="1" w:after="100" w:afterAutospacing="1"/>
    </w:pPr>
    <w:rPr>
      <w:rFonts w:eastAsia="Times New Roman"/>
    </w:rPr>
  </w:style>
  <w:style w:type="paragraph" w:customStyle="1" w:styleId="listparagraph1cxspmiddle">
    <w:name w:val="listparagraph1cxspmiddle"/>
    <w:basedOn w:val="a5"/>
    <w:uiPriority w:val="99"/>
    <w:rsid w:val="00DF0A4B"/>
    <w:pPr>
      <w:spacing w:before="100" w:beforeAutospacing="1" w:after="100" w:afterAutospacing="1"/>
    </w:pPr>
    <w:rPr>
      <w:rFonts w:eastAsia="Times New Roman"/>
    </w:rPr>
  </w:style>
  <w:style w:type="character" w:customStyle="1" w:styleId="emailstyle46">
    <w:name w:val="emailstyle46"/>
    <w:uiPriority w:val="99"/>
    <w:semiHidden/>
    <w:rsid w:val="00DF0A4B"/>
    <w:rPr>
      <w:rFonts w:ascii="Arial" w:hAnsi="Arial" w:cs="Arial"/>
      <w:color w:val="auto"/>
      <w:sz w:val="20"/>
      <w:szCs w:val="20"/>
    </w:rPr>
  </w:style>
  <w:style w:type="character" w:styleId="affff5">
    <w:name w:val="page number"/>
    <w:uiPriority w:val="99"/>
    <w:rsid w:val="00DF0A4B"/>
    <w:rPr>
      <w:rFonts w:cs="Times New Roman"/>
    </w:rPr>
  </w:style>
  <w:style w:type="character" w:customStyle="1" w:styleId="ListParagraph">
    <w:name w:val="List Paragraph Знак"/>
    <w:uiPriority w:val="99"/>
    <w:rsid w:val="00DF0A4B"/>
    <w:rPr>
      <w:rFonts w:ascii="Calibri" w:hAnsi="Calibri"/>
      <w:sz w:val="22"/>
      <w:lang w:val="ru-RU" w:eastAsia="en-US"/>
    </w:rPr>
  </w:style>
  <w:style w:type="paragraph" w:customStyle="1" w:styleId="a1">
    <w:name w:val="Текст_бюл смк"/>
    <w:basedOn w:val="afffd"/>
    <w:uiPriority w:val="99"/>
    <w:rsid w:val="00DF0A4B"/>
    <w:pPr>
      <w:numPr>
        <w:numId w:val="29"/>
      </w:numPr>
      <w:tabs>
        <w:tab w:val="clear" w:pos="1004"/>
        <w:tab w:val="num" w:pos="390"/>
      </w:tabs>
      <w:ind w:left="390" w:hanging="390"/>
    </w:pPr>
  </w:style>
  <w:style w:type="paragraph" w:customStyle="1" w:styleId="3c">
    <w:name w:val="Текст_бюл3"/>
    <w:basedOn w:val="a5"/>
    <w:uiPriority w:val="99"/>
    <w:rsid w:val="00DF0A4B"/>
    <w:pPr>
      <w:tabs>
        <w:tab w:val="left" w:pos="851"/>
        <w:tab w:val="num" w:pos="1920"/>
      </w:tabs>
      <w:spacing w:line="360" w:lineRule="auto"/>
      <w:ind w:left="1920" w:firstLine="709"/>
      <w:jc w:val="both"/>
    </w:pPr>
    <w:rPr>
      <w:rFonts w:eastAsia="MS Mincho"/>
      <w:sz w:val="26"/>
      <w:szCs w:val="26"/>
    </w:rPr>
  </w:style>
  <w:style w:type="character" w:customStyle="1" w:styleId="1c">
    <w:name w:val="Замещающий текст1"/>
    <w:uiPriority w:val="99"/>
    <w:semiHidden/>
    <w:rsid w:val="00DF0A4B"/>
    <w:rPr>
      <w:rFonts w:cs="Times New Roman"/>
      <w:color w:val="808080"/>
    </w:rPr>
  </w:style>
  <w:style w:type="numbering" w:styleId="111111">
    <w:name w:val="Outline List 2"/>
    <w:basedOn w:val="a8"/>
    <w:uiPriority w:val="99"/>
    <w:rsid w:val="00DF0A4B"/>
    <w:pPr>
      <w:numPr>
        <w:numId w:val="28"/>
      </w:numPr>
    </w:pPr>
  </w:style>
  <w:style w:type="numbering" w:customStyle="1" w:styleId="10">
    <w:name w:val="Стиль1"/>
    <w:rsid w:val="00DF0A4B"/>
    <w:pPr>
      <w:numPr>
        <w:numId w:val="23"/>
      </w:numPr>
    </w:pPr>
  </w:style>
  <w:style w:type="numbering" w:customStyle="1" w:styleId="22">
    <w:name w:val="Стиль2"/>
    <w:rsid w:val="00DF0A4B"/>
    <w:pPr>
      <w:numPr>
        <w:numId w:val="24"/>
      </w:numPr>
    </w:pPr>
  </w:style>
  <w:style w:type="numbering" w:customStyle="1" w:styleId="40">
    <w:name w:val="Стиль4"/>
    <w:rsid w:val="00DF0A4B"/>
    <w:pPr>
      <w:numPr>
        <w:numId w:val="25"/>
      </w:numPr>
    </w:pPr>
  </w:style>
  <w:style w:type="paragraph" w:customStyle="1" w:styleId="xl63">
    <w:name w:val="xl63"/>
    <w:basedOn w:val="a5"/>
    <w:uiPriority w:val="99"/>
    <w:rsid w:val="00DF0A4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customStyle="1" w:styleId="xl64">
    <w:name w:val="xl64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65">
    <w:name w:val="xl65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66">
    <w:name w:val="xl66"/>
    <w:basedOn w:val="a5"/>
    <w:uiPriority w:val="99"/>
    <w:rsid w:val="00DF0A4B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67">
    <w:name w:val="xl67"/>
    <w:basedOn w:val="a5"/>
    <w:uiPriority w:val="99"/>
    <w:rsid w:val="00DF0A4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68">
    <w:name w:val="xl68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69">
    <w:name w:val="xl69"/>
    <w:basedOn w:val="a5"/>
    <w:uiPriority w:val="99"/>
    <w:rsid w:val="00DF0A4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70">
    <w:name w:val="xl70"/>
    <w:basedOn w:val="a5"/>
    <w:uiPriority w:val="99"/>
    <w:rsid w:val="00DF0A4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1">
    <w:name w:val="xl71"/>
    <w:basedOn w:val="a5"/>
    <w:uiPriority w:val="99"/>
    <w:rsid w:val="00DF0A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2">
    <w:name w:val="xl72"/>
    <w:basedOn w:val="a5"/>
    <w:uiPriority w:val="99"/>
    <w:rsid w:val="00DF0A4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3">
    <w:name w:val="xl73"/>
    <w:basedOn w:val="a5"/>
    <w:uiPriority w:val="99"/>
    <w:rsid w:val="00DF0A4B"/>
    <w:pPr>
      <w:pBdr>
        <w:left w:val="single" w:sz="8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74">
    <w:name w:val="xl74"/>
    <w:basedOn w:val="a5"/>
    <w:uiPriority w:val="99"/>
    <w:rsid w:val="00DF0A4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75">
    <w:name w:val="xl75"/>
    <w:basedOn w:val="a5"/>
    <w:uiPriority w:val="99"/>
    <w:rsid w:val="00DF0A4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76">
    <w:name w:val="xl76"/>
    <w:basedOn w:val="a5"/>
    <w:uiPriority w:val="99"/>
    <w:rsid w:val="00DF0A4B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</w:rPr>
  </w:style>
  <w:style w:type="paragraph" w:customStyle="1" w:styleId="xl77">
    <w:name w:val="xl77"/>
    <w:basedOn w:val="a5"/>
    <w:uiPriority w:val="99"/>
    <w:rsid w:val="00DF0A4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</w:rPr>
  </w:style>
  <w:style w:type="paragraph" w:customStyle="1" w:styleId="xl78">
    <w:name w:val="xl78"/>
    <w:basedOn w:val="a5"/>
    <w:uiPriority w:val="99"/>
    <w:rsid w:val="00DF0A4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eastAsia="Times New Roman"/>
      <w:b/>
      <w:bCs/>
    </w:rPr>
  </w:style>
  <w:style w:type="paragraph" w:customStyle="1" w:styleId="xl79">
    <w:name w:val="xl79"/>
    <w:basedOn w:val="a5"/>
    <w:uiPriority w:val="99"/>
    <w:rsid w:val="00DF0A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eastAsia="Times New Roman"/>
      <w:b/>
      <w:bCs/>
    </w:rPr>
  </w:style>
  <w:style w:type="paragraph" w:customStyle="1" w:styleId="xl80">
    <w:name w:val="xl80"/>
    <w:basedOn w:val="a5"/>
    <w:uiPriority w:val="99"/>
    <w:rsid w:val="00DF0A4B"/>
    <w:pPr>
      <w:spacing w:before="100" w:beforeAutospacing="1" w:after="100" w:afterAutospacing="1"/>
    </w:pPr>
    <w:rPr>
      <w:rFonts w:eastAsia="Times New Roman"/>
    </w:rPr>
  </w:style>
  <w:style w:type="paragraph" w:customStyle="1" w:styleId="xl81">
    <w:name w:val="xl81"/>
    <w:basedOn w:val="a5"/>
    <w:uiPriority w:val="99"/>
    <w:rsid w:val="00DF0A4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82">
    <w:name w:val="xl82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83">
    <w:name w:val="xl83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84">
    <w:name w:val="xl84"/>
    <w:basedOn w:val="a5"/>
    <w:uiPriority w:val="99"/>
    <w:rsid w:val="00DF0A4B"/>
    <w:pPr>
      <w:pBdr>
        <w:top w:val="single" w:sz="4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85">
    <w:name w:val="xl85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customStyle="1" w:styleId="xl86">
    <w:name w:val="xl86"/>
    <w:basedOn w:val="a5"/>
    <w:uiPriority w:val="99"/>
    <w:rsid w:val="00DF0A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eastAsia="Times New Roman"/>
      <w:b/>
      <w:bCs/>
    </w:rPr>
  </w:style>
  <w:style w:type="paragraph" w:customStyle="1" w:styleId="xl87">
    <w:name w:val="xl87"/>
    <w:basedOn w:val="a5"/>
    <w:uiPriority w:val="99"/>
    <w:rsid w:val="00DF0A4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88">
    <w:name w:val="xl88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89">
    <w:name w:val="xl89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90">
    <w:name w:val="xl90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91">
    <w:name w:val="xl91"/>
    <w:basedOn w:val="a5"/>
    <w:uiPriority w:val="99"/>
    <w:rsid w:val="00DF0A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92">
    <w:name w:val="xl92"/>
    <w:basedOn w:val="a5"/>
    <w:uiPriority w:val="99"/>
    <w:rsid w:val="00DF0A4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93">
    <w:name w:val="xl93"/>
    <w:basedOn w:val="a5"/>
    <w:uiPriority w:val="99"/>
    <w:rsid w:val="00DF0A4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94">
    <w:name w:val="xl94"/>
    <w:basedOn w:val="a5"/>
    <w:uiPriority w:val="99"/>
    <w:rsid w:val="00DF0A4B"/>
    <w:pPr>
      <w:pBdr>
        <w:lef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95">
    <w:name w:val="xl95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96">
    <w:name w:val="xl96"/>
    <w:basedOn w:val="a5"/>
    <w:uiPriority w:val="99"/>
    <w:rsid w:val="00DF0A4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customStyle="1" w:styleId="xl97">
    <w:name w:val="xl97"/>
    <w:basedOn w:val="a5"/>
    <w:uiPriority w:val="99"/>
    <w:rsid w:val="00DF0A4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98">
    <w:name w:val="xl98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99">
    <w:name w:val="xl99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100">
    <w:name w:val="xl100"/>
    <w:basedOn w:val="a5"/>
    <w:uiPriority w:val="99"/>
    <w:rsid w:val="00DF0A4B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01">
    <w:name w:val="xl101"/>
    <w:basedOn w:val="a5"/>
    <w:uiPriority w:val="99"/>
    <w:rsid w:val="00DF0A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02">
    <w:name w:val="xl102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103">
    <w:name w:val="xl103"/>
    <w:basedOn w:val="a5"/>
    <w:uiPriority w:val="99"/>
    <w:rsid w:val="00DF0A4B"/>
    <w:pPr>
      <w:pBdr>
        <w:lef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eastAsia="Times New Roman"/>
      <w:b/>
      <w:bCs/>
    </w:rPr>
  </w:style>
  <w:style w:type="paragraph" w:customStyle="1" w:styleId="xl104">
    <w:name w:val="xl104"/>
    <w:basedOn w:val="a5"/>
    <w:uiPriority w:val="99"/>
    <w:rsid w:val="00DF0A4B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05">
    <w:name w:val="xl105"/>
    <w:basedOn w:val="a5"/>
    <w:uiPriority w:val="99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customStyle="1" w:styleId="xl106">
    <w:name w:val="xl106"/>
    <w:basedOn w:val="a5"/>
    <w:uiPriority w:val="99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07">
    <w:name w:val="xl107"/>
    <w:basedOn w:val="a5"/>
    <w:uiPriority w:val="99"/>
    <w:rsid w:val="00DF0A4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108">
    <w:name w:val="xl108"/>
    <w:basedOn w:val="a5"/>
    <w:uiPriority w:val="99"/>
    <w:rsid w:val="00DF0A4B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09">
    <w:name w:val="xl109"/>
    <w:basedOn w:val="a5"/>
    <w:uiPriority w:val="99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10">
    <w:name w:val="xl110"/>
    <w:basedOn w:val="a5"/>
    <w:uiPriority w:val="99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11">
    <w:name w:val="xl111"/>
    <w:basedOn w:val="a5"/>
    <w:uiPriority w:val="99"/>
    <w:rsid w:val="00DF0A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12">
    <w:name w:val="xl112"/>
    <w:basedOn w:val="a5"/>
    <w:uiPriority w:val="99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13">
    <w:name w:val="xl113"/>
    <w:basedOn w:val="a5"/>
    <w:uiPriority w:val="99"/>
    <w:rsid w:val="00DF0A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14">
    <w:name w:val="xl114"/>
    <w:basedOn w:val="a5"/>
    <w:uiPriority w:val="99"/>
    <w:rsid w:val="00DF0A4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15">
    <w:name w:val="xl115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customStyle="1" w:styleId="xl116">
    <w:name w:val="xl116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117">
    <w:name w:val="xl117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18">
    <w:name w:val="xl118"/>
    <w:basedOn w:val="a5"/>
    <w:uiPriority w:val="99"/>
    <w:rsid w:val="00DF0A4B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119">
    <w:name w:val="xl119"/>
    <w:basedOn w:val="a5"/>
    <w:uiPriority w:val="99"/>
    <w:rsid w:val="00DF0A4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20">
    <w:name w:val="xl120"/>
    <w:basedOn w:val="a5"/>
    <w:uiPriority w:val="99"/>
    <w:rsid w:val="00DF0A4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21">
    <w:name w:val="xl121"/>
    <w:basedOn w:val="a5"/>
    <w:uiPriority w:val="99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Times New Roman"/>
      <w:b/>
      <w:bCs/>
      <w:i/>
      <w:iCs/>
    </w:rPr>
  </w:style>
  <w:style w:type="paragraph" w:customStyle="1" w:styleId="xl122">
    <w:name w:val="xl122"/>
    <w:basedOn w:val="a5"/>
    <w:uiPriority w:val="99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styleId="affff6">
    <w:name w:val="Revision"/>
    <w:hidden/>
    <w:uiPriority w:val="99"/>
    <w:semiHidden/>
    <w:rsid w:val="008A7813"/>
    <w:rPr>
      <w:rFonts w:ascii="Times New Roman" w:hAnsi="Times New Roman"/>
      <w:sz w:val="24"/>
      <w:szCs w:val="24"/>
    </w:rPr>
  </w:style>
  <w:style w:type="character" w:styleId="affff7">
    <w:name w:val="endnote reference"/>
    <w:basedOn w:val="a6"/>
    <w:uiPriority w:val="99"/>
    <w:rsid w:val="0060590D"/>
    <w:rPr>
      <w:vertAlign w:val="superscript"/>
    </w:rPr>
  </w:style>
  <w:style w:type="paragraph" w:styleId="affff8">
    <w:name w:val="List Paragraph"/>
    <w:basedOn w:val="a5"/>
    <w:uiPriority w:val="34"/>
    <w:qFormat/>
    <w:rsid w:val="006B4352"/>
    <w:pPr>
      <w:ind w:left="720"/>
      <w:contextualSpacing/>
    </w:pPr>
  </w:style>
  <w:style w:type="paragraph" w:customStyle="1" w:styleId="Text">
    <w:name w:val="Text"/>
    <w:basedOn w:val="a5"/>
    <w:uiPriority w:val="99"/>
    <w:rsid w:val="006B4352"/>
    <w:pPr>
      <w:spacing w:after="240"/>
    </w:pPr>
    <w:rPr>
      <w:rFonts w:eastAsia="Times New Roman"/>
      <w:szCs w:val="20"/>
      <w:lang w:val="en-US" w:eastAsia="en-US"/>
    </w:rPr>
  </w:style>
  <w:style w:type="paragraph" w:customStyle="1" w:styleId="text0">
    <w:name w:val="text"/>
    <w:basedOn w:val="a5"/>
    <w:uiPriority w:val="99"/>
    <w:rsid w:val="006B4352"/>
    <w:pPr>
      <w:spacing w:after="240"/>
    </w:pPr>
    <w:rPr>
      <w:rFonts w:eastAsia="Times New Roman"/>
    </w:rPr>
  </w:style>
  <w:style w:type="numbering" w:customStyle="1" w:styleId="1d">
    <w:name w:val="Нет списка1"/>
    <w:next w:val="a8"/>
    <w:semiHidden/>
    <w:rsid w:val="00FD73DF"/>
  </w:style>
  <w:style w:type="paragraph" w:customStyle="1" w:styleId="2d">
    <w:name w:val="Абзац списка2"/>
    <w:basedOn w:val="a5"/>
    <w:uiPriority w:val="99"/>
    <w:rsid w:val="00FD73DF"/>
    <w:pPr>
      <w:ind w:left="720"/>
    </w:pPr>
  </w:style>
  <w:style w:type="character" w:customStyle="1" w:styleId="2e">
    <w:name w:val="Замещающий текст2"/>
    <w:uiPriority w:val="99"/>
    <w:semiHidden/>
    <w:rsid w:val="00FD73DF"/>
    <w:rPr>
      <w:rFonts w:cs="Times New Roman"/>
      <w:color w:val="808080"/>
    </w:rPr>
  </w:style>
  <w:style w:type="paragraph" w:customStyle="1" w:styleId="western">
    <w:name w:val="western"/>
    <w:basedOn w:val="a5"/>
    <w:uiPriority w:val="99"/>
    <w:rsid w:val="007E4876"/>
    <w:pPr>
      <w:suppressAutoHyphens/>
      <w:spacing w:before="280" w:after="280"/>
      <w:jc w:val="both"/>
    </w:pPr>
    <w:rPr>
      <w:rFonts w:ascii="Arial" w:eastAsia="Times New Roman" w:hAnsi="Arial" w:cs="Arial"/>
      <w:lang w:eastAsia="ar-SA"/>
    </w:rPr>
  </w:style>
  <w:style w:type="character" w:customStyle="1" w:styleId="11pt">
    <w:name w:val="Основной текст + 11 pt"/>
    <w:rsid w:val="00E33638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0">
    <w:name w:val="Знак Знак12"/>
    <w:uiPriority w:val="99"/>
    <w:locked/>
    <w:rsid w:val="00224697"/>
    <w:rPr>
      <w:rFonts w:ascii="Courier New" w:hAnsi="Courier New"/>
      <w:i/>
    </w:rPr>
  </w:style>
  <w:style w:type="character" w:customStyle="1" w:styleId="2f">
    <w:name w:val="Основной текст (2)"/>
    <w:basedOn w:val="a6"/>
    <w:rsid w:val="002246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pple-converted-space">
    <w:name w:val="apple-converted-space"/>
    <w:basedOn w:val="a6"/>
    <w:rsid w:val="00537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8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6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34455-CC3C-40BD-BF75-E1366F82EB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A2F54C-A1C4-4599-B5F6-55285E2F7A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985FD4-4C70-49A4-A20A-6D1838307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3272</Words>
  <Characters>19770</Characters>
  <Application>Microsoft Office Word</Application>
  <DocSecurity>0</DocSecurity>
  <Lines>164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Rostelecom</Company>
  <LinksUpToDate>false</LinksUpToDate>
  <CharactersWithSpaces>22997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Прокопчук Татьяна Юрьевна</dc:creator>
  <cp:lastModifiedBy>Данилова Татьяна Владимировна</cp:lastModifiedBy>
  <cp:revision>4</cp:revision>
  <cp:lastPrinted>2019-01-10T03:34:00Z</cp:lastPrinted>
  <dcterms:created xsi:type="dcterms:W3CDTF">2019-02-05T08:14:00Z</dcterms:created>
  <dcterms:modified xsi:type="dcterms:W3CDTF">2019-02-06T09:44:00Z</dcterms:modified>
</cp:coreProperties>
</file>